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4B" w:rsidRPr="0076364B" w:rsidRDefault="0076364B" w:rsidP="00763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5906720</wp:posOffset>
            </wp:positionH>
            <wp:positionV relativeFrom="paragraph">
              <wp:posOffset>244672</wp:posOffset>
            </wp:positionV>
            <wp:extent cx="386592" cy="502435"/>
            <wp:effectExtent l="76200" t="57150" r="71120" b="5016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25">
                      <a:off x="0" y="0"/>
                      <a:ext cx="395007" cy="5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64B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7A34E" wp14:editId="32E0D34F">
                <wp:simplePos x="0" y="0"/>
                <wp:positionH relativeFrom="column">
                  <wp:posOffset>5636260</wp:posOffset>
                </wp:positionH>
                <wp:positionV relativeFrom="paragraph">
                  <wp:posOffset>-168911</wp:posOffset>
                </wp:positionV>
                <wp:extent cx="685800" cy="428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64B" w:rsidRPr="003B053F" w:rsidRDefault="0076364B" w:rsidP="007636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053F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76364B" w:rsidRPr="003B053F" w:rsidRDefault="0076364B" w:rsidP="007636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17A3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3.8pt;margin-top:-13.3pt;width:5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" filled="f" stroked="f" strokeweight=".5pt">
                <v:textbox>
                  <w:txbxContent>
                    <w:p w:rsidR="0076364B" w:rsidRPr="003B053F" w:rsidRDefault="0076364B" w:rsidP="007636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B053F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76364B" w:rsidRPr="003B053F" w:rsidRDefault="0076364B" w:rsidP="007636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364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4DCB" wp14:editId="77106B9D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64B" w:rsidRDefault="0076364B" w:rsidP="00763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6174D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pR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KJ&#10;ZhU+0cedUoJY0Lkgk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" adj="366,22243" filled="f" strokecolor="black [3213]" strokeweight="1pt">
                <v:textbox>
                  <w:txbxContent>
                    <w:p w:rsidR="0076364B" w:rsidRDefault="0076364B" w:rsidP="007636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6364B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FD6470" wp14:editId="53030703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5" name="Image 5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FB9">
        <w:rPr>
          <w:rFonts w:ascii="Times New Roman" w:hAnsi="Times New Roman" w:cs="Times New Roman"/>
          <w:b/>
          <w:sz w:val="28"/>
          <w:szCs w:val="28"/>
        </w:rPr>
        <w:t>S4</w:t>
      </w:r>
    </w:p>
    <w:p w:rsidR="0076364B" w:rsidRPr="0076364B" w:rsidRDefault="0076364B" w:rsidP="007E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64B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 circulation sanguine</w:t>
      </w:r>
    </w:p>
    <w:p w:rsidR="0076364B" w:rsidRPr="0076364B" w:rsidRDefault="0076364B" w:rsidP="0076364B">
      <w:pPr>
        <w:rPr>
          <w:rFonts w:ascii="Times New Roman" w:hAnsi="Times New Roman" w:cs="Times New Roman"/>
          <w:snapToGrid w:val="0"/>
          <w:color w:val="000000"/>
        </w:rPr>
      </w:pPr>
    </w:p>
    <w:p w:rsidR="0076364B" w:rsidRDefault="0076364B" w:rsidP="0076364B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</w:t>
      </w:r>
    </w:p>
    <w:p w:rsidR="007E001E" w:rsidRPr="0076364B" w:rsidRDefault="007E001E" w:rsidP="0076364B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</w:p>
    <w:p w:rsidR="00711322" w:rsidRDefault="0076364B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11322" w:rsidRPr="00642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sang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 se compose de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plasma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 (liquide incolore), de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globules rouges</w:t>
      </w:r>
      <w:r w:rsidR="00711322"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(rouge grâce à l’hémoglobine) ; de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globules blancs</w:t>
      </w:r>
      <w:r w:rsidR="00711322"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et de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plaquette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globules rouges</w:t>
      </w:r>
      <w:r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assurent le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l’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oxygène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les </w:t>
      </w:r>
      <w:r w:rsidR="00642AEA" w:rsidRPr="00846F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globules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blancs</w:t>
      </w:r>
      <w:r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servent à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défendre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notre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organisme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 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microbes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sang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circule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des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vaisseaux sanguins</w:t>
      </w:r>
      <w:r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artères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 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veines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capillaires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Ces vaisseaux sanguins </w:t>
      </w:r>
      <w:r w:rsidRPr="00642AEA">
        <w:rPr>
          <w:rFonts w:ascii="Times New Roman" w:hAnsi="Times New Roman" w:cs="Times New Roman"/>
          <w:color w:val="000000"/>
          <w:sz w:val="24"/>
          <w:szCs w:val="24"/>
        </w:rPr>
        <w:t>parcourent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notre corps. Les veines sont moins rigides que les artères. </w:t>
      </w:r>
    </w:p>
    <w:p w:rsidR="00D42A74" w:rsidRDefault="00D42A74">
      <w:pPr>
        <w:rPr>
          <w:rFonts w:ascii="Times New Roman" w:hAnsi="Times New Roman" w:cs="Times New Roman"/>
          <w:sz w:val="24"/>
          <w:szCs w:val="24"/>
        </w:rPr>
      </w:pPr>
    </w:p>
    <w:p w:rsidR="00642AEA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cœur permet d’assurer la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circulation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 sang dans l’organisme. Il est situé au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centre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cage thoracique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 les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deux poumons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cœur est un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muscle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(creux) : il se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contracte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se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relâche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façon rythmique, ceci permet la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circulation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 sang. </w:t>
      </w:r>
      <w:r w:rsidR="005E36B4" w:rsidRPr="005E36B4">
        <w:rPr>
          <w:rFonts w:ascii="Times New Roman" w:hAnsi="Times New Roman" w:cs="Times New Roman"/>
          <w:color w:val="000000"/>
          <w:sz w:val="24"/>
          <w:szCs w:val="24"/>
        </w:rPr>
        <w:t xml:space="preserve">Il fonctionne comme une </w:t>
      </w:r>
      <w:r w:rsidR="005E36B4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pompe</w:t>
      </w:r>
      <w:r w:rsidR="005E36B4" w:rsidRPr="005E3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possède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parties : 2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oreillettes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(gauche et droite) et 2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ventricules</w:t>
      </w:r>
      <w:r>
        <w:rPr>
          <w:rFonts w:ascii="Times New Roman" w:hAnsi="Times New Roman" w:cs="Times New Roman"/>
          <w:color w:val="000000"/>
          <w:sz w:val="24"/>
          <w:szCs w:val="24"/>
        </w:rPr>
        <w:t>. Il peut contenir du sang grâce à ces cavités.</w:t>
      </w:r>
    </w:p>
    <w:p w:rsidR="0076364B" w:rsidRDefault="0076364B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364B" w:rsidRDefault="0076364B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322" w:rsidRDefault="00711322" w:rsidP="0071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5383" cy="2705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83" cy="27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322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164465</wp:posOffset>
                </wp:positionV>
                <wp:extent cx="9525" cy="238125"/>
                <wp:effectExtent l="38100" t="0" r="666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7B10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29.3pt;margin-top:12.95pt;width: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On distingue la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grande circulation</w:t>
      </w:r>
      <w:r w:rsidR="00711322"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et la </w:t>
      </w:r>
      <w:r w:rsidR="00711322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petite circulation</w:t>
      </w:r>
      <w:r w:rsidR="00711322"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3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568959</wp:posOffset>
                </wp:positionH>
                <wp:positionV relativeFrom="paragraph">
                  <wp:posOffset>65405</wp:posOffset>
                </wp:positionV>
                <wp:extent cx="714375" cy="10191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E0879" id="Connecteur droit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5.15pt" to="101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42AEA" w:rsidRDefault="00642AEA" w:rsidP="0064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890269</wp:posOffset>
                </wp:positionV>
                <wp:extent cx="190500" cy="277177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84AAB4" id="Connecteur droit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70.1pt" to="45.5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644525</wp:posOffset>
                </wp:positionV>
                <wp:extent cx="1304925" cy="5810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EA" w:rsidRDefault="00642AEA" w:rsidP="00642AEA">
                            <w:pPr>
                              <w:spacing w:after="0"/>
                            </w:pPr>
                            <w:r>
                              <w:t>Veines en bleu</w:t>
                            </w:r>
                          </w:p>
                          <w:p w:rsidR="00642AEA" w:rsidRDefault="00642AEA" w:rsidP="00642AEA">
                            <w:pPr>
                              <w:spacing w:after="0"/>
                            </w:pPr>
                            <w:r>
                              <w:t>Sang riche en CO</w:t>
                            </w:r>
                            <w:r w:rsidRPr="00642AEA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4" o:spid="_x0000_s1028" type="#_x0000_t202" style="position:absolute;left:0;text-align:left;margin-left:70.3pt;margin-top:50.75pt;width:102.7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" filled="f" stroked="f" strokeweight=".5pt">
                <v:textbox>
                  <w:txbxContent>
                    <w:p w:rsidR="00642AEA" w:rsidRDefault="00642AEA" w:rsidP="00642AEA">
                      <w:pPr>
                        <w:spacing w:after="0"/>
                      </w:pPr>
                      <w:r>
                        <w:t>Veines en bleu</w:t>
                      </w:r>
                    </w:p>
                    <w:p w:rsidR="00642AEA" w:rsidRDefault="00642AEA" w:rsidP="00642AEA">
                      <w:pPr>
                        <w:spacing w:after="0"/>
                      </w:pPr>
                      <w:r>
                        <w:t>Sang riche en CO</w:t>
                      </w:r>
                      <w:r w:rsidRPr="00642AEA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482600</wp:posOffset>
                </wp:positionV>
                <wp:extent cx="1438275" cy="762000"/>
                <wp:effectExtent l="19050" t="0" r="161925" b="114300"/>
                <wp:wrapNone/>
                <wp:docPr id="13" name="Pensé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cloudCallout">
                          <a:avLst>
                            <a:gd name="adj1" fmla="val 56650"/>
                            <a:gd name="adj2" fmla="val 57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AEA" w:rsidRDefault="00642AEA" w:rsidP="0064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3" o:spid="_x0000_s1029" type="#_x0000_t106" style="position:absolute;left:0;text-align:left;margin-left:62.8pt;margin-top:38pt;width:113.25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" adj="23036,23220" filled="f" strokecolor="#1f4d78 [1604]" strokeweight="1pt">
                <v:stroke joinstyle="miter"/>
                <v:textbox>
                  <w:txbxContent>
                    <w:p w:rsidR="00642AEA" w:rsidRDefault="00642AEA" w:rsidP="00642A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558800</wp:posOffset>
                </wp:positionV>
                <wp:extent cx="1171575" cy="5905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EA" w:rsidRDefault="00642AEA">
                            <w:r>
                              <w:t>Artères</w:t>
                            </w:r>
                            <w:r w:rsidR="007E001E">
                              <w:t xml:space="preserve"> en rouge S</w:t>
                            </w:r>
                            <w:r>
                              <w:t>ang oxygéné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2" o:spid="_x0000_s1030" type="#_x0000_t202" style="position:absolute;left:0;text-align:left;margin-left:379.3pt;margin-top:44pt;width:92.2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" filled="f" stroked="f" strokeweight=".5pt">
                <v:textbox>
                  <w:txbxContent>
                    <w:p w:rsidR="00642AEA" w:rsidRDefault="00642AEA">
                      <w:r>
                        <w:t>Artères</w:t>
                      </w:r>
                      <w:r w:rsidR="007E001E">
                        <w:t xml:space="preserve"> en rouge S</w:t>
                      </w:r>
                      <w:r>
                        <w:t>ang oxygéné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492125</wp:posOffset>
                </wp:positionV>
                <wp:extent cx="1600200" cy="619125"/>
                <wp:effectExtent l="57150" t="0" r="38100" b="333375"/>
                <wp:wrapNone/>
                <wp:docPr id="11" name="Pensé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cloudCallout">
                          <a:avLst>
                            <a:gd name="adj1" fmla="val -52116"/>
                            <a:gd name="adj2" fmla="val 9426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AEA" w:rsidRDefault="00642AEA" w:rsidP="00642AEA">
                            <w:pPr>
                              <w:jc w:val="center"/>
                            </w:pPr>
                            <w:r>
                              <w:t>Artère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ensées 11" o:spid="_x0000_s1031" type="#_x0000_t106" style="position:absolute;left:0;text-align:left;margin-left:357.55pt;margin-top:38.75pt;width:126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" adj="-457,31161" filled="f" strokecolor="red" strokeweight="1pt">
                <v:stroke joinstyle="miter"/>
                <v:textbox>
                  <w:txbxContent>
                    <w:p w:rsidR="00642AEA" w:rsidRDefault="00642AEA" w:rsidP="00642AEA">
                      <w:pPr>
                        <w:jc w:val="center"/>
                      </w:pPr>
                      <w:r>
                        <w:t>Artère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3662045</wp:posOffset>
                </wp:positionV>
                <wp:extent cx="2457450" cy="419100"/>
                <wp:effectExtent l="0" t="0" r="76200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5B76CE" id="Connecteur droit avec flèche 9" o:spid="_x0000_s1026" type="#_x0000_t32" style="position:absolute;margin-left:29.05pt;margin-top:288.35pt;width:193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76AD7AA" wp14:editId="08E08EF8">
            <wp:extent cx="4351655" cy="6134072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015"/>
                    <a:stretch/>
                  </pic:blipFill>
                  <pic:spPr bwMode="auto">
                    <a:xfrm>
                      <a:off x="0" y="0"/>
                      <a:ext cx="4356672" cy="614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322" w:rsidRDefault="00711322" w:rsidP="0064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CA">
        <w:rPr>
          <w:rFonts w:ascii="Times New Roman" w:hAnsi="Times New Roman" w:cs="Times New Roman"/>
          <w:b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6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grande circulation</w:t>
      </w:r>
      <w:r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comprend la partie gauche du cœur  (dite le cœur  gauche) avec l'oreillette et le ventricule gauche, et l'aorte (la grosse artère qui sort du ventricule gauche) qui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va distribuer l'oxygène à tout l'organisme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particulier les organes vitaux : cerveau, reins, foie etc...</w:t>
      </w:r>
    </w:p>
    <w:p w:rsidR="00642AEA" w:rsidRDefault="00642AEA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5CA">
        <w:rPr>
          <w:rFonts w:ascii="Times New Roman" w:hAnsi="Times New Roman" w:cs="Times New Roman"/>
          <w:b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6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petite circulation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c'est la </w:t>
      </w:r>
      <w:r w:rsidRPr="00846FB9">
        <w:rPr>
          <w:rFonts w:ascii="Times New Roman" w:hAnsi="Times New Roman" w:cs="Times New Roman"/>
          <w:b/>
          <w:color w:val="FF0000"/>
          <w:sz w:val="24"/>
          <w:szCs w:val="24"/>
        </w:rPr>
        <w:t>circulation pulmonaire</w:t>
      </w:r>
      <w:r w:rsidR="007E001E" w:rsidRPr="00846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01E">
        <w:rPr>
          <w:rFonts w:ascii="Times New Roman" w:hAnsi="Times New Roman" w:cs="Times New Roman"/>
          <w:color w:val="000000"/>
          <w:sz w:val="24"/>
          <w:szCs w:val="24"/>
        </w:rPr>
        <w:t xml:space="preserve">qui </w:t>
      </w:r>
      <w:r w:rsidR="007E001E" w:rsidRPr="00846FB9">
        <w:rPr>
          <w:rFonts w:ascii="Times New Roman" w:hAnsi="Times New Roman" w:cs="Times New Roman"/>
          <w:b/>
          <w:color w:val="FF0000"/>
          <w:sz w:val="24"/>
          <w:szCs w:val="24"/>
        </w:rPr>
        <w:t>nettoie</w:t>
      </w:r>
      <w:r w:rsidR="007E001E">
        <w:rPr>
          <w:rFonts w:ascii="Times New Roman" w:hAnsi="Times New Roman" w:cs="Times New Roman"/>
          <w:color w:val="000000"/>
          <w:sz w:val="24"/>
          <w:szCs w:val="24"/>
        </w:rPr>
        <w:t xml:space="preserve"> le sang.</w:t>
      </w:r>
    </w:p>
    <w:p w:rsidR="00D42A74" w:rsidRDefault="00D42A7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42A74" w:rsidRDefault="00D42A74">
      <w:pPr>
        <w:rPr>
          <w:rFonts w:ascii="Times New Roman" w:hAnsi="Times New Roman" w:cs="Times New Roman"/>
          <w:sz w:val="24"/>
          <w:szCs w:val="24"/>
        </w:rPr>
      </w:pPr>
    </w:p>
    <w:sectPr w:rsidR="00D42A74" w:rsidSect="00D74416">
      <w:pgSz w:w="11906" w:h="16838"/>
      <w:pgMar w:top="851" w:right="566" w:bottom="426" w:left="709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4"/>
    <w:rsid w:val="00484167"/>
    <w:rsid w:val="005E36B4"/>
    <w:rsid w:val="00642AEA"/>
    <w:rsid w:val="00711322"/>
    <w:rsid w:val="0076364B"/>
    <w:rsid w:val="007E001E"/>
    <w:rsid w:val="00846FB9"/>
    <w:rsid w:val="00A6097C"/>
    <w:rsid w:val="00AF65CA"/>
    <w:rsid w:val="00B97652"/>
    <w:rsid w:val="00D42A74"/>
    <w:rsid w:val="00D74416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E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36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E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36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2016-08-20T06:36:00Z</dcterms:created>
  <dcterms:modified xsi:type="dcterms:W3CDTF">2020-05-30T09:26:00Z</dcterms:modified>
</cp:coreProperties>
</file>