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3C94" w14:textId="77777777" w:rsidR="00731B05" w:rsidRDefault="00833780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Sciences</w:t>
      </w:r>
    </w:p>
    <w:p w14:paraId="3DC7C66B" w14:textId="77777777" w:rsidR="00731B05" w:rsidRDefault="00731B05">
      <w:pPr>
        <w:jc w:val="both"/>
        <w:rPr>
          <w:b/>
          <w:bCs/>
          <w:sz w:val="20"/>
        </w:rPr>
      </w:pPr>
    </w:p>
    <w:p w14:paraId="3413C9BE" w14:textId="77777777" w:rsidR="00731B05" w:rsidRDefault="00833780">
      <w:pPr>
        <w:pStyle w:val="Titre1"/>
        <w:jc w:val="center"/>
        <w:rPr>
          <w:sz w:val="20"/>
        </w:rPr>
      </w:pPr>
      <w:r>
        <w:rPr>
          <w:sz w:val="20"/>
        </w:rPr>
        <w:t>Les cinq sens</w:t>
      </w:r>
    </w:p>
    <w:p w14:paraId="762F53D0" w14:textId="77777777" w:rsidR="00731B05" w:rsidRDefault="00833780">
      <w:pPr>
        <w:pStyle w:val="Titre2"/>
        <w:jc w:val="center"/>
        <w:rPr>
          <w:sz w:val="20"/>
        </w:rPr>
      </w:pPr>
      <w:r>
        <w:rPr>
          <w:sz w:val="20"/>
        </w:rPr>
        <w:t>Quelques expériences</w:t>
      </w:r>
    </w:p>
    <w:p w14:paraId="10AF51F2" w14:textId="77777777" w:rsidR="00731B05" w:rsidRDefault="00731B05">
      <w:pPr>
        <w:jc w:val="both"/>
        <w:rPr>
          <w:sz w:val="20"/>
          <w:u w:val="single"/>
        </w:rPr>
      </w:pPr>
    </w:p>
    <w:p w14:paraId="30E75C4C" w14:textId="77777777" w:rsidR="00731B05" w:rsidRDefault="00833780">
      <w:pPr>
        <w:jc w:val="both"/>
        <w:rPr>
          <w:sz w:val="20"/>
        </w:rPr>
      </w:pPr>
      <w:r>
        <w:rPr>
          <w:sz w:val="20"/>
          <w:u w:val="single"/>
        </w:rPr>
        <w:t>Expérience 1</w:t>
      </w:r>
      <w:r>
        <w:rPr>
          <w:sz w:val="20"/>
        </w:rPr>
        <w:t> : Le goût et l’odorat : Sensibilisation :</w:t>
      </w:r>
    </w:p>
    <w:p w14:paraId="36CCAFF8" w14:textId="77777777" w:rsidR="00731B05" w:rsidRDefault="00731B05">
      <w:pPr>
        <w:jc w:val="both"/>
        <w:rPr>
          <w:sz w:val="20"/>
        </w:rPr>
      </w:pPr>
    </w:p>
    <w:p w14:paraId="65878732" w14:textId="77777777" w:rsidR="00731B05" w:rsidRDefault="00833780">
      <w:pPr>
        <w:ind w:firstLine="708"/>
        <w:jc w:val="both"/>
        <w:rPr>
          <w:sz w:val="20"/>
        </w:rPr>
      </w:pPr>
      <w:r>
        <w:rPr>
          <w:sz w:val="20"/>
          <w:u w:val="single"/>
        </w:rPr>
        <w:t>Matériel</w:t>
      </w:r>
      <w:r>
        <w:rPr>
          <w:sz w:val="20"/>
        </w:rPr>
        <w:t> :</w:t>
      </w:r>
    </w:p>
    <w:p w14:paraId="1B5A7BA8" w14:textId="77777777" w:rsidR="00731B05" w:rsidRDefault="0083378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5 petites coupelles.</w:t>
      </w:r>
    </w:p>
    <w:p w14:paraId="7946A47C" w14:textId="77777777" w:rsidR="00731B05" w:rsidRDefault="0083378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Ingrédients en poudre : farine, sucre glace, sel fin, semoule, sucre cristal.</w:t>
      </w:r>
    </w:p>
    <w:p w14:paraId="26211BB0" w14:textId="77777777" w:rsidR="00731B05" w:rsidRDefault="0083378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Un bandeau.</w:t>
      </w:r>
    </w:p>
    <w:p w14:paraId="5F30057A" w14:textId="77777777" w:rsidR="00731B05" w:rsidRDefault="00731B05">
      <w:pPr>
        <w:jc w:val="both"/>
        <w:rPr>
          <w:sz w:val="20"/>
        </w:rPr>
      </w:pPr>
    </w:p>
    <w:p w14:paraId="504F11A8" w14:textId="77777777" w:rsidR="00731B05" w:rsidRDefault="00833780">
      <w:pPr>
        <w:ind w:left="708"/>
        <w:jc w:val="both"/>
        <w:rPr>
          <w:sz w:val="20"/>
        </w:rPr>
      </w:pPr>
      <w:r>
        <w:rPr>
          <w:sz w:val="20"/>
          <w:u w:val="single"/>
        </w:rPr>
        <w:t>Protocole expérimental</w:t>
      </w:r>
      <w:r>
        <w:rPr>
          <w:sz w:val="20"/>
        </w:rPr>
        <w:t> :</w:t>
      </w:r>
    </w:p>
    <w:p w14:paraId="046528EF" w14:textId="77777777" w:rsidR="00731B05" w:rsidRDefault="00833780">
      <w:pPr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Verser des poudres de même aspect, chacune dans une coupelle en marquant le nom du produit et son numéro sur une étiquette que l’on cache en-dessous du récipient.</w:t>
      </w:r>
    </w:p>
    <w:p w14:paraId="37E01691" w14:textId="77777777" w:rsidR="00731B05" w:rsidRDefault="00803752">
      <w:pPr>
        <w:numPr>
          <w:ilvl w:val="0"/>
          <w:numId w:val="13"/>
        </w:numPr>
        <w:jc w:val="both"/>
        <w:rPr>
          <w:i/>
          <w:iCs/>
          <w:sz w:val="20"/>
        </w:rPr>
      </w:pPr>
      <w:r>
        <w:rPr>
          <w:sz w:val="20"/>
        </w:rPr>
        <w:t>R</w:t>
      </w:r>
      <w:r w:rsidR="00833780">
        <w:rPr>
          <w:sz w:val="20"/>
        </w:rPr>
        <w:t xml:space="preserve">econnaître ces poudres d’abord à la vue, puis au toucher (les yeux bandés), enfin en goûtant (les yeux bandés). </w:t>
      </w:r>
      <w:r w:rsidR="00833780">
        <w:rPr>
          <w:i/>
          <w:iCs/>
          <w:sz w:val="20"/>
        </w:rPr>
        <w:t>N’oubliez pas de changer la place des coupelles entre chaque expérience.</w:t>
      </w:r>
    </w:p>
    <w:p w14:paraId="2ACE85EE" w14:textId="77777777" w:rsidR="00731B05" w:rsidRDefault="00731B05">
      <w:pPr>
        <w:ind w:left="708"/>
        <w:jc w:val="both"/>
        <w:rPr>
          <w:sz w:val="20"/>
          <w:u w:val="single"/>
        </w:rPr>
      </w:pPr>
    </w:p>
    <w:p w14:paraId="4FF4B95A" w14:textId="77777777" w:rsidR="00731B05" w:rsidRDefault="00833780">
      <w:pPr>
        <w:ind w:left="708"/>
        <w:jc w:val="both"/>
        <w:rPr>
          <w:sz w:val="20"/>
        </w:rPr>
      </w:pPr>
      <w:r>
        <w:rPr>
          <w:sz w:val="20"/>
          <w:u w:val="single"/>
        </w:rPr>
        <w:t>Résultats</w:t>
      </w:r>
      <w:r>
        <w:rPr>
          <w:sz w:val="20"/>
        </w:rPr>
        <w:t> :</w:t>
      </w:r>
    </w:p>
    <w:p w14:paraId="7A778CE1" w14:textId="77777777" w:rsidR="00731B05" w:rsidRDefault="00731B05">
      <w:pPr>
        <w:jc w:val="both"/>
        <w:rPr>
          <w:sz w:val="20"/>
          <w:u w:val="single"/>
        </w:rPr>
      </w:pPr>
    </w:p>
    <w:p w14:paraId="5764961D" w14:textId="77777777" w:rsidR="00731B05" w:rsidRDefault="00833780">
      <w:pPr>
        <w:jc w:val="both"/>
        <w:rPr>
          <w:sz w:val="20"/>
        </w:rPr>
      </w:pPr>
      <w:r>
        <w:rPr>
          <w:sz w:val="20"/>
        </w:rPr>
        <w:t>Mettre une croix quand la substance est reconnue :</w:t>
      </w:r>
    </w:p>
    <w:p w14:paraId="48DFB279" w14:textId="77777777" w:rsidR="00731B05" w:rsidRDefault="00731B05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140"/>
        <w:gridCol w:w="1140"/>
        <w:gridCol w:w="1140"/>
        <w:gridCol w:w="1140"/>
        <w:gridCol w:w="1140"/>
      </w:tblGrid>
      <w:tr w:rsidR="00731B05" w14:paraId="6CE04836" w14:textId="77777777">
        <w:tc>
          <w:tcPr>
            <w:tcW w:w="0" w:type="auto"/>
          </w:tcPr>
          <w:p w14:paraId="48CEA0ED" w14:textId="77777777" w:rsidR="00731B05" w:rsidRDefault="00833780">
            <w:pPr>
              <w:rPr>
                <w:sz w:val="20"/>
              </w:rPr>
            </w:pPr>
            <w:r>
              <w:rPr>
                <w:sz w:val="20"/>
              </w:rPr>
              <w:t>Résultats</w:t>
            </w:r>
          </w:p>
        </w:tc>
        <w:tc>
          <w:tcPr>
            <w:tcW w:w="0" w:type="auto"/>
          </w:tcPr>
          <w:p w14:paraId="3A007D30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Poudre 1 :</w:t>
            </w:r>
          </w:p>
          <w:p w14:paraId="3FCF7327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0" w:type="auto"/>
          </w:tcPr>
          <w:p w14:paraId="14817B68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Poudre 2 :</w:t>
            </w:r>
          </w:p>
          <w:p w14:paraId="46680F43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0" w:type="auto"/>
          </w:tcPr>
          <w:p w14:paraId="211E45F3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Poudre 3 : </w:t>
            </w:r>
          </w:p>
          <w:p w14:paraId="216E2F21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0" w:type="auto"/>
          </w:tcPr>
          <w:p w14:paraId="1B12D324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Poudre 4 : </w:t>
            </w:r>
          </w:p>
          <w:p w14:paraId="3C3AD0DD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0" w:type="auto"/>
          </w:tcPr>
          <w:p w14:paraId="376B7E62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Poudre 5 :</w:t>
            </w:r>
          </w:p>
          <w:p w14:paraId="31DC561C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</w:tr>
      <w:tr w:rsidR="00731B05" w14:paraId="09A253AF" w14:textId="77777777">
        <w:tc>
          <w:tcPr>
            <w:tcW w:w="0" w:type="auto"/>
          </w:tcPr>
          <w:p w14:paraId="733F29DD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Avec la vue</w:t>
            </w:r>
          </w:p>
        </w:tc>
        <w:tc>
          <w:tcPr>
            <w:tcW w:w="0" w:type="auto"/>
          </w:tcPr>
          <w:p w14:paraId="5935F301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05B8409D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089372F2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1BAD7253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6807ADC5" w14:textId="77777777" w:rsidR="00731B05" w:rsidRDefault="00731B05">
            <w:pPr>
              <w:jc w:val="both"/>
              <w:rPr>
                <w:sz w:val="20"/>
              </w:rPr>
            </w:pPr>
          </w:p>
        </w:tc>
      </w:tr>
      <w:tr w:rsidR="00731B05" w14:paraId="49F0C5F2" w14:textId="77777777">
        <w:tc>
          <w:tcPr>
            <w:tcW w:w="0" w:type="auto"/>
          </w:tcPr>
          <w:p w14:paraId="33711061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Au toucher</w:t>
            </w:r>
          </w:p>
        </w:tc>
        <w:tc>
          <w:tcPr>
            <w:tcW w:w="0" w:type="auto"/>
          </w:tcPr>
          <w:p w14:paraId="138E2EBC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50A39F70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30286DEB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1A0DAF3C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1A0842A0" w14:textId="77777777" w:rsidR="00731B05" w:rsidRDefault="00731B05">
            <w:pPr>
              <w:jc w:val="both"/>
              <w:rPr>
                <w:sz w:val="20"/>
              </w:rPr>
            </w:pPr>
          </w:p>
        </w:tc>
      </w:tr>
      <w:tr w:rsidR="00731B05" w14:paraId="6535E4C4" w14:textId="77777777">
        <w:tc>
          <w:tcPr>
            <w:tcW w:w="0" w:type="auto"/>
          </w:tcPr>
          <w:p w14:paraId="34E6BC3E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En goûtant</w:t>
            </w:r>
          </w:p>
        </w:tc>
        <w:tc>
          <w:tcPr>
            <w:tcW w:w="0" w:type="auto"/>
          </w:tcPr>
          <w:p w14:paraId="12D05C82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5E79B3BA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7DF0D1DD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1AB00FB0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6F5684EA" w14:textId="77777777" w:rsidR="00731B05" w:rsidRDefault="00731B05">
            <w:pPr>
              <w:jc w:val="both"/>
              <w:rPr>
                <w:sz w:val="20"/>
              </w:rPr>
            </w:pPr>
          </w:p>
        </w:tc>
      </w:tr>
    </w:tbl>
    <w:p w14:paraId="5F96126F" w14:textId="77777777" w:rsidR="00731B05" w:rsidRDefault="00731B05">
      <w:pPr>
        <w:jc w:val="both"/>
        <w:rPr>
          <w:sz w:val="20"/>
          <w:u w:val="single"/>
        </w:rPr>
      </w:pPr>
    </w:p>
    <w:p w14:paraId="1B4E275C" w14:textId="77777777" w:rsidR="00731B05" w:rsidRDefault="00833780">
      <w:pPr>
        <w:ind w:firstLine="708"/>
        <w:jc w:val="both"/>
        <w:rPr>
          <w:sz w:val="20"/>
          <w:u w:val="single"/>
        </w:rPr>
      </w:pPr>
      <w:r>
        <w:rPr>
          <w:sz w:val="20"/>
          <w:u w:val="single"/>
        </w:rPr>
        <w:t>Conclusion</w:t>
      </w:r>
      <w:r>
        <w:rPr>
          <w:sz w:val="20"/>
        </w:rPr>
        <w:t> :</w:t>
      </w:r>
    </w:p>
    <w:p w14:paraId="2048B1A4" w14:textId="77777777" w:rsidR="00731B05" w:rsidRDefault="00731B05">
      <w:pPr>
        <w:pStyle w:val="Corpsdetexte"/>
        <w:rPr>
          <w:sz w:val="20"/>
        </w:rPr>
      </w:pPr>
    </w:p>
    <w:p w14:paraId="1FD3A36B" w14:textId="77777777" w:rsidR="00731B05" w:rsidRDefault="00833780">
      <w:pPr>
        <w:pStyle w:val="Corpsdetexte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1530F440" w14:textId="77777777" w:rsidR="00731B05" w:rsidRDefault="00731B05">
      <w:pPr>
        <w:jc w:val="both"/>
        <w:rPr>
          <w:sz w:val="20"/>
          <w:u w:val="single"/>
        </w:rPr>
      </w:pPr>
    </w:p>
    <w:p w14:paraId="1216ED75" w14:textId="77777777" w:rsidR="00731B05" w:rsidRDefault="00833780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14A04972" w14:textId="77777777" w:rsidR="00731B05" w:rsidRDefault="00803752">
      <w:pPr>
        <w:jc w:val="both"/>
        <w:rPr>
          <w:sz w:val="20"/>
          <w:u w:val="single"/>
        </w:rPr>
      </w:pPr>
      <w:r>
        <w:rPr>
          <w:sz w:val="20"/>
          <w:u w:val="single"/>
        </w:rPr>
        <w:t>_____________________________________________________________________________</w:t>
      </w:r>
    </w:p>
    <w:p w14:paraId="642E46C5" w14:textId="77777777" w:rsidR="00731B05" w:rsidRDefault="00731B05">
      <w:pPr>
        <w:jc w:val="both"/>
        <w:rPr>
          <w:sz w:val="20"/>
          <w:u w:val="single"/>
        </w:rPr>
      </w:pPr>
    </w:p>
    <w:p w14:paraId="5E5DE1C9" w14:textId="77777777" w:rsidR="00731B05" w:rsidRDefault="00833780">
      <w:pPr>
        <w:jc w:val="both"/>
        <w:rPr>
          <w:sz w:val="20"/>
        </w:rPr>
      </w:pPr>
      <w:r>
        <w:rPr>
          <w:sz w:val="20"/>
          <w:u w:val="single"/>
        </w:rPr>
        <w:t>Expérience 2</w:t>
      </w:r>
      <w:r>
        <w:rPr>
          <w:sz w:val="20"/>
        </w:rPr>
        <w:t> : Le goût et l’odorat : Sentir sans son nez ?</w:t>
      </w:r>
    </w:p>
    <w:p w14:paraId="52ABBD47" w14:textId="77777777" w:rsidR="00731B05" w:rsidRDefault="00731B05">
      <w:pPr>
        <w:pStyle w:val="Corpsdetexte"/>
        <w:ind w:firstLine="708"/>
        <w:rPr>
          <w:sz w:val="20"/>
          <w:u w:val="single"/>
        </w:rPr>
      </w:pPr>
    </w:p>
    <w:p w14:paraId="21891DCB" w14:textId="77777777" w:rsidR="00731B05" w:rsidRDefault="00833780">
      <w:pPr>
        <w:pStyle w:val="Corpsdetexte"/>
        <w:ind w:firstLine="708"/>
        <w:rPr>
          <w:sz w:val="20"/>
        </w:rPr>
      </w:pPr>
      <w:r>
        <w:rPr>
          <w:sz w:val="20"/>
          <w:u w:val="single"/>
        </w:rPr>
        <w:t>Matériel</w:t>
      </w:r>
      <w:r>
        <w:rPr>
          <w:sz w:val="20"/>
        </w:rPr>
        <w:t> :</w:t>
      </w:r>
    </w:p>
    <w:p w14:paraId="2448B5C9" w14:textId="77777777" w:rsidR="00731B05" w:rsidRDefault="00833780">
      <w:pPr>
        <w:pStyle w:val="Corpsdetexte"/>
        <w:numPr>
          <w:ilvl w:val="0"/>
          <w:numId w:val="14"/>
        </w:numPr>
        <w:rPr>
          <w:sz w:val="20"/>
        </w:rPr>
      </w:pPr>
      <w:r>
        <w:rPr>
          <w:sz w:val="20"/>
        </w:rPr>
        <w:t>Shampooing, confiture, café, banane, parfum.</w:t>
      </w:r>
    </w:p>
    <w:p w14:paraId="1472ACF9" w14:textId="77777777" w:rsidR="00731B05" w:rsidRDefault="0083378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5 petites coupelles.</w:t>
      </w:r>
    </w:p>
    <w:p w14:paraId="0E6294D7" w14:textId="77777777" w:rsidR="00731B05" w:rsidRDefault="0083378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Une pince à linge.</w:t>
      </w:r>
    </w:p>
    <w:p w14:paraId="76F4C169" w14:textId="77777777" w:rsidR="00731B05" w:rsidRDefault="00731B05">
      <w:pPr>
        <w:pStyle w:val="Corpsdetexte"/>
        <w:rPr>
          <w:sz w:val="20"/>
        </w:rPr>
      </w:pPr>
    </w:p>
    <w:p w14:paraId="26ACDA06" w14:textId="77777777" w:rsidR="00803752" w:rsidRDefault="00803752">
      <w:pPr>
        <w:pStyle w:val="Corpsdetexte"/>
        <w:ind w:left="708"/>
        <w:rPr>
          <w:sz w:val="20"/>
          <w:u w:val="single"/>
        </w:rPr>
      </w:pPr>
    </w:p>
    <w:p w14:paraId="5034DBD7" w14:textId="77777777" w:rsidR="00803752" w:rsidRDefault="00803752">
      <w:pPr>
        <w:pStyle w:val="Corpsdetexte"/>
        <w:ind w:left="708"/>
        <w:rPr>
          <w:sz w:val="20"/>
          <w:u w:val="single"/>
        </w:rPr>
      </w:pPr>
    </w:p>
    <w:p w14:paraId="16E2A1C6" w14:textId="77777777" w:rsidR="00731B05" w:rsidRDefault="00833780">
      <w:pPr>
        <w:pStyle w:val="Corpsdetexte"/>
        <w:ind w:left="708"/>
        <w:rPr>
          <w:sz w:val="20"/>
        </w:rPr>
      </w:pPr>
      <w:r>
        <w:rPr>
          <w:sz w:val="20"/>
          <w:u w:val="single"/>
        </w:rPr>
        <w:t>Protocole expérimental</w:t>
      </w:r>
      <w:r>
        <w:rPr>
          <w:sz w:val="20"/>
        </w:rPr>
        <w:t> :</w:t>
      </w:r>
    </w:p>
    <w:p w14:paraId="0F64D42B" w14:textId="77777777" w:rsidR="00731B05" w:rsidRDefault="00833780">
      <w:pPr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 xml:space="preserve">Verser un peu de chaque chose dans une coupelle en marquant le nom du produit et son numéro sur une étiquette que l’on cache en-dessous du récipient. </w:t>
      </w:r>
    </w:p>
    <w:p w14:paraId="2A2C21AE" w14:textId="77777777" w:rsidR="00731B05" w:rsidRDefault="00803752">
      <w:pPr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R</w:t>
      </w:r>
      <w:r w:rsidR="00833780">
        <w:rPr>
          <w:sz w:val="20"/>
        </w:rPr>
        <w:t>econnaître ces odeurs en se bouchant le nez à l’aide d’une pince à linge et demander ce qu’il constate.</w:t>
      </w:r>
    </w:p>
    <w:p w14:paraId="7A14E28E" w14:textId="77777777" w:rsidR="00731B05" w:rsidRDefault="00731B05">
      <w:pPr>
        <w:ind w:left="708"/>
        <w:jc w:val="both"/>
        <w:rPr>
          <w:sz w:val="20"/>
          <w:u w:val="single"/>
        </w:rPr>
      </w:pPr>
    </w:p>
    <w:p w14:paraId="0E445355" w14:textId="77777777" w:rsidR="00731B05" w:rsidRDefault="00833780">
      <w:pPr>
        <w:ind w:left="708"/>
        <w:jc w:val="both"/>
        <w:rPr>
          <w:sz w:val="20"/>
        </w:rPr>
      </w:pPr>
      <w:r>
        <w:rPr>
          <w:sz w:val="20"/>
          <w:u w:val="single"/>
        </w:rPr>
        <w:t>Résultats</w:t>
      </w:r>
      <w:r>
        <w:rPr>
          <w:sz w:val="20"/>
        </w:rPr>
        <w:t> :</w:t>
      </w:r>
    </w:p>
    <w:p w14:paraId="6E3D8D29" w14:textId="77777777" w:rsidR="00731B05" w:rsidRDefault="00731B05">
      <w:pPr>
        <w:jc w:val="both"/>
        <w:rPr>
          <w:sz w:val="20"/>
        </w:rPr>
      </w:pPr>
    </w:p>
    <w:p w14:paraId="4A5D6152" w14:textId="77777777" w:rsidR="00731B05" w:rsidRDefault="00833780">
      <w:pPr>
        <w:jc w:val="both"/>
        <w:rPr>
          <w:sz w:val="20"/>
        </w:rPr>
      </w:pPr>
      <w:r>
        <w:rPr>
          <w:sz w:val="20"/>
        </w:rPr>
        <w:t>Mettre une croix quand la substance est reconnue :</w:t>
      </w:r>
    </w:p>
    <w:p w14:paraId="7B6B5157" w14:textId="77777777" w:rsidR="00731B05" w:rsidRDefault="00731B05">
      <w:pPr>
        <w:jc w:val="both"/>
        <w:rPr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140"/>
        <w:gridCol w:w="1140"/>
        <w:gridCol w:w="1140"/>
        <w:gridCol w:w="1140"/>
        <w:gridCol w:w="1140"/>
      </w:tblGrid>
      <w:tr w:rsidR="00731B05" w14:paraId="564C58C1" w14:textId="77777777">
        <w:tc>
          <w:tcPr>
            <w:tcW w:w="0" w:type="auto"/>
          </w:tcPr>
          <w:p w14:paraId="5F1C6C8B" w14:textId="77777777" w:rsidR="00731B05" w:rsidRDefault="00833780">
            <w:pPr>
              <w:rPr>
                <w:sz w:val="20"/>
              </w:rPr>
            </w:pPr>
            <w:r>
              <w:rPr>
                <w:sz w:val="20"/>
              </w:rPr>
              <w:t>Résultats</w:t>
            </w:r>
          </w:p>
        </w:tc>
        <w:tc>
          <w:tcPr>
            <w:tcW w:w="0" w:type="auto"/>
          </w:tcPr>
          <w:p w14:paraId="607CE6BD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Coupelle 1 :</w:t>
            </w:r>
          </w:p>
          <w:p w14:paraId="32ACBD1F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0" w:type="auto"/>
          </w:tcPr>
          <w:p w14:paraId="27E02DA6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Coupelle 2 :</w:t>
            </w:r>
          </w:p>
          <w:p w14:paraId="5E43F58C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0" w:type="auto"/>
          </w:tcPr>
          <w:p w14:paraId="702FD732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Coupelle 3 : </w:t>
            </w:r>
          </w:p>
          <w:p w14:paraId="765F831C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0" w:type="auto"/>
          </w:tcPr>
          <w:p w14:paraId="4935C361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Coupelle 4 : </w:t>
            </w:r>
          </w:p>
          <w:p w14:paraId="2E9543F8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0" w:type="auto"/>
          </w:tcPr>
          <w:p w14:paraId="2F5D51DE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Coupelle 5 :</w:t>
            </w:r>
          </w:p>
          <w:p w14:paraId="2A1A8425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</w:tr>
      <w:tr w:rsidR="00731B05" w14:paraId="1F9F4E0E" w14:textId="77777777">
        <w:tc>
          <w:tcPr>
            <w:tcW w:w="0" w:type="auto"/>
          </w:tcPr>
          <w:p w14:paraId="49F5D1BC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Sans son nez</w:t>
            </w:r>
          </w:p>
        </w:tc>
        <w:tc>
          <w:tcPr>
            <w:tcW w:w="0" w:type="auto"/>
          </w:tcPr>
          <w:p w14:paraId="767BE92B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0AAD0897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2B2F46F9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4FC28830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74EF6915" w14:textId="77777777" w:rsidR="00731B05" w:rsidRDefault="00731B05">
            <w:pPr>
              <w:jc w:val="both"/>
              <w:rPr>
                <w:sz w:val="20"/>
              </w:rPr>
            </w:pPr>
          </w:p>
        </w:tc>
      </w:tr>
    </w:tbl>
    <w:p w14:paraId="3D8239A4" w14:textId="77777777" w:rsidR="00731B05" w:rsidRDefault="00731B05">
      <w:pPr>
        <w:ind w:left="142"/>
        <w:jc w:val="both"/>
        <w:rPr>
          <w:sz w:val="20"/>
        </w:rPr>
      </w:pPr>
    </w:p>
    <w:p w14:paraId="47EA1827" w14:textId="77777777" w:rsidR="00731B05" w:rsidRDefault="00833780">
      <w:pPr>
        <w:ind w:firstLine="708"/>
        <w:jc w:val="both"/>
        <w:rPr>
          <w:sz w:val="20"/>
          <w:u w:val="single"/>
        </w:rPr>
      </w:pPr>
      <w:r>
        <w:rPr>
          <w:sz w:val="20"/>
          <w:u w:val="single"/>
        </w:rPr>
        <w:t>Conclusion</w:t>
      </w:r>
      <w:r>
        <w:rPr>
          <w:sz w:val="20"/>
        </w:rPr>
        <w:t> :</w:t>
      </w:r>
    </w:p>
    <w:p w14:paraId="7AAD6642" w14:textId="77777777" w:rsidR="00731B05" w:rsidRDefault="00731B05">
      <w:pPr>
        <w:pStyle w:val="Corpsdetexte"/>
        <w:rPr>
          <w:sz w:val="20"/>
        </w:rPr>
      </w:pPr>
    </w:p>
    <w:p w14:paraId="6938E6DD" w14:textId="77777777" w:rsidR="00731B05" w:rsidRDefault="00833780">
      <w:pPr>
        <w:pStyle w:val="Corpsdetexte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46FD93E9" w14:textId="77777777" w:rsidR="00731B05" w:rsidRDefault="00731B05">
      <w:pPr>
        <w:jc w:val="both"/>
        <w:rPr>
          <w:sz w:val="20"/>
          <w:u w:val="single"/>
        </w:rPr>
      </w:pPr>
    </w:p>
    <w:p w14:paraId="09203381" w14:textId="77777777" w:rsidR="00731B05" w:rsidRDefault="00833780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336497E2" w14:textId="77777777" w:rsidR="00731B05" w:rsidRDefault="00731B05">
      <w:pPr>
        <w:jc w:val="both"/>
        <w:rPr>
          <w:sz w:val="20"/>
          <w:u w:val="single"/>
        </w:rPr>
      </w:pPr>
    </w:p>
    <w:p w14:paraId="35237F89" w14:textId="77777777" w:rsidR="00731B05" w:rsidRDefault="00803752">
      <w:pPr>
        <w:jc w:val="both"/>
        <w:rPr>
          <w:sz w:val="20"/>
          <w:u w:val="single"/>
        </w:rPr>
      </w:pPr>
      <w:r>
        <w:rPr>
          <w:sz w:val="20"/>
          <w:u w:val="single"/>
        </w:rPr>
        <w:t>____________________________________________________________________________</w:t>
      </w:r>
    </w:p>
    <w:p w14:paraId="2DE07AB8" w14:textId="77777777" w:rsidR="00731B05" w:rsidRDefault="00731B05">
      <w:pPr>
        <w:jc w:val="both"/>
        <w:rPr>
          <w:sz w:val="20"/>
          <w:u w:val="single"/>
        </w:rPr>
      </w:pPr>
    </w:p>
    <w:p w14:paraId="17D0B76B" w14:textId="77777777" w:rsidR="00731B05" w:rsidRDefault="00ED2518">
      <w:pPr>
        <w:jc w:val="both"/>
        <w:rPr>
          <w:sz w:val="20"/>
        </w:rPr>
      </w:pPr>
      <w:r>
        <w:rPr>
          <w:sz w:val="20"/>
          <w:u w:val="single"/>
        </w:rPr>
        <w:t>Expérience 3</w:t>
      </w:r>
      <w:r w:rsidR="00833780">
        <w:rPr>
          <w:sz w:val="20"/>
        </w:rPr>
        <w:t xml:space="preserve"> : Le toucher : Découvrir sa sensibilité tactile. </w:t>
      </w:r>
    </w:p>
    <w:p w14:paraId="3D193DCB" w14:textId="77777777" w:rsidR="00731B05" w:rsidRDefault="00731B05">
      <w:pPr>
        <w:pStyle w:val="Corpsdetexte"/>
        <w:ind w:firstLine="708"/>
        <w:rPr>
          <w:sz w:val="20"/>
          <w:u w:val="single"/>
        </w:rPr>
      </w:pPr>
    </w:p>
    <w:p w14:paraId="0C6457E3" w14:textId="77777777" w:rsidR="00731B05" w:rsidRDefault="00833780">
      <w:pPr>
        <w:pStyle w:val="Corpsdetexte"/>
        <w:ind w:firstLine="708"/>
        <w:rPr>
          <w:sz w:val="20"/>
        </w:rPr>
      </w:pPr>
      <w:r>
        <w:rPr>
          <w:sz w:val="20"/>
          <w:u w:val="single"/>
        </w:rPr>
        <w:t>Matériel</w:t>
      </w:r>
      <w:r>
        <w:rPr>
          <w:sz w:val="20"/>
        </w:rPr>
        <w:t> :</w:t>
      </w:r>
    </w:p>
    <w:p w14:paraId="008C495B" w14:textId="77777777" w:rsidR="00731B05" w:rsidRDefault="00833780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3 bouchons de liège.</w:t>
      </w:r>
    </w:p>
    <w:p w14:paraId="20E6C9C7" w14:textId="77777777" w:rsidR="00731B05" w:rsidRDefault="00833780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9 épingles à tête.</w:t>
      </w:r>
    </w:p>
    <w:p w14:paraId="50D7A718" w14:textId="77777777" w:rsidR="00731B05" w:rsidRDefault="0083378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Un bandeau.</w:t>
      </w:r>
    </w:p>
    <w:p w14:paraId="7C3213DA" w14:textId="77777777" w:rsidR="00731B05" w:rsidRDefault="00731B05">
      <w:pPr>
        <w:jc w:val="both"/>
        <w:rPr>
          <w:sz w:val="20"/>
        </w:rPr>
      </w:pPr>
    </w:p>
    <w:p w14:paraId="28308955" w14:textId="77777777" w:rsidR="00731B05" w:rsidRDefault="00833780">
      <w:pPr>
        <w:ind w:firstLine="708"/>
        <w:jc w:val="both"/>
        <w:rPr>
          <w:sz w:val="20"/>
        </w:rPr>
      </w:pPr>
      <w:r>
        <w:rPr>
          <w:sz w:val="20"/>
          <w:u w:val="single"/>
        </w:rPr>
        <w:t>Protocole expérimental</w:t>
      </w:r>
      <w:r>
        <w:rPr>
          <w:sz w:val="20"/>
        </w:rPr>
        <w:t> :</w:t>
      </w:r>
    </w:p>
    <w:p w14:paraId="69115486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Préparer 3 bouchons de liège dans lesquels on plante des épingles à tête. Un bouchon avec 1 épingle, un avec 3 épingles et un avec 5 épingles. Rapprocher au maximum les épingles afin que la distance entre elles soit la plus faible (1mm).</w:t>
      </w:r>
    </w:p>
    <w:p w14:paraId="58E47FEE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 xml:space="preserve">Un élève a les yeux bandés. Un autre le touche à 5 endroits différents du corps avec chaque bouchon. Demander aux élèves ce qu’ils constatent. </w:t>
      </w:r>
    </w:p>
    <w:p w14:paraId="510CB2D7" w14:textId="77777777" w:rsidR="00731B05" w:rsidRDefault="00731B05">
      <w:pPr>
        <w:jc w:val="both"/>
        <w:rPr>
          <w:sz w:val="20"/>
        </w:rPr>
      </w:pPr>
    </w:p>
    <w:p w14:paraId="6F35B2BA" w14:textId="77777777" w:rsidR="00731B05" w:rsidRDefault="00803752">
      <w:pPr>
        <w:ind w:left="708"/>
        <w:jc w:val="both"/>
        <w:rPr>
          <w:sz w:val="20"/>
        </w:rPr>
      </w:pPr>
      <w:r>
        <w:rPr>
          <w:sz w:val="20"/>
          <w:u w:val="single"/>
        </w:rPr>
        <w:t>R</w:t>
      </w:r>
      <w:r w:rsidR="00833780">
        <w:rPr>
          <w:sz w:val="20"/>
          <w:u w:val="single"/>
        </w:rPr>
        <w:t>ésultats</w:t>
      </w:r>
      <w:r w:rsidR="00833780">
        <w:rPr>
          <w:sz w:val="20"/>
        </w:rPr>
        <w:t> :</w:t>
      </w:r>
    </w:p>
    <w:p w14:paraId="7A16747D" w14:textId="77777777" w:rsidR="00731B05" w:rsidRDefault="00731B05">
      <w:pPr>
        <w:jc w:val="both"/>
        <w:rPr>
          <w:sz w:val="20"/>
        </w:rPr>
      </w:pPr>
    </w:p>
    <w:p w14:paraId="4A7FE768" w14:textId="77777777" w:rsidR="00731B05" w:rsidRDefault="00833780">
      <w:pPr>
        <w:jc w:val="both"/>
        <w:rPr>
          <w:sz w:val="20"/>
        </w:rPr>
      </w:pPr>
      <w:r>
        <w:rPr>
          <w:sz w:val="20"/>
        </w:rPr>
        <w:t>Mettre une croix quand le nombre d’aiguilles est reconnu :</w:t>
      </w:r>
    </w:p>
    <w:p w14:paraId="27DD4E55" w14:textId="77777777" w:rsidR="00803752" w:rsidRDefault="00803752">
      <w:pPr>
        <w:jc w:val="both"/>
        <w:rPr>
          <w:sz w:val="20"/>
        </w:rPr>
      </w:pPr>
    </w:p>
    <w:p w14:paraId="7012ECA4" w14:textId="77777777" w:rsidR="00803752" w:rsidRDefault="00803752">
      <w:pPr>
        <w:jc w:val="both"/>
        <w:rPr>
          <w:sz w:val="20"/>
        </w:rPr>
      </w:pPr>
    </w:p>
    <w:p w14:paraId="210D40A6" w14:textId="77777777" w:rsidR="00803752" w:rsidRDefault="00803752">
      <w:pPr>
        <w:jc w:val="both"/>
        <w:rPr>
          <w:sz w:val="20"/>
        </w:rPr>
      </w:pPr>
    </w:p>
    <w:p w14:paraId="1475D788" w14:textId="77777777" w:rsidR="00803752" w:rsidRDefault="00803752">
      <w:pPr>
        <w:jc w:val="both"/>
        <w:rPr>
          <w:sz w:val="20"/>
        </w:rPr>
      </w:pPr>
    </w:p>
    <w:p w14:paraId="07DA2ADE" w14:textId="77777777" w:rsidR="00731B05" w:rsidRDefault="00731B05">
      <w:pPr>
        <w:jc w:val="both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857"/>
        <w:gridCol w:w="857"/>
        <w:gridCol w:w="857"/>
        <w:gridCol w:w="857"/>
        <w:gridCol w:w="857"/>
      </w:tblGrid>
      <w:tr w:rsidR="00731B05" w14:paraId="7ADCEC46" w14:textId="77777777">
        <w:tc>
          <w:tcPr>
            <w:tcW w:w="0" w:type="auto"/>
          </w:tcPr>
          <w:p w14:paraId="57AB2B70" w14:textId="77777777" w:rsidR="00731B05" w:rsidRDefault="00833780">
            <w:pPr>
              <w:ind w:hanging="70"/>
              <w:rPr>
                <w:sz w:val="20"/>
              </w:rPr>
            </w:pPr>
            <w:r>
              <w:rPr>
                <w:sz w:val="20"/>
              </w:rPr>
              <w:lastRenderedPageBreak/>
              <w:t>Résultats</w:t>
            </w:r>
          </w:p>
        </w:tc>
        <w:tc>
          <w:tcPr>
            <w:tcW w:w="0" w:type="auto"/>
          </w:tcPr>
          <w:p w14:paraId="5CAE48A5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Partie du </w:t>
            </w:r>
          </w:p>
          <w:p w14:paraId="2525BD6E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corps 1 :</w:t>
            </w:r>
          </w:p>
          <w:p w14:paraId="33E0F67C" w14:textId="77777777" w:rsidR="00731B05" w:rsidRDefault="00ED2518">
            <w:pPr>
              <w:jc w:val="both"/>
              <w:rPr>
                <w:sz w:val="20"/>
              </w:rPr>
            </w:pPr>
            <w:r>
              <w:rPr>
                <w:sz w:val="20"/>
              </w:rPr>
              <w:t>Joue</w:t>
            </w:r>
          </w:p>
        </w:tc>
        <w:tc>
          <w:tcPr>
            <w:tcW w:w="0" w:type="auto"/>
          </w:tcPr>
          <w:p w14:paraId="585CBE80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Partie du </w:t>
            </w:r>
          </w:p>
          <w:p w14:paraId="79050AF7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corps 2 :</w:t>
            </w:r>
          </w:p>
          <w:p w14:paraId="51829719" w14:textId="77777777" w:rsidR="00731B05" w:rsidRDefault="00ED2518">
            <w:pPr>
              <w:jc w:val="both"/>
              <w:rPr>
                <w:sz w:val="20"/>
              </w:rPr>
            </w:pPr>
            <w:r>
              <w:rPr>
                <w:sz w:val="20"/>
              </w:rPr>
              <w:t>Cuisse</w:t>
            </w:r>
          </w:p>
        </w:tc>
        <w:tc>
          <w:tcPr>
            <w:tcW w:w="0" w:type="auto"/>
          </w:tcPr>
          <w:p w14:paraId="19EB6D2E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Partie du </w:t>
            </w:r>
          </w:p>
          <w:p w14:paraId="77C8420B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corps 3 :</w:t>
            </w:r>
          </w:p>
          <w:p w14:paraId="589A9303" w14:textId="77777777" w:rsidR="00731B05" w:rsidRDefault="00ED2518">
            <w:pPr>
              <w:jc w:val="both"/>
              <w:rPr>
                <w:sz w:val="20"/>
              </w:rPr>
            </w:pPr>
            <w:r>
              <w:rPr>
                <w:sz w:val="20"/>
              </w:rPr>
              <w:t>Bras</w:t>
            </w:r>
          </w:p>
        </w:tc>
        <w:tc>
          <w:tcPr>
            <w:tcW w:w="0" w:type="auto"/>
          </w:tcPr>
          <w:p w14:paraId="3D06AD09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Partie du </w:t>
            </w:r>
          </w:p>
          <w:p w14:paraId="44290F08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corps 4 :</w:t>
            </w:r>
          </w:p>
          <w:p w14:paraId="76327ACC" w14:textId="77777777" w:rsidR="00731B05" w:rsidRDefault="00ED2518">
            <w:pPr>
              <w:jc w:val="both"/>
              <w:rPr>
                <w:sz w:val="20"/>
              </w:rPr>
            </w:pPr>
            <w:r>
              <w:rPr>
                <w:sz w:val="20"/>
              </w:rPr>
              <w:t>Pied</w:t>
            </w:r>
          </w:p>
        </w:tc>
        <w:tc>
          <w:tcPr>
            <w:tcW w:w="0" w:type="auto"/>
          </w:tcPr>
          <w:p w14:paraId="099DDC99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Partie du </w:t>
            </w:r>
          </w:p>
          <w:p w14:paraId="0824900F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corps 5 :</w:t>
            </w:r>
          </w:p>
          <w:p w14:paraId="7DB744F2" w14:textId="77777777" w:rsidR="00731B05" w:rsidRDefault="00ED2518">
            <w:pPr>
              <w:jc w:val="both"/>
              <w:rPr>
                <w:sz w:val="20"/>
              </w:rPr>
            </w:pPr>
            <w:r>
              <w:rPr>
                <w:sz w:val="20"/>
              </w:rPr>
              <w:t>Main</w:t>
            </w:r>
          </w:p>
        </w:tc>
      </w:tr>
      <w:tr w:rsidR="00731B05" w14:paraId="6B701326" w14:textId="77777777">
        <w:tc>
          <w:tcPr>
            <w:tcW w:w="0" w:type="auto"/>
          </w:tcPr>
          <w:p w14:paraId="08613D15" w14:textId="77777777" w:rsidR="00731B05" w:rsidRDefault="00833780">
            <w:pPr>
              <w:ind w:hanging="212"/>
              <w:jc w:val="both"/>
              <w:rPr>
                <w:sz w:val="20"/>
              </w:rPr>
            </w:pPr>
            <w:r>
              <w:rPr>
                <w:sz w:val="20"/>
              </w:rPr>
              <w:t>1 1 aiguille</w:t>
            </w:r>
          </w:p>
        </w:tc>
        <w:tc>
          <w:tcPr>
            <w:tcW w:w="0" w:type="auto"/>
          </w:tcPr>
          <w:p w14:paraId="157107A7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2C3F4DE9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139CBEFC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7F578D21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5CCE250C" w14:textId="77777777" w:rsidR="00731B05" w:rsidRDefault="00731B05">
            <w:pPr>
              <w:jc w:val="both"/>
              <w:rPr>
                <w:sz w:val="20"/>
              </w:rPr>
            </w:pPr>
          </w:p>
        </w:tc>
      </w:tr>
      <w:tr w:rsidR="00731B05" w14:paraId="3714F826" w14:textId="77777777">
        <w:tc>
          <w:tcPr>
            <w:tcW w:w="0" w:type="auto"/>
          </w:tcPr>
          <w:p w14:paraId="459B982F" w14:textId="77777777" w:rsidR="00731B05" w:rsidRDefault="00833780">
            <w:pPr>
              <w:ind w:hanging="212"/>
              <w:jc w:val="both"/>
              <w:rPr>
                <w:sz w:val="20"/>
              </w:rPr>
            </w:pPr>
            <w:r>
              <w:rPr>
                <w:sz w:val="20"/>
              </w:rPr>
              <w:t>3 3 aiguilles</w:t>
            </w:r>
          </w:p>
        </w:tc>
        <w:tc>
          <w:tcPr>
            <w:tcW w:w="0" w:type="auto"/>
          </w:tcPr>
          <w:p w14:paraId="7D2A14D1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526D9CA5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521F568F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17488604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544A07AA" w14:textId="77777777" w:rsidR="00731B05" w:rsidRDefault="00731B05">
            <w:pPr>
              <w:jc w:val="both"/>
              <w:rPr>
                <w:sz w:val="20"/>
              </w:rPr>
            </w:pPr>
          </w:p>
        </w:tc>
      </w:tr>
      <w:tr w:rsidR="00731B05" w14:paraId="1C054DF1" w14:textId="77777777">
        <w:tc>
          <w:tcPr>
            <w:tcW w:w="0" w:type="auto"/>
          </w:tcPr>
          <w:p w14:paraId="3A809928" w14:textId="77777777" w:rsidR="00731B05" w:rsidRDefault="00833780">
            <w:pPr>
              <w:ind w:hanging="212"/>
              <w:jc w:val="both"/>
              <w:rPr>
                <w:sz w:val="20"/>
              </w:rPr>
            </w:pPr>
            <w:r>
              <w:rPr>
                <w:sz w:val="20"/>
              </w:rPr>
              <w:t>5 5 aiguilles</w:t>
            </w:r>
          </w:p>
        </w:tc>
        <w:tc>
          <w:tcPr>
            <w:tcW w:w="0" w:type="auto"/>
          </w:tcPr>
          <w:p w14:paraId="728054B7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403EF1BB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49CC7983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445E639E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742073BF" w14:textId="77777777" w:rsidR="00731B05" w:rsidRDefault="00731B05">
            <w:pPr>
              <w:jc w:val="both"/>
              <w:rPr>
                <w:sz w:val="20"/>
              </w:rPr>
            </w:pPr>
          </w:p>
        </w:tc>
      </w:tr>
    </w:tbl>
    <w:p w14:paraId="128BCB3A" w14:textId="77777777" w:rsidR="00731B05" w:rsidRDefault="00731B05">
      <w:pPr>
        <w:ind w:firstLine="708"/>
        <w:jc w:val="both"/>
        <w:rPr>
          <w:sz w:val="20"/>
          <w:u w:val="single"/>
        </w:rPr>
      </w:pPr>
    </w:p>
    <w:p w14:paraId="18003E26" w14:textId="77777777" w:rsidR="00731B05" w:rsidRDefault="00833780">
      <w:pPr>
        <w:ind w:firstLine="708"/>
        <w:jc w:val="both"/>
        <w:rPr>
          <w:sz w:val="20"/>
          <w:u w:val="single"/>
        </w:rPr>
      </w:pPr>
      <w:r>
        <w:rPr>
          <w:sz w:val="20"/>
          <w:u w:val="single"/>
        </w:rPr>
        <w:t>Conclusion</w:t>
      </w:r>
      <w:r>
        <w:rPr>
          <w:sz w:val="20"/>
        </w:rPr>
        <w:t> :</w:t>
      </w:r>
    </w:p>
    <w:p w14:paraId="5C5CF59E" w14:textId="77777777" w:rsidR="00731B05" w:rsidRDefault="00731B05">
      <w:pPr>
        <w:pStyle w:val="Corpsdetexte"/>
        <w:rPr>
          <w:sz w:val="20"/>
        </w:rPr>
      </w:pPr>
    </w:p>
    <w:p w14:paraId="7547A8FA" w14:textId="77777777" w:rsidR="00731B05" w:rsidRDefault="00833780">
      <w:pPr>
        <w:pStyle w:val="Corpsdetexte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592A8551" w14:textId="77777777" w:rsidR="00731B05" w:rsidRDefault="00731B05">
      <w:pPr>
        <w:jc w:val="both"/>
        <w:rPr>
          <w:sz w:val="20"/>
          <w:u w:val="single"/>
        </w:rPr>
      </w:pPr>
    </w:p>
    <w:p w14:paraId="4F495010" w14:textId="77777777" w:rsidR="00731B05" w:rsidRDefault="00833780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4A915545" w14:textId="77777777" w:rsidR="00731B05" w:rsidRDefault="00731B05">
      <w:pPr>
        <w:jc w:val="both"/>
        <w:rPr>
          <w:sz w:val="20"/>
        </w:rPr>
      </w:pPr>
    </w:p>
    <w:p w14:paraId="448121A4" w14:textId="77777777" w:rsidR="00731B05" w:rsidRDefault="00803752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</w:t>
      </w:r>
    </w:p>
    <w:p w14:paraId="28F467CC" w14:textId="77777777" w:rsidR="00731B05" w:rsidRDefault="00731B05">
      <w:pPr>
        <w:jc w:val="both"/>
        <w:rPr>
          <w:sz w:val="20"/>
        </w:rPr>
      </w:pPr>
    </w:p>
    <w:p w14:paraId="433EC112" w14:textId="77777777" w:rsidR="00731B05" w:rsidRDefault="00ED2518">
      <w:pPr>
        <w:jc w:val="both"/>
        <w:rPr>
          <w:sz w:val="20"/>
        </w:rPr>
      </w:pPr>
      <w:r>
        <w:rPr>
          <w:sz w:val="20"/>
          <w:u w:val="single"/>
        </w:rPr>
        <w:t>Expérience 4</w:t>
      </w:r>
      <w:r w:rsidR="00833780">
        <w:rPr>
          <w:sz w:val="20"/>
        </w:rPr>
        <w:t> : Le toucher : Utiliser son sens tactile pour surprendre ses camarades.</w:t>
      </w:r>
    </w:p>
    <w:p w14:paraId="59819FB6" w14:textId="77777777" w:rsidR="00731B05" w:rsidRDefault="00731B05">
      <w:pPr>
        <w:pStyle w:val="Corpsdetexte"/>
        <w:ind w:firstLine="708"/>
        <w:rPr>
          <w:sz w:val="20"/>
          <w:u w:val="single"/>
        </w:rPr>
      </w:pPr>
    </w:p>
    <w:p w14:paraId="5CD8F097" w14:textId="77777777" w:rsidR="00731B05" w:rsidRDefault="00833780">
      <w:pPr>
        <w:pStyle w:val="Corpsdetexte"/>
        <w:ind w:firstLine="708"/>
        <w:rPr>
          <w:sz w:val="20"/>
        </w:rPr>
      </w:pPr>
      <w:r>
        <w:rPr>
          <w:sz w:val="20"/>
          <w:u w:val="single"/>
        </w:rPr>
        <w:t>Matériel</w:t>
      </w:r>
      <w:r>
        <w:rPr>
          <w:sz w:val="20"/>
        </w:rPr>
        <w:t> :</w:t>
      </w:r>
    </w:p>
    <w:p w14:paraId="0992CB24" w14:textId="77777777" w:rsidR="00731B05" w:rsidRDefault="00833780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3 pièces de monnaie.</w:t>
      </w:r>
    </w:p>
    <w:p w14:paraId="5F87E856" w14:textId="77777777" w:rsidR="00731B05" w:rsidRDefault="0083378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Un bandeau.</w:t>
      </w:r>
    </w:p>
    <w:p w14:paraId="7BE91749" w14:textId="77777777" w:rsidR="00731B05" w:rsidRDefault="00731B05">
      <w:pPr>
        <w:jc w:val="both"/>
        <w:rPr>
          <w:sz w:val="20"/>
        </w:rPr>
      </w:pPr>
    </w:p>
    <w:p w14:paraId="382F48E0" w14:textId="77777777" w:rsidR="00731B05" w:rsidRDefault="00833780">
      <w:pPr>
        <w:ind w:firstLine="708"/>
        <w:jc w:val="both"/>
        <w:rPr>
          <w:sz w:val="20"/>
        </w:rPr>
      </w:pPr>
      <w:r>
        <w:rPr>
          <w:sz w:val="20"/>
          <w:u w:val="single"/>
        </w:rPr>
        <w:t>Protocole expérimental</w:t>
      </w:r>
      <w:r>
        <w:rPr>
          <w:sz w:val="20"/>
        </w:rPr>
        <w:t> :</w:t>
      </w:r>
    </w:p>
    <w:p w14:paraId="090B8EDF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Poser trois pièces de monnaie sur une table.</w:t>
      </w:r>
    </w:p>
    <w:p w14:paraId="1B74BE28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Un élève se bande les yeux. Il demande à un camarade de choisir une des trois pièces et de la serrer fort dans ses mains pendant 10 secondes puis de la reposer. Il prend alors une à une chacune des trois pièces et la pose contre sa lèvre supérieure. Il reconnaît celle qui a été tenue dans la main.</w:t>
      </w:r>
    </w:p>
    <w:p w14:paraId="68AFC066" w14:textId="77777777" w:rsidR="00731B05" w:rsidRDefault="00731B05">
      <w:pPr>
        <w:jc w:val="both"/>
        <w:rPr>
          <w:sz w:val="20"/>
        </w:rPr>
      </w:pPr>
    </w:p>
    <w:p w14:paraId="3974E7EA" w14:textId="77777777" w:rsidR="00731B05" w:rsidRDefault="00833780">
      <w:pPr>
        <w:ind w:left="708"/>
        <w:jc w:val="both"/>
        <w:rPr>
          <w:sz w:val="20"/>
        </w:rPr>
      </w:pPr>
      <w:r>
        <w:rPr>
          <w:sz w:val="20"/>
          <w:u w:val="single"/>
        </w:rPr>
        <w:t>Résultats</w:t>
      </w:r>
      <w:r>
        <w:rPr>
          <w:sz w:val="20"/>
        </w:rPr>
        <w:t> :</w:t>
      </w:r>
    </w:p>
    <w:p w14:paraId="54F1D433" w14:textId="77777777" w:rsidR="00731B05" w:rsidRDefault="00731B05">
      <w:pPr>
        <w:jc w:val="both"/>
        <w:rPr>
          <w:sz w:val="20"/>
        </w:rPr>
      </w:pPr>
    </w:p>
    <w:p w14:paraId="5C667A59" w14:textId="77777777" w:rsidR="00731B05" w:rsidRDefault="00833780">
      <w:pPr>
        <w:jc w:val="both"/>
        <w:rPr>
          <w:sz w:val="20"/>
        </w:rPr>
      </w:pPr>
      <w:r>
        <w:rPr>
          <w:sz w:val="20"/>
        </w:rPr>
        <w:t xml:space="preserve">Mettre une croix lorsque la pièce qui a été tenue dans la main est reconnue : </w:t>
      </w:r>
    </w:p>
    <w:p w14:paraId="62708FA8" w14:textId="65F2D164" w:rsidR="00731B05" w:rsidRDefault="00456F10">
      <w:pPr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6B0D60" wp14:editId="3DB86476">
                <wp:simplePos x="0" y="0"/>
                <wp:positionH relativeFrom="column">
                  <wp:posOffset>2602230</wp:posOffset>
                </wp:positionH>
                <wp:positionV relativeFrom="paragraph">
                  <wp:posOffset>123190</wp:posOffset>
                </wp:positionV>
                <wp:extent cx="1171575" cy="276225"/>
                <wp:effectExtent l="8890" t="12700" r="10160" b="6350"/>
                <wp:wrapNone/>
                <wp:docPr id="48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64689" id="Rectangle 149" o:spid="_x0000_s1026" style="position:absolute;margin-left:204.9pt;margin-top:9.7pt;width:92.2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"/>
            </w:pict>
          </mc:Fallback>
        </mc:AlternateContent>
      </w:r>
    </w:p>
    <w:p w14:paraId="13440C61" w14:textId="77777777" w:rsidR="00731B05" w:rsidRDefault="00833780">
      <w:pPr>
        <w:jc w:val="both"/>
        <w:rPr>
          <w:sz w:val="20"/>
        </w:rPr>
      </w:pPr>
      <w:r>
        <w:rPr>
          <w:sz w:val="20"/>
        </w:rPr>
        <w:t>J’ai reconnu la pièce qui a été tenue dans la main :</w:t>
      </w:r>
    </w:p>
    <w:p w14:paraId="349BB1BE" w14:textId="77777777" w:rsidR="00731B05" w:rsidRDefault="00731B05">
      <w:pPr>
        <w:jc w:val="both"/>
        <w:rPr>
          <w:sz w:val="20"/>
          <w:u w:val="single"/>
        </w:rPr>
      </w:pPr>
    </w:p>
    <w:p w14:paraId="53FE8AF5" w14:textId="77777777" w:rsidR="00731B05" w:rsidRDefault="00833780">
      <w:pPr>
        <w:ind w:firstLine="708"/>
        <w:jc w:val="both"/>
        <w:rPr>
          <w:sz w:val="20"/>
          <w:u w:val="single"/>
        </w:rPr>
      </w:pPr>
      <w:r>
        <w:rPr>
          <w:sz w:val="20"/>
          <w:u w:val="single"/>
        </w:rPr>
        <w:t>Conclusion</w:t>
      </w:r>
      <w:r>
        <w:rPr>
          <w:sz w:val="20"/>
        </w:rPr>
        <w:t> :</w:t>
      </w:r>
    </w:p>
    <w:p w14:paraId="6725B709" w14:textId="77777777" w:rsidR="00731B05" w:rsidRDefault="00731B05">
      <w:pPr>
        <w:pStyle w:val="Corpsdetexte"/>
        <w:rPr>
          <w:sz w:val="20"/>
        </w:rPr>
      </w:pPr>
    </w:p>
    <w:p w14:paraId="2CEBD2E6" w14:textId="77777777" w:rsidR="00731B05" w:rsidRDefault="00833780">
      <w:pPr>
        <w:pStyle w:val="Corpsdetexte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6E069A58" w14:textId="77777777" w:rsidR="00731B05" w:rsidRDefault="00731B05">
      <w:pPr>
        <w:jc w:val="both"/>
        <w:rPr>
          <w:sz w:val="20"/>
          <w:u w:val="single"/>
        </w:rPr>
      </w:pPr>
    </w:p>
    <w:p w14:paraId="0E5C052D" w14:textId="77777777" w:rsidR="00731B05" w:rsidRDefault="00833780">
      <w:pPr>
        <w:jc w:val="both"/>
        <w:rPr>
          <w:sz w:val="20"/>
          <w:u w:val="single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7B3F55B4" w14:textId="77777777" w:rsidR="00731B05" w:rsidRDefault="00731B05">
      <w:pPr>
        <w:jc w:val="both"/>
        <w:rPr>
          <w:sz w:val="20"/>
          <w:u w:val="single"/>
        </w:rPr>
      </w:pPr>
    </w:p>
    <w:p w14:paraId="47C7C9BC" w14:textId="77777777" w:rsidR="00731B05" w:rsidRDefault="00803752">
      <w:pPr>
        <w:jc w:val="both"/>
        <w:rPr>
          <w:sz w:val="20"/>
          <w:u w:val="single"/>
        </w:rPr>
      </w:pPr>
      <w:r>
        <w:rPr>
          <w:sz w:val="20"/>
          <w:u w:val="single"/>
        </w:rPr>
        <w:t>____________________________________________________________________________</w:t>
      </w:r>
    </w:p>
    <w:p w14:paraId="56930823" w14:textId="77777777" w:rsidR="00731B05" w:rsidRDefault="00731B05">
      <w:pPr>
        <w:jc w:val="both"/>
        <w:rPr>
          <w:sz w:val="20"/>
          <w:u w:val="single"/>
        </w:rPr>
      </w:pPr>
    </w:p>
    <w:p w14:paraId="61AC148F" w14:textId="77777777" w:rsidR="00731B05" w:rsidRDefault="00ED2518">
      <w:pPr>
        <w:jc w:val="both"/>
        <w:rPr>
          <w:sz w:val="20"/>
        </w:rPr>
      </w:pPr>
      <w:r>
        <w:rPr>
          <w:sz w:val="20"/>
          <w:u w:val="single"/>
        </w:rPr>
        <w:t>Expérience 5</w:t>
      </w:r>
      <w:r w:rsidR="00833780">
        <w:rPr>
          <w:sz w:val="20"/>
        </w:rPr>
        <w:t> : L’audition : Une question de direction.</w:t>
      </w:r>
    </w:p>
    <w:p w14:paraId="219D96BB" w14:textId="77777777" w:rsidR="00731B05" w:rsidRDefault="00731B05">
      <w:pPr>
        <w:pStyle w:val="Corpsdetexte"/>
        <w:ind w:firstLine="708"/>
        <w:rPr>
          <w:sz w:val="20"/>
          <w:u w:val="single"/>
        </w:rPr>
      </w:pPr>
    </w:p>
    <w:p w14:paraId="35AC432D" w14:textId="77777777" w:rsidR="00731B05" w:rsidRDefault="00833780">
      <w:pPr>
        <w:pStyle w:val="Corpsdetexte"/>
        <w:ind w:firstLine="708"/>
        <w:rPr>
          <w:sz w:val="20"/>
        </w:rPr>
      </w:pPr>
      <w:r>
        <w:rPr>
          <w:sz w:val="20"/>
          <w:u w:val="single"/>
        </w:rPr>
        <w:t>Matériel</w:t>
      </w:r>
      <w:r>
        <w:rPr>
          <w:sz w:val="20"/>
        </w:rPr>
        <w:t> :</w:t>
      </w:r>
    </w:p>
    <w:p w14:paraId="2C99D484" w14:textId="77777777" w:rsidR="00731B05" w:rsidRDefault="0083378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Un bandeau.</w:t>
      </w:r>
    </w:p>
    <w:p w14:paraId="247A8427" w14:textId="77777777" w:rsidR="00731B05" w:rsidRDefault="00731B05">
      <w:pPr>
        <w:jc w:val="both"/>
        <w:rPr>
          <w:sz w:val="20"/>
        </w:rPr>
      </w:pPr>
    </w:p>
    <w:p w14:paraId="0B2C887D" w14:textId="77777777" w:rsidR="00731B05" w:rsidRDefault="00833780">
      <w:pPr>
        <w:ind w:firstLine="708"/>
        <w:jc w:val="both"/>
        <w:rPr>
          <w:sz w:val="20"/>
        </w:rPr>
      </w:pPr>
      <w:r>
        <w:rPr>
          <w:sz w:val="20"/>
          <w:u w:val="single"/>
        </w:rPr>
        <w:t>Protocole expérimental</w:t>
      </w:r>
      <w:r>
        <w:rPr>
          <w:sz w:val="20"/>
        </w:rPr>
        <w:t> :</w:t>
      </w:r>
    </w:p>
    <w:p w14:paraId="467CDF5A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Un élève se place au fond de la classe, les yeux bandés, face au mur, sans bouger la tête et sans se retourner.</w:t>
      </w:r>
    </w:p>
    <w:p w14:paraId="3F916586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Un autre à l’autre bout de la classe chantonne doucement.</w:t>
      </w:r>
    </w:p>
    <w:p w14:paraId="47F099C0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L’élève qui a les yeux bandés doit montrer du doigt où se trouve l’élève qui chantonne.</w:t>
      </w:r>
    </w:p>
    <w:p w14:paraId="74472CF2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On refait l’expérience en se bouchant une oreille avec le doigt. Demander aux élèves ce qu’ils constatent.</w:t>
      </w:r>
    </w:p>
    <w:p w14:paraId="699423B7" w14:textId="77777777" w:rsidR="00731B05" w:rsidRDefault="00731B05">
      <w:pPr>
        <w:jc w:val="both"/>
        <w:rPr>
          <w:sz w:val="20"/>
        </w:rPr>
      </w:pPr>
    </w:p>
    <w:p w14:paraId="732B2195" w14:textId="77777777" w:rsidR="00731B05" w:rsidRDefault="00833780">
      <w:pPr>
        <w:ind w:left="708"/>
        <w:jc w:val="both"/>
        <w:rPr>
          <w:sz w:val="20"/>
        </w:rPr>
      </w:pPr>
      <w:r>
        <w:rPr>
          <w:sz w:val="20"/>
          <w:u w:val="single"/>
        </w:rPr>
        <w:t>Résultats</w:t>
      </w:r>
      <w:r>
        <w:rPr>
          <w:sz w:val="20"/>
        </w:rPr>
        <w:t> :</w:t>
      </w:r>
    </w:p>
    <w:p w14:paraId="58B445DE" w14:textId="77777777" w:rsidR="00731B05" w:rsidRDefault="00731B05">
      <w:pPr>
        <w:jc w:val="both"/>
        <w:rPr>
          <w:sz w:val="20"/>
        </w:rPr>
      </w:pPr>
    </w:p>
    <w:p w14:paraId="16E92F7E" w14:textId="77777777" w:rsidR="00731B05" w:rsidRDefault="00833780">
      <w:pPr>
        <w:jc w:val="both"/>
        <w:rPr>
          <w:sz w:val="20"/>
        </w:rPr>
      </w:pPr>
      <w:r>
        <w:rPr>
          <w:sz w:val="20"/>
        </w:rPr>
        <w:t>Mettre une croix quand l’élève est localisé :</w:t>
      </w:r>
    </w:p>
    <w:p w14:paraId="0ACFA016" w14:textId="77777777" w:rsidR="00731B05" w:rsidRDefault="00731B05">
      <w:pPr>
        <w:jc w:val="both"/>
        <w:rPr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</w:tblGrid>
      <w:tr w:rsidR="00731B05" w14:paraId="27221B53" w14:textId="77777777">
        <w:tc>
          <w:tcPr>
            <w:tcW w:w="1771" w:type="dxa"/>
            <w:vAlign w:val="center"/>
          </w:tcPr>
          <w:p w14:paraId="5A3D1F04" w14:textId="77777777" w:rsidR="00731B05" w:rsidRDefault="00833780">
            <w:pPr>
              <w:pStyle w:val="En-tt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Résultats</w:t>
            </w:r>
          </w:p>
        </w:tc>
        <w:tc>
          <w:tcPr>
            <w:tcW w:w="1701" w:type="dxa"/>
            <w:vAlign w:val="center"/>
          </w:tcPr>
          <w:p w14:paraId="75DBD10A" w14:textId="77777777" w:rsidR="00731B05" w:rsidRDefault="00731B05">
            <w:pPr>
              <w:jc w:val="center"/>
              <w:rPr>
                <w:sz w:val="20"/>
              </w:rPr>
            </w:pPr>
          </w:p>
          <w:p w14:paraId="0CEF5EC1" w14:textId="77777777" w:rsidR="00731B05" w:rsidRDefault="00833780">
            <w:pPr>
              <w:pStyle w:val="En-tt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Enfant localisé</w:t>
            </w:r>
          </w:p>
          <w:p w14:paraId="5612B7CD" w14:textId="77777777" w:rsidR="00731B05" w:rsidRDefault="00731B05">
            <w:pPr>
              <w:jc w:val="center"/>
              <w:rPr>
                <w:sz w:val="20"/>
              </w:rPr>
            </w:pPr>
          </w:p>
        </w:tc>
      </w:tr>
      <w:tr w:rsidR="00731B05" w14:paraId="55EC9414" w14:textId="77777777">
        <w:tc>
          <w:tcPr>
            <w:tcW w:w="1771" w:type="dxa"/>
          </w:tcPr>
          <w:p w14:paraId="627F0F8C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Sans ses yeux</w:t>
            </w:r>
          </w:p>
        </w:tc>
        <w:tc>
          <w:tcPr>
            <w:tcW w:w="1701" w:type="dxa"/>
          </w:tcPr>
          <w:p w14:paraId="3F846A3E" w14:textId="77777777" w:rsidR="00731B05" w:rsidRDefault="00731B05">
            <w:pPr>
              <w:jc w:val="both"/>
              <w:rPr>
                <w:sz w:val="20"/>
              </w:rPr>
            </w:pPr>
          </w:p>
        </w:tc>
      </w:tr>
      <w:tr w:rsidR="00731B05" w14:paraId="3BAFB204" w14:textId="77777777">
        <w:tc>
          <w:tcPr>
            <w:tcW w:w="1771" w:type="dxa"/>
          </w:tcPr>
          <w:p w14:paraId="6FF9AF03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Sans ses yeux et une oreille bouchée</w:t>
            </w:r>
          </w:p>
        </w:tc>
        <w:tc>
          <w:tcPr>
            <w:tcW w:w="1701" w:type="dxa"/>
          </w:tcPr>
          <w:p w14:paraId="58BBE792" w14:textId="77777777" w:rsidR="00731B05" w:rsidRDefault="00731B05">
            <w:pPr>
              <w:jc w:val="both"/>
              <w:rPr>
                <w:sz w:val="20"/>
              </w:rPr>
            </w:pPr>
          </w:p>
        </w:tc>
      </w:tr>
    </w:tbl>
    <w:p w14:paraId="5E4D2575" w14:textId="77777777" w:rsidR="00731B05" w:rsidRDefault="00731B05">
      <w:pPr>
        <w:ind w:firstLine="708"/>
        <w:jc w:val="both"/>
        <w:rPr>
          <w:sz w:val="20"/>
          <w:u w:val="single"/>
        </w:rPr>
      </w:pPr>
    </w:p>
    <w:p w14:paraId="50A2E9D2" w14:textId="77777777" w:rsidR="00731B05" w:rsidRDefault="00833780">
      <w:pPr>
        <w:ind w:firstLine="708"/>
        <w:jc w:val="both"/>
        <w:rPr>
          <w:sz w:val="20"/>
          <w:u w:val="single"/>
        </w:rPr>
      </w:pPr>
      <w:r>
        <w:rPr>
          <w:sz w:val="20"/>
          <w:u w:val="single"/>
        </w:rPr>
        <w:t>Conclusion</w:t>
      </w:r>
      <w:r>
        <w:rPr>
          <w:sz w:val="20"/>
        </w:rPr>
        <w:t> :</w:t>
      </w:r>
    </w:p>
    <w:p w14:paraId="14F101D9" w14:textId="77777777" w:rsidR="00731B05" w:rsidRDefault="00731B05">
      <w:pPr>
        <w:pStyle w:val="Corpsdetexte"/>
        <w:rPr>
          <w:sz w:val="20"/>
        </w:rPr>
      </w:pPr>
    </w:p>
    <w:p w14:paraId="7CE08C2A" w14:textId="77777777" w:rsidR="00731B05" w:rsidRDefault="00833780">
      <w:pPr>
        <w:pStyle w:val="Corpsdetexte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4D6E1926" w14:textId="77777777" w:rsidR="00731B05" w:rsidRDefault="00731B05">
      <w:pPr>
        <w:jc w:val="both"/>
        <w:rPr>
          <w:sz w:val="20"/>
          <w:u w:val="single"/>
        </w:rPr>
      </w:pPr>
    </w:p>
    <w:p w14:paraId="13C7A43E" w14:textId="77777777" w:rsidR="00731B05" w:rsidRDefault="00833780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6CF4A567" w14:textId="77777777" w:rsidR="00731B05" w:rsidRDefault="00731B05">
      <w:pPr>
        <w:jc w:val="both"/>
        <w:rPr>
          <w:sz w:val="20"/>
        </w:rPr>
      </w:pPr>
    </w:p>
    <w:p w14:paraId="007A5A2E" w14:textId="77777777" w:rsidR="00731B05" w:rsidRDefault="00803752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</w:t>
      </w:r>
    </w:p>
    <w:p w14:paraId="70E250A1" w14:textId="77777777" w:rsidR="00803752" w:rsidRDefault="00803752">
      <w:pPr>
        <w:jc w:val="both"/>
        <w:rPr>
          <w:sz w:val="20"/>
          <w:u w:val="single"/>
        </w:rPr>
      </w:pPr>
    </w:p>
    <w:p w14:paraId="353C19FD" w14:textId="77777777" w:rsidR="00731B05" w:rsidRDefault="00ED2518">
      <w:pPr>
        <w:jc w:val="both"/>
        <w:rPr>
          <w:sz w:val="20"/>
        </w:rPr>
      </w:pPr>
      <w:r>
        <w:rPr>
          <w:sz w:val="20"/>
          <w:u w:val="single"/>
        </w:rPr>
        <w:t>Expérience 6</w:t>
      </w:r>
      <w:r w:rsidR="00833780">
        <w:rPr>
          <w:sz w:val="20"/>
        </w:rPr>
        <w:t> : L’audition : Où est-il ?</w:t>
      </w:r>
    </w:p>
    <w:p w14:paraId="5DBDDAB2" w14:textId="77777777" w:rsidR="00731B05" w:rsidRDefault="00731B05">
      <w:pPr>
        <w:pStyle w:val="Corpsdetexte"/>
        <w:ind w:firstLine="708"/>
        <w:rPr>
          <w:sz w:val="20"/>
          <w:u w:val="single"/>
        </w:rPr>
      </w:pPr>
    </w:p>
    <w:p w14:paraId="577BCC0F" w14:textId="77777777" w:rsidR="00731B05" w:rsidRDefault="00833780">
      <w:pPr>
        <w:pStyle w:val="Corpsdetexte"/>
        <w:ind w:firstLine="708"/>
        <w:rPr>
          <w:sz w:val="20"/>
        </w:rPr>
      </w:pPr>
      <w:r>
        <w:rPr>
          <w:sz w:val="20"/>
          <w:u w:val="single"/>
        </w:rPr>
        <w:t>Matériel</w:t>
      </w:r>
      <w:r>
        <w:rPr>
          <w:sz w:val="20"/>
        </w:rPr>
        <w:t> :</w:t>
      </w:r>
    </w:p>
    <w:p w14:paraId="43503CC8" w14:textId="77777777" w:rsidR="00731B05" w:rsidRDefault="0083378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Un bandeau.</w:t>
      </w:r>
    </w:p>
    <w:p w14:paraId="78389C9E" w14:textId="77777777" w:rsidR="00731B05" w:rsidRDefault="00731B05">
      <w:pPr>
        <w:jc w:val="both"/>
        <w:rPr>
          <w:sz w:val="20"/>
        </w:rPr>
      </w:pPr>
    </w:p>
    <w:p w14:paraId="2EDD630B" w14:textId="77777777" w:rsidR="00731B05" w:rsidRDefault="00833780">
      <w:pPr>
        <w:ind w:firstLine="708"/>
        <w:jc w:val="both"/>
        <w:rPr>
          <w:sz w:val="20"/>
        </w:rPr>
      </w:pPr>
      <w:r>
        <w:rPr>
          <w:sz w:val="20"/>
          <w:u w:val="single"/>
        </w:rPr>
        <w:t>Protocole expérimental</w:t>
      </w:r>
      <w:r>
        <w:rPr>
          <w:sz w:val="20"/>
        </w:rPr>
        <w:t> :</w:t>
      </w:r>
    </w:p>
    <w:p w14:paraId="7E2D6A65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Un élève se place au fond de la classe, les yeux bandés, face au mur, sans bouger la tête et sans se retourner.</w:t>
      </w:r>
    </w:p>
    <w:p w14:paraId="2F5796E2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Un autre s’éloigne de lui de quelques pas et chantonne doucement.</w:t>
      </w:r>
    </w:p>
    <w:p w14:paraId="4E442F0C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L’élève qui a les yeux bandés doit montrer du doigt où se trouve l’élève qui chantonne.</w:t>
      </w:r>
    </w:p>
    <w:p w14:paraId="28CDBC1F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On refait l’expérience mais en claquant les doigts. Demander aux élèves ce qu’ils constatent.</w:t>
      </w:r>
    </w:p>
    <w:p w14:paraId="77B6C627" w14:textId="77777777" w:rsidR="00731B05" w:rsidRDefault="00731B05">
      <w:pPr>
        <w:jc w:val="both"/>
        <w:rPr>
          <w:sz w:val="20"/>
        </w:rPr>
      </w:pPr>
    </w:p>
    <w:p w14:paraId="39DCBEA7" w14:textId="77777777" w:rsidR="00803752" w:rsidRDefault="00803752">
      <w:pPr>
        <w:ind w:left="708"/>
        <w:jc w:val="both"/>
        <w:rPr>
          <w:sz w:val="20"/>
          <w:u w:val="single"/>
        </w:rPr>
      </w:pPr>
    </w:p>
    <w:p w14:paraId="648AE981" w14:textId="77777777" w:rsidR="00803752" w:rsidRDefault="00803752">
      <w:pPr>
        <w:ind w:left="708"/>
        <w:jc w:val="both"/>
        <w:rPr>
          <w:sz w:val="20"/>
          <w:u w:val="single"/>
        </w:rPr>
      </w:pPr>
    </w:p>
    <w:p w14:paraId="402CD5BA" w14:textId="77777777" w:rsidR="00803752" w:rsidRDefault="00803752">
      <w:pPr>
        <w:ind w:left="708"/>
        <w:jc w:val="both"/>
        <w:rPr>
          <w:sz w:val="20"/>
          <w:u w:val="single"/>
        </w:rPr>
      </w:pPr>
    </w:p>
    <w:p w14:paraId="13100E93" w14:textId="77777777" w:rsidR="00731B05" w:rsidRDefault="00833780">
      <w:pPr>
        <w:ind w:left="708"/>
        <w:jc w:val="both"/>
        <w:rPr>
          <w:sz w:val="20"/>
        </w:rPr>
      </w:pPr>
      <w:r>
        <w:rPr>
          <w:sz w:val="20"/>
          <w:u w:val="single"/>
        </w:rPr>
        <w:lastRenderedPageBreak/>
        <w:t>Résultats</w:t>
      </w:r>
      <w:r>
        <w:rPr>
          <w:sz w:val="20"/>
        </w:rPr>
        <w:t> :</w:t>
      </w:r>
    </w:p>
    <w:p w14:paraId="6A0BD43F" w14:textId="77777777" w:rsidR="00731B05" w:rsidRDefault="00731B05">
      <w:pPr>
        <w:jc w:val="both"/>
        <w:rPr>
          <w:sz w:val="20"/>
        </w:rPr>
      </w:pPr>
    </w:p>
    <w:p w14:paraId="62DA7397" w14:textId="77777777" w:rsidR="00731B05" w:rsidRDefault="00833780">
      <w:pPr>
        <w:pStyle w:val="Corpsdetexte"/>
        <w:rPr>
          <w:sz w:val="20"/>
        </w:rPr>
      </w:pPr>
      <w:r>
        <w:rPr>
          <w:sz w:val="20"/>
        </w:rPr>
        <w:t>Mettre une croix quand l’élève est localisé :</w:t>
      </w:r>
    </w:p>
    <w:p w14:paraId="7191479C" w14:textId="77777777" w:rsidR="00731B05" w:rsidRDefault="00731B05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731B05" w14:paraId="309C9BA9" w14:textId="77777777">
        <w:tc>
          <w:tcPr>
            <w:tcW w:w="1701" w:type="dxa"/>
          </w:tcPr>
          <w:p w14:paraId="6D75311E" w14:textId="77777777" w:rsidR="00731B05" w:rsidRDefault="00731B05">
            <w:pPr>
              <w:rPr>
                <w:sz w:val="20"/>
              </w:rPr>
            </w:pPr>
          </w:p>
          <w:p w14:paraId="43EA3912" w14:textId="77777777" w:rsidR="00731B05" w:rsidRDefault="00833780">
            <w:pPr>
              <w:rPr>
                <w:sz w:val="20"/>
              </w:rPr>
            </w:pPr>
            <w:r>
              <w:rPr>
                <w:sz w:val="20"/>
              </w:rPr>
              <w:t>Résultats</w:t>
            </w:r>
          </w:p>
          <w:p w14:paraId="0B9C340B" w14:textId="77777777" w:rsidR="00731B05" w:rsidRDefault="00731B05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02854EEF" w14:textId="77777777" w:rsidR="00731B05" w:rsidRDefault="00731B05">
            <w:pPr>
              <w:jc w:val="center"/>
              <w:rPr>
                <w:sz w:val="20"/>
              </w:rPr>
            </w:pPr>
          </w:p>
          <w:p w14:paraId="4F31DE7F" w14:textId="77777777" w:rsidR="00731B05" w:rsidRDefault="008337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Enfant localisé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318668" w14:textId="77777777" w:rsidR="00731B05" w:rsidRDefault="00731B05">
            <w:pPr>
              <w:jc w:val="center"/>
              <w:rPr>
                <w:sz w:val="20"/>
              </w:rPr>
            </w:pPr>
          </w:p>
          <w:p w14:paraId="51FE0D36" w14:textId="77777777" w:rsidR="00731B05" w:rsidRDefault="008337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Remarque</w:t>
            </w:r>
          </w:p>
          <w:p w14:paraId="1A4DAAC2" w14:textId="77777777" w:rsidR="00731B05" w:rsidRDefault="00731B05">
            <w:pPr>
              <w:jc w:val="center"/>
              <w:rPr>
                <w:sz w:val="20"/>
              </w:rPr>
            </w:pPr>
          </w:p>
        </w:tc>
      </w:tr>
      <w:tr w:rsidR="00731B05" w14:paraId="728FD1F2" w14:textId="77777777">
        <w:tc>
          <w:tcPr>
            <w:tcW w:w="1701" w:type="dxa"/>
          </w:tcPr>
          <w:p w14:paraId="030C6B4E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En chantonnant</w:t>
            </w:r>
          </w:p>
        </w:tc>
        <w:tc>
          <w:tcPr>
            <w:tcW w:w="1701" w:type="dxa"/>
          </w:tcPr>
          <w:p w14:paraId="0E7D38B3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4F4E8B1" w14:textId="77777777" w:rsidR="00731B05" w:rsidRDefault="00731B05">
            <w:pPr>
              <w:jc w:val="both"/>
              <w:rPr>
                <w:sz w:val="20"/>
              </w:rPr>
            </w:pPr>
          </w:p>
        </w:tc>
      </w:tr>
      <w:tr w:rsidR="00731B05" w14:paraId="4EEB3A15" w14:textId="77777777">
        <w:tc>
          <w:tcPr>
            <w:tcW w:w="1701" w:type="dxa"/>
          </w:tcPr>
          <w:p w14:paraId="127636AA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En claquant des doigts</w:t>
            </w:r>
          </w:p>
        </w:tc>
        <w:tc>
          <w:tcPr>
            <w:tcW w:w="1701" w:type="dxa"/>
          </w:tcPr>
          <w:p w14:paraId="5C1BD413" w14:textId="77777777" w:rsidR="00731B05" w:rsidRDefault="00731B05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2A3BF36" w14:textId="77777777" w:rsidR="00731B05" w:rsidRDefault="00731B05">
            <w:pPr>
              <w:jc w:val="both"/>
              <w:rPr>
                <w:sz w:val="20"/>
              </w:rPr>
            </w:pPr>
          </w:p>
        </w:tc>
      </w:tr>
    </w:tbl>
    <w:p w14:paraId="31200BB3" w14:textId="77777777" w:rsidR="00731B05" w:rsidRDefault="00731B05">
      <w:pPr>
        <w:ind w:firstLine="708"/>
        <w:jc w:val="both"/>
        <w:rPr>
          <w:sz w:val="20"/>
          <w:u w:val="single"/>
        </w:rPr>
      </w:pPr>
    </w:p>
    <w:p w14:paraId="356DA43A" w14:textId="77777777" w:rsidR="00731B05" w:rsidRDefault="00833780">
      <w:pPr>
        <w:ind w:firstLine="708"/>
        <w:jc w:val="both"/>
        <w:rPr>
          <w:sz w:val="20"/>
          <w:u w:val="single"/>
        </w:rPr>
      </w:pPr>
      <w:r>
        <w:rPr>
          <w:sz w:val="20"/>
          <w:u w:val="single"/>
        </w:rPr>
        <w:t>Conclusion</w:t>
      </w:r>
      <w:r>
        <w:rPr>
          <w:sz w:val="20"/>
        </w:rPr>
        <w:t> :</w:t>
      </w:r>
    </w:p>
    <w:p w14:paraId="4A420283" w14:textId="77777777" w:rsidR="00731B05" w:rsidRDefault="00731B05">
      <w:pPr>
        <w:pStyle w:val="Corpsdetexte"/>
        <w:rPr>
          <w:sz w:val="20"/>
        </w:rPr>
      </w:pPr>
    </w:p>
    <w:p w14:paraId="61673354" w14:textId="77777777" w:rsidR="00731B05" w:rsidRDefault="00833780">
      <w:pPr>
        <w:pStyle w:val="Corpsdetexte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4F291241" w14:textId="77777777" w:rsidR="00731B05" w:rsidRDefault="00731B05">
      <w:pPr>
        <w:jc w:val="both"/>
        <w:rPr>
          <w:sz w:val="20"/>
          <w:u w:val="single"/>
        </w:rPr>
      </w:pPr>
    </w:p>
    <w:p w14:paraId="75AE214D" w14:textId="77777777" w:rsidR="00731B05" w:rsidRDefault="00833780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34407112" w14:textId="77777777" w:rsidR="00731B05" w:rsidRDefault="00731B05">
      <w:pPr>
        <w:rPr>
          <w:sz w:val="20"/>
        </w:rPr>
      </w:pPr>
    </w:p>
    <w:p w14:paraId="273EA12C" w14:textId="77777777" w:rsidR="00731B05" w:rsidRDefault="00803752">
      <w:pPr>
        <w:rPr>
          <w:sz w:val="20"/>
        </w:rPr>
      </w:pPr>
      <w:r>
        <w:rPr>
          <w:sz w:val="20"/>
        </w:rPr>
        <w:t>____________________________________________________________________________</w:t>
      </w:r>
    </w:p>
    <w:p w14:paraId="28B9E276" w14:textId="77777777" w:rsidR="00ED2518" w:rsidRDefault="00ED2518">
      <w:pPr>
        <w:rPr>
          <w:sz w:val="20"/>
        </w:rPr>
      </w:pPr>
    </w:p>
    <w:p w14:paraId="7E319BA9" w14:textId="77777777" w:rsidR="00731B05" w:rsidRDefault="00803752">
      <w:pPr>
        <w:jc w:val="both"/>
        <w:rPr>
          <w:sz w:val="20"/>
        </w:rPr>
      </w:pPr>
      <w:r>
        <w:rPr>
          <w:sz w:val="20"/>
          <w:u w:val="single"/>
        </w:rPr>
        <w:t>Expérience 7</w:t>
      </w:r>
      <w:r w:rsidR="00833780">
        <w:rPr>
          <w:sz w:val="20"/>
        </w:rPr>
        <w:t> : La vision : La main devant le nez.</w:t>
      </w:r>
    </w:p>
    <w:p w14:paraId="502D9795" w14:textId="77777777" w:rsidR="00731B05" w:rsidRDefault="00731B05">
      <w:pPr>
        <w:pStyle w:val="Corpsdetexte"/>
        <w:ind w:firstLine="708"/>
        <w:rPr>
          <w:sz w:val="20"/>
          <w:u w:val="single"/>
        </w:rPr>
      </w:pPr>
    </w:p>
    <w:p w14:paraId="001D0C45" w14:textId="77777777" w:rsidR="00731B05" w:rsidRDefault="00833780">
      <w:pPr>
        <w:pStyle w:val="Corpsdetexte"/>
        <w:ind w:firstLine="708"/>
        <w:rPr>
          <w:sz w:val="20"/>
        </w:rPr>
      </w:pPr>
      <w:r>
        <w:rPr>
          <w:sz w:val="20"/>
          <w:u w:val="single"/>
        </w:rPr>
        <w:t>Matériel</w:t>
      </w:r>
      <w:r>
        <w:rPr>
          <w:sz w:val="20"/>
        </w:rPr>
        <w:t> :</w:t>
      </w:r>
    </w:p>
    <w:p w14:paraId="756C5E13" w14:textId="77777777" w:rsidR="00731B05" w:rsidRDefault="00ED2518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Aucun</w:t>
      </w:r>
    </w:p>
    <w:p w14:paraId="5961E2C8" w14:textId="77777777" w:rsidR="00731B05" w:rsidRDefault="00731B05">
      <w:pPr>
        <w:jc w:val="both"/>
        <w:rPr>
          <w:sz w:val="20"/>
        </w:rPr>
      </w:pPr>
    </w:p>
    <w:p w14:paraId="1B45FFD4" w14:textId="77777777" w:rsidR="00731B05" w:rsidRDefault="00833780">
      <w:pPr>
        <w:ind w:firstLine="708"/>
        <w:jc w:val="both"/>
        <w:rPr>
          <w:sz w:val="20"/>
        </w:rPr>
      </w:pPr>
      <w:r>
        <w:rPr>
          <w:sz w:val="20"/>
          <w:u w:val="single"/>
        </w:rPr>
        <w:t>Protocole expérimental</w:t>
      </w:r>
      <w:r>
        <w:rPr>
          <w:sz w:val="20"/>
        </w:rPr>
        <w:t> :</w:t>
      </w:r>
    </w:p>
    <w:p w14:paraId="67743471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Mettre une main à la verticale dans l’axe de son nez à une distance de 10 cm.</w:t>
      </w:r>
    </w:p>
    <w:p w14:paraId="700CB761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Fermer seulement l’œil droit, puis seulement l’œil gauche : comparer. Demander aux élèves ce qu’ils constatent.</w:t>
      </w:r>
    </w:p>
    <w:p w14:paraId="32E3E665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Refaire la même expérience en regardant d’abord avec chacun des yeux, puis avec les deux yeux. Demander aux élèves ce qu’ils constatent.</w:t>
      </w:r>
    </w:p>
    <w:p w14:paraId="6C0A88BB" w14:textId="77777777" w:rsidR="00731B05" w:rsidRDefault="00731B05">
      <w:pPr>
        <w:jc w:val="both"/>
        <w:rPr>
          <w:sz w:val="20"/>
        </w:rPr>
      </w:pPr>
    </w:p>
    <w:p w14:paraId="6B2C582E" w14:textId="77777777" w:rsidR="00731B05" w:rsidRDefault="00833780">
      <w:pPr>
        <w:ind w:left="708"/>
        <w:jc w:val="both"/>
        <w:rPr>
          <w:sz w:val="20"/>
        </w:rPr>
      </w:pPr>
      <w:r>
        <w:rPr>
          <w:sz w:val="20"/>
          <w:u w:val="single"/>
        </w:rPr>
        <w:t>Résultats</w:t>
      </w:r>
      <w:r>
        <w:rPr>
          <w:sz w:val="20"/>
        </w:rPr>
        <w:t> :</w:t>
      </w:r>
    </w:p>
    <w:p w14:paraId="1F3FCC6E" w14:textId="77777777" w:rsidR="00731B05" w:rsidRDefault="00731B05">
      <w:pPr>
        <w:jc w:val="both"/>
        <w:rPr>
          <w:sz w:val="20"/>
        </w:rPr>
      </w:pPr>
    </w:p>
    <w:p w14:paraId="6D926B34" w14:textId="77777777" w:rsidR="00731B05" w:rsidRDefault="00833780">
      <w:pPr>
        <w:jc w:val="both"/>
        <w:rPr>
          <w:sz w:val="20"/>
        </w:rPr>
      </w:pPr>
      <w:r>
        <w:rPr>
          <w:sz w:val="20"/>
        </w:rPr>
        <w:t>Complète :</w:t>
      </w:r>
    </w:p>
    <w:p w14:paraId="2527A287" w14:textId="77777777" w:rsidR="00731B05" w:rsidRDefault="00731B05">
      <w:pPr>
        <w:jc w:val="both"/>
        <w:rPr>
          <w:sz w:val="20"/>
        </w:rPr>
      </w:pPr>
    </w:p>
    <w:p w14:paraId="7C92D999" w14:textId="77777777" w:rsidR="00731B05" w:rsidRDefault="00833780">
      <w:pPr>
        <w:jc w:val="both"/>
        <w:rPr>
          <w:sz w:val="20"/>
        </w:rPr>
      </w:pPr>
      <w:r>
        <w:rPr>
          <w:sz w:val="20"/>
        </w:rPr>
        <w:t>Après avoir fait l’expérience, je constate …………………………………………………………</w:t>
      </w:r>
    </w:p>
    <w:p w14:paraId="28B2CA81" w14:textId="77777777" w:rsidR="00731B05" w:rsidRDefault="00731B05">
      <w:pPr>
        <w:jc w:val="both"/>
        <w:rPr>
          <w:sz w:val="20"/>
        </w:rPr>
      </w:pPr>
    </w:p>
    <w:p w14:paraId="6E0F7D85" w14:textId="77777777" w:rsidR="00731B05" w:rsidRDefault="00833780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……………………………………………………………………………………………………..</w:t>
      </w:r>
    </w:p>
    <w:p w14:paraId="634F3C2B" w14:textId="77777777" w:rsidR="00731B05" w:rsidRDefault="00731B05">
      <w:pPr>
        <w:rPr>
          <w:sz w:val="20"/>
        </w:rPr>
      </w:pPr>
    </w:p>
    <w:p w14:paraId="71C42A57" w14:textId="77777777" w:rsidR="00731B05" w:rsidRDefault="00833780">
      <w:pPr>
        <w:ind w:firstLine="708"/>
        <w:rPr>
          <w:sz w:val="20"/>
          <w:u w:val="single"/>
        </w:rPr>
      </w:pPr>
      <w:r>
        <w:rPr>
          <w:sz w:val="20"/>
          <w:u w:val="single"/>
        </w:rPr>
        <w:t>Conclusion</w:t>
      </w:r>
      <w:r>
        <w:rPr>
          <w:sz w:val="20"/>
        </w:rPr>
        <w:t> :</w:t>
      </w:r>
    </w:p>
    <w:p w14:paraId="0D993AF4" w14:textId="77777777" w:rsidR="00731B05" w:rsidRDefault="00731B05">
      <w:pPr>
        <w:pStyle w:val="Corpsdetexte"/>
        <w:rPr>
          <w:sz w:val="20"/>
        </w:rPr>
      </w:pPr>
    </w:p>
    <w:p w14:paraId="4A77531E" w14:textId="77777777" w:rsidR="00731B05" w:rsidRDefault="00833780">
      <w:pPr>
        <w:pStyle w:val="Corpsdetexte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5EBC93BE" w14:textId="77777777" w:rsidR="00731B05" w:rsidRDefault="00731B05">
      <w:pPr>
        <w:jc w:val="both"/>
        <w:rPr>
          <w:sz w:val="20"/>
          <w:u w:val="single"/>
        </w:rPr>
      </w:pPr>
    </w:p>
    <w:p w14:paraId="037CC4CE" w14:textId="77777777" w:rsidR="00731B05" w:rsidRDefault="00833780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6496D213" w14:textId="77777777" w:rsidR="00731B05" w:rsidRDefault="00803752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</w:t>
      </w:r>
    </w:p>
    <w:p w14:paraId="0906086F" w14:textId="77777777" w:rsidR="00501B0F" w:rsidRDefault="00501B0F" w:rsidP="00501B0F">
      <w:pPr>
        <w:jc w:val="both"/>
        <w:rPr>
          <w:sz w:val="20"/>
        </w:rPr>
      </w:pPr>
      <w:r>
        <w:rPr>
          <w:sz w:val="20"/>
          <w:u w:val="single"/>
        </w:rPr>
        <w:t>Expérience 8</w:t>
      </w:r>
      <w:r>
        <w:rPr>
          <w:sz w:val="20"/>
        </w:rPr>
        <w:t> : La vision : Le bout de doigt</w:t>
      </w:r>
    </w:p>
    <w:p w14:paraId="477E4285" w14:textId="77777777" w:rsidR="00501B0F" w:rsidRDefault="00501B0F" w:rsidP="00501B0F">
      <w:pPr>
        <w:pStyle w:val="Corpsdetexte"/>
        <w:ind w:firstLine="708"/>
        <w:rPr>
          <w:sz w:val="20"/>
          <w:u w:val="single"/>
        </w:rPr>
      </w:pPr>
    </w:p>
    <w:p w14:paraId="51CACAFF" w14:textId="77777777" w:rsidR="00501B0F" w:rsidRDefault="00501B0F" w:rsidP="00501B0F">
      <w:pPr>
        <w:pStyle w:val="Corpsdetexte"/>
        <w:ind w:firstLine="708"/>
        <w:rPr>
          <w:sz w:val="20"/>
        </w:rPr>
      </w:pPr>
      <w:r>
        <w:rPr>
          <w:sz w:val="20"/>
          <w:u w:val="single"/>
        </w:rPr>
        <w:t>Matériel</w:t>
      </w:r>
      <w:r>
        <w:rPr>
          <w:sz w:val="20"/>
        </w:rPr>
        <w:t> :</w:t>
      </w:r>
    </w:p>
    <w:p w14:paraId="6BDA7AF1" w14:textId="77777777" w:rsidR="00501B0F" w:rsidRDefault="00501B0F" w:rsidP="00501B0F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Aucun</w:t>
      </w:r>
    </w:p>
    <w:p w14:paraId="37AB5561" w14:textId="77777777" w:rsidR="00501B0F" w:rsidRDefault="00501B0F" w:rsidP="00501B0F">
      <w:pPr>
        <w:jc w:val="both"/>
        <w:rPr>
          <w:sz w:val="20"/>
        </w:rPr>
      </w:pPr>
    </w:p>
    <w:p w14:paraId="42F73E62" w14:textId="77777777" w:rsidR="00501B0F" w:rsidRDefault="00501B0F" w:rsidP="00501B0F">
      <w:pPr>
        <w:ind w:firstLine="708"/>
        <w:jc w:val="both"/>
        <w:rPr>
          <w:sz w:val="20"/>
        </w:rPr>
      </w:pPr>
      <w:r>
        <w:rPr>
          <w:sz w:val="20"/>
          <w:u w:val="single"/>
        </w:rPr>
        <w:t>Protocole expérimental</w:t>
      </w:r>
      <w:r>
        <w:rPr>
          <w:sz w:val="20"/>
        </w:rPr>
        <w:t> :</w:t>
      </w:r>
    </w:p>
    <w:p w14:paraId="22210EC5" w14:textId="31907B45" w:rsidR="00501B0F" w:rsidRPr="00501B0F" w:rsidRDefault="00501B0F" w:rsidP="00501B0F">
      <w:pPr>
        <w:numPr>
          <w:ilvl w:val="0"/>
          <w:numId w:val="17"/>
        </w:numPr>
        <w:jc w:val="both"/>
        <w:rPr>
          <w:sz w:val="20"/>
        </w:rPr>
      </w:pPr>
      <w:r w:rsidRPr="00501B0F">
        <w:rPr>
          <w:sz w:val="20"/>
        </w:rPr>
        <w:t>Mettez en contact vos deux index comme sur le dessin, placez-les devant vos yeux à 20 à 30 cm, et regardez « au loin » (un point fixe).</w:t>
      </w:r>
      <w:r w:rsidRPr="00501B0F">
        <w:t xml:space="preserve"> </w:t>
      </w:r>
      <w:r w:rsidR="00456F10">
        <w:rPr>
          <w:noProof/>
        </w:rPr>
        <w:drawing>
          <wp:inline distT="0" distB="0" distL="0" distR="0" wp14:anchorId="3EED0B25" wp14:editId="2665FC65">
            <wp:extent cx="1762125" cy="533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054E2" w14:textId="77777777" w:rsidR="00501B0F" w:rsidRDefault="00501B0F" w:rsidP="00501B0F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Demander aux élèves ce qu’ils constatent.</w:t>
      </w:r>
    </w:p>
    <w:p w14:paraId="64056094" w14:textId="77777777" w:rsidR="00501B0F" w:rsidRDefault="00501B0F" w:rsidP="00501B0F">
      <w:pPr>
        <w:jc w:val="both"/>
        <w:rPr>
          <w:sz w:val="20"/>
        </w:rPr>
      </w:pPr>
    </w:p>
    <w:p w14:paraId="3D56FEFC" w14:textId="77777777" w:rsidR="00501B0F" w:rsidRDefault="00501B0F" w:rsidP="00501B0F">
      <w:pPr>
        <w:ind w:left="708"/>
        <w:jc w:val="both"/>
        <w:rPr>
          <w:sz w:val="20"/>
        </w:rPr>
      </w:pPr>
      <w:r>
        <w:rPr>
          <w:sz w:val="20"/>
          <w:u w:val="single"/>
        </w:rPr>
        <w:t>Résultats</w:t>
      </w:r>
      <w:r>
        <w:rPr>
          <w:sz w:val="20"/>
        </w:rPr>
        <w:t> :</w:t>
      </w:r>
    </w:p>
    <w:p w14:paraId="4D80CEA1" w14:textId="77777777" w:rsidR="00501B0F" w:rsidRDefault="00501B0F" w:rsidP="00501B0F">
      <w:pPr>
        <w:jc w:val="both"/>
        <w:rPr>
          <w:sz w:val="20"/>
        </w:rPr>
      </w:pPr>
    </w:p>
    <w:p w14:paraId="6183E275" w14:textId="77777777" w:rsidR="00501B0F" w:rsidRDefault="00501B0F" w:rsidP="00501B0F">
      <w:pPr>
        <w:jc w:val="both"/>
        <w:rPr>
          <w:sz w:val="20"/>
        </w:rPr>
      </w:pPr>
      <w:r>
        <w:rPr>
          <w:sz w:val="20"/>
        </w:rPr>
        <w:t>Complète :</w:t>
      </w:r>
    </w:p>
    <w:p w14:paraId="1B9398E5" w14:textId="77777777" w:rsidR="00501B0F" w:rsidRDefault="00501B0F" w:rsidP="00501B0F">
      <w:pPr>
        <w:jc w:val="both"/>
        <w:rPr>
          <w:sz w:val="20"/>
        </w:rPr>
      </w:pPr>
    </w:p>
    <w:p w14:paraId="085D3C5F" w14:textId="77777777" w:rsidR="00501B0F" w:rsidRDefault="00501B0F" w:rsidP="00501B0F">
      <w:pPr>
        <w:jc w:val="both"/>
        <w:rPr>
          <w:sz w:val="20"/>
        </w:rPr>
      </w:pPr>
      <w:r>
        <w:rPr>
          <w:sz w:val="20"/>
        </w:rPr>
        <w:t>Après avoir fait l’expérience, je constate …………………………………………………………</w:t>
      </w:r>
    </w:p>
    <w:p w14:paraId="7BE1BE4F" w14:textId="77777777" w:rsidR="00501B0F" w:rsidRDefault="00501B0F" w:rsidP="00501B0F">
      <w:pPr>
        <w:jc w:val="both"/>
        <w:rPr>
          <w:sz w:val="20"/>
        </w:rPr>
      </w:pPr>
    </w:p>
    <w:p w14:paraId="1E4EC693" w14:textId="77777777" w:rsidR="00501B0F" w:rsidRDefault="00501B0F" w:rsidP="00501B0F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……………………………………………………………………………………………………..</w:t>
      </w:r>
    </w:p>
    <w:p w14:paraId="4F24C234" w14:textId="77777777" w:rsidR="00501B0F" w:rsidRDefault="00501B0F" w:rsidP="00501B0F">
      <w:pPr>
        <w:rPr>
          <w:sz w:val="20"/>
        </w:rPr>
      </w:pPr>
    </w:p>
    <w:p w14:paraId="503B25B3" w14:textId="77777777" w:rsidR="00501B0F" w:rsidRDefault="00501B0F" w:rsidP="00501B0F">
      <w:pPr>
        <w:ind w:firstLine="708"/>
        <w:rPr>
          <w:sz w:val="20"/>
          <w:u w:val="single"/>
        </w:rPr>
      </w:pPr>
      <w:r>
        <w:rPr>
          <w:sz w:val="20"/>
          <w:u w:val="single"/>
        </w:rPr>
        <w:t>Conclusion</w:t>
      </w:r>
      <w:r>
        <w:rPr>
          <w:sz w:val="20"/>
        </w:rPr>
        <w:t> :</w:t>
      </w:r>
    </w:p>
    <w:p w14:paraId="08221195" w14:textId="77777777" w:rsidR="00501B0F" w:rsidRDefault="00501B0F" w:rsidP="00501B0F">
      <w:pPr>
        <w:pStyle w:val="Corpsdetexte"/>
        <w:rPr>
          <w:sz w:val="20"/>
        </w:rPr>
      </w:pPr>
    </w:p>
    <w:p w14:paraId="1E093488" w14:textId="77777777" w:rsidR="00501B0F" w:rsidRDefault="00501B0F" w:rsidP="00501B0F">
      <w:pPr>
        <w:pStyle w:val="Corpsdetexte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6231101C" w14:textId="77777777" w:rsidR="00501B0F" w:rsidRDefault="00501B0F" w:rsidP="00501B0F">
      <w:pPr>
        <w:jc w:val="both"/>
        <w:rPr>
          <w:sz w:val="20"/>
          <w:u w:val="single"/>
        </w:rPr>
      </w:pPr>
    </w:p>
    <w:p w14:paraId="0F43DFB0" w14:textId="77777777" w:rsidR="00501B0F" w:rsidRDefault="00501B0F" w:rsidP="00501B0F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39E90A6D" w14:textId="77777777" w:rsidR="00501B0F" w:rsidRDefault="00501B0F" w:rsidP="00501B0F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</w:t>
      </w:r>
    </w:p>
    <w:p w14:paraId="3C41C6DF" w14:textId="77777777" w:rsidR="00501B0F" w:rsidRDefault="00501B0F">
      <w:pPr>
        <w:jc w:val="both"/>
      </w:pPr>
    </w:p>
    <w:p w14:paraId="42773998" w14:textId="77777777" w:rsidR="00731B05" w:rsidRDefault="00501B0F">
      <w:pPr>
        <w:jc w:val="both"/>
        <w:rPr>
          <w:sz w:val="20"/>
        </w:rPr>
      </w:pPr>
      <w:r>
        <w:rPr>
          <w:sz w:val="20"/>
          <w:u w:val="single"/>
        </w:rPr>
        <w:t>Expérience 9</w:t>
      </w:r>
      <w:r w:rsidR="00833780">
        <w:rPr>
          <w:sz w:val="20"/>
        </w:rPr>
        <w:t> : La vision : Le trou dans la main.</w:t>
      </w:r>
    </w:p>
    <w:p w14:paraId="72E95B3A" w14:textId="77777777" w:rsidR="00731B05" w:rsidRDefault="00731B05">
      <w:pPr>
        <w:pStyle w:val="Corpsdetexte"/>
        <w:ind w:firstLine="708"/>
        <w:rPr>
          <w:sz w:val="20"/>
          <w:u w:val="single"/>
        </w:rPr>
      </w:pPr>
    </w:p>
    <w:p w14:paraId="7D5DA632" w14:textId="77777777" w:rsidR="00731B05" w:rsidRDefault="00833780">
      <w:pPr>
        <w:pStyle w:val="Corpsdetexte"/>
        <w:ind w:firstLine="708"/>
        <w:rPr>
          <w:sz w:val="20"/>
        </w:rPr>
      </w:pPr>
      <w:r>
        <w:rPr>
          <w:sz w:val="20"/>
          <w:u w:val="single"/>
        </w:rPr>
        <w:t>Matériel</w:t>
      </w:r>
      <w:r>
        <w:rPr>
          <w:sz w:val="20"/>
        </w:rPr>
        <w:t> :</w:t>
      </w:r>
    </w:p>
    <w:p w14:paraId="0CBDBC2F" w14:textId="77777777" w:rsidR="00731B05" w:rsidRDefault="0083378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Une feuille de papier A4.</w:t>
      </w:r>
    </w:p>
    <w:p w14:paraId="65E91FD4" w14:textId="77777777" w:rsidR="00731B05" w:rsidRDefault="00731B05">
      <w:pPr>
        <w:jc w:val="both"/>
        <w:rPr>
          <w:sz w:val="20"/>
        </w:rPr>
      </w:pPr>
    </w:p>
    <w:p w14:paraId="3B76F02B" w14:textId="77777777" w:rsidR="00731B05" w:rsidRDefault="00833780">
      <w:pPr>
        <w:ind w:firstLine="708"/>
        <w:jc w:val="both"/>
        <w:rPr>
          <w:sz w:val="20"/>
        </w:rPr>
      </w:pPr>
      <w:r>
        <w:rPr>
          <w:sz w:val="20"/>
          <w:u w:val="single"/>
        </w:rPr>
        <w:t>Protocole expérimental</w:t>
      </w:r>
      <w:r>
        <w:rPr>
          <w:sz w:val="20"/>
        </w:rPr>
        <w:t> :</w:t>
      </w:r>
    </w:p>
    <w:p w14:paraId="5CE86787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 xml:space="preserve">Prendre une feuille de papier, la rouler en tube sur sa largeur, la tenir de la main droite. </w:t>
      </w:r>
    </w:p>
    <w:p w14:paraId="5AD891F0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Avec l’œil droit, regarder un objet éloigné, au travers de ce rouleau. Placer la main gauche à mi-longueur sur le côté de la feuille. Regarder avec l’œil droit, l’autre étant fermé. Puis ouvrir aussi l’œil gauche. Demander aux élèves ce qu’ils constatent.</w:t>
      </w:r>
    </w:p>
    <w:p w14:paraId="4163939B" w14:textId="77777777" w:rsidR="00731B05" w:rsidRDefault="00731B05">
      <w:pPr>
        <w:ind w:left="1416"/>
        <w:jc w:val="both"/>
        <w:rPr>
          <w:sz w:val="20"/>
        </w:rPr>
      </w:pPr>
    </w:p>
    <w:p w14:paraId="24227EF9" w14:textId="77777777" w:rsidR="00731B05" w:rsidRDefault="00833780">
      <w:pPr>
        <w:ind w:left="708"/>
        <w:jc w:val="both"/>
        <w:rPr>
          <w:sz w:val="20"/>
        </w:rPr>
      </w:pPr>
      <w:r>
        <w:rPr>
          <w:sz w:val="20"/>
          <w:u w:val="single"/>
        </w:rPr>
        <w:t>Résultats</w:t>
      </w:r>
      <w:r>
        <w:rPr>
          <w:sz w:val="20"/>
        </w:rPr>
        <w:t> :</w:t>
      </w:r>
    </w:p>
    <w:p w14:paraId="5A6DCBE1" w14:textId="77777777" w:rsidR="00731B05" w:rsidRDefault="00731B05">
      <w:pPr>
        <w:jc w:val="both"/>
        <w:rPr>
          <w:sz w:val="20"/>
        </w:rPr>
      </w:pPr>
    </w:p>
    <w:p w14:paraId="41336422" w14:textId="77777777" w:rsidR="00731B05" w:rsidRDefault="00833780">
      <w:pPr>
        <w:jc w:val="both"/>
        <w:rPr>
          <w:sz w:val="20"/>
        </w:rPr>
      </w:pPr>
      <w:r>
        <w:rPr>
          <w:sz w:val="20"/>
        </w:rPr>
        <w:t>Complète :</w:t>
      </w:r>
    </w:p>
    <w:p w14:paraId="6B954DAE" w14:textId="77777777" w:rsidR="00731B05" w:rsidRDefault="00731B05">
      <w:pPr>
        <w:jc w:val="both"/>
        <w:rPr>
          <w:sz w:val="20"/>
        </w:rPr>
      </w:pPr>
    </w:p>
    <w:p w14:paraId="59D20A8A" w14:textId="77777777" w:rsidR="00731B05" w:rsidRDefault="00833780">
      <w:pPr>
        <w:jc w:val="both"/>
        <w:rPr>
          <w:sz w:val="20"/>
        </w:rPr>
      </w:pPr>
      <w:r>
        <w:rPr>
          <w:sz w:val="20"/>
        </w:rPr>
        <w:lastRenderedPageBreak/>
        <w:t>Après avoir fait l’expérience, je constate …………………………………………………………</w:t>
      </w:r>
    </w:p>
    <w:p w14:paraId="69EB338F" w14:textId="77777777" w:rsidR="00731B05" w:rsidRDefault="00731B05">
      <w:pPr>
        <w:jc w:val="both"/>
        <w:rPr>
          <w:sz w:val="20"/>
        </w:rPr>
      </w:pPr>
    </w:p>
    <w:p w14:paraId="7F25F692" w14:textId="77777777" w:rsidR="00731B05" w:rsidRDefault="00833780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6E714861" w14:textId="77777777" w:rsidR="00731B05" w:rsidRDefault="00731B05">
      <w:pPr>
        <w:ind w:firstLine="708"/>
        <w:jc w:val="both"/>
        <w:rPr>
          <w:sz w:val="20"/>
          <w:u w:val="single"/>
        </w:rPr>
      </w:pPr>
    </w:p>
    <w:p w14:paraId="0AF2AF7F" w14:textId="77777777" w:rsidR="00731B05" w:rsidRDefault="00833780">
      <w:pPr>
        <w:ind w:firstLine="708"/>
        <w:jc w:val="both"/>
        <w:rPr>
          <w:sz w:val="20"/>
          <w:u w:val="single"/>
        </w:rPr>
      </w:pPr>
      <w:r>
        <w:rPr>
          <w:sz w:val="20"/>
          <w:u w:val="single"/>
        </w:rPr>
        <w:t>Conclusion</w:t>
      </w:r>
      <w:r>
        <w:rPr>
          <w:sz w:val="20"/>
        </w:rPr>
        <w:t> :</w:t>
      </w:r>
    </w:p>
    <w:p w14:paraId="1B43512A" w14:textId="77777777" w:rsidR="00731B05" w:rsidRDefault="00731B05">
      <w:pPr>
        <w:pStyle w:val="Corpsdetexte"/>
        <w:rPr>
          <w:sz w:val="20"/>
        </w:rPr>
      </w:pPr>
    </w:p>
    <w:p w14:paraId="008D6A50" w14:textId="77777777" w:rsidR="00731B05" w:rsidRDefault="00833780">
      <w:pPr>
        <w:pStyle w:val="Corpsdetexte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4C343F6D" w14:textId="77777777" w:rsidR="00731B05" w:rsidRDefault="00731B05">
      <w:pPr>
        <w:jc w:val="both"/>
        <w:rPr>
          <w:sz w:val="20"/>
          <w:u w:val="single"/>
        </w:rPr>
      </w:pPr>
    </w:p>
    <w:p w14:paraId="0B721391" w14:textId="77777777" w:rsidR="00731B05" w:rsidRDefault="00833780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32654DE2" w14:textId="77777777" w:rsidR="00731B05" w:rsidRDefault="00965C02">
      <w:pPr>
        <w:rPr>
          <w:sz w:val="20"/>
        </w:rPr>
      </w:pPr>
      <w:r>
        <w:rPr>
          <w:sz w:val="20"/>
        </w:rPr>
        <w:t>____________________________________________________________________________</w:t>
      </w:r>
    </w:p>
    <w:p w14:paraId="7369B762" w14:textId="77777777" w:rsidR="00731B05" w:rsidRDefault="00731B05">
      <w:pPr>
        <w:rPr>
          <w:sz w:val="20"/>
        </w:rPr>
      </w:pPr>
    </w:p>
    <w:p w14:paraId="39AD141A" w14:textId="77777777" w:rsidR="00731B05" w:rsidRDefault="00501B0F">
      <w:pPr>
        <w:jc w:val="both"/>
        <w:rPr>
          <w:sz w:val="20"/>
        </w:rPr>
      </w:pPr>
      <w:r>
        <w:rPr>
          <w:sz w:val="20"/>
          <w:u w:val="single"/>
        </w:rPr>
        <w:t>Expérience 10</w:t>
      </w:r>
      <w:r w:rsidR="00833780">
        <w:rPr>
          <w:sz w:val="20"/>
        </w:rPr>
        <w:t> : La vision : Estimer les distances.</w:t>
      </w:r>
    </w:p>
    <w:p w14:paraId="3FE8F9B2" w14:textId="77777777" w:rsidR="00731B05" w:rsidRDefault="00731B05">
      <w:pPr>
        <w:pStyle w:val="Corpsdetexte"/>
        <w:ind w:firstLine="708"/>
        <w:rPr>
          <w:sz w:val="20"/>
          <w:u w:val="single"/>
        </w:rPr>
      </w:pPr>
    </w:p>
    <w:p w14:paraId="67BFE9BE" w14:textId="77777777" w:rsidR="00731B05" w:rsidRDefault="00833780">
      <w:pPr>
        <w:pStyle w:val="Corpsdetexte"/>
        <w:ind w:firstLine="708"/>
        <w:rPr>
          <w:sz w:val="20"/>
        </w:rPr>
      </w:pPr>
      <w:r>
        <w:rPr>
          <w:sz w:val="20"/>
          <w:u w:val="single"/>
        </w:rPr>
        <w:t>Matériel</w:t>
      </w:r>
      <w:r>
        <w:rPr>
          <w:sz w:val="20"/>
        </w:rPr>
        <w:t> :</w:t>
      </w:r>
    </w:p>
    <w:p w14:paraId="4877142F" w14:textId="77777777" w:rsidR="00731B05" w:rsidRDefault="0083378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Un stylo avec un bouchon.</w:t>
      </w:r>
    </w:p>
    <w:p w14:paraId="1B4E3A13" w14:textId="77777777" w:rsidR="00731B05" w:rsidRDefault="00731B05">
      <w:pPr>
        <w:jc w:val="both"/>
        <w:rPr>
          <w:sz w:val="20"/>
        </w:rPr>
      </w:pPr>
    </w:p>
    <w:p w14:paraId="2316AD11" w14:textId="77777777" w:rsidR="00731B05" w:rsidRDefault="00833780">
      <w:pPr>
        <w:ind w:firstLine="708"/>
        <w:jc w:val="both"/>
        <w:rPr>
          <w:sz w:val="20"/>
        </w:rPr>
      </w:pPr>
      <w:r>
        <w:rPr>
          <w:sz w:val="20"/>
          <w:u w:val="single"/>
        </w:rPr>
        <w:t>Protocole expérimental</w:t>
      </w:r>
      <w:r>
        <w:rPr>
          <w:sz w:val="20"/>
        </w:rPr>
        <w:t> :</w:t>
      </w:r>
    </w:p>
    <w:p w14:paraId="37FA2790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 xml:space="preserve">Poser verticalement un stylo débouché sur une table. </w:t>
      </w:r>
      <w:r>
        <w:rPr>
          <w:i/>
          <w:iCs/>
          <w:sz w:val="20"/>
        </w:rPr>
        <w:t>Ne pas faire l’expérience bras tendus ou trop près du visage</w:t>
      </w:r>
      <w:r>
        <w:rPr>
          <w:sz w:val="20"/>
        </w:rPr>
        <w:t>.</w:t>
      </w:r>
    </w:p>
    <w:p w14:paraId="12CC969B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Fermer un œil. Essayer de remettre le capuchon sur le stylo du premier coup.</w:t>
      </w:r>
    </w:p>
    <w:p w14:paraId="4DBA833D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Faire une expérience témoin en recommençant l’expérience les deux yeux ouverts.</w:t>
      </w:r>
    </w:p>
    <w:p w14:paraId="07498737" w14:textId="77777777" w:rsidR="00731B05" w:rsidRDefault="00731B05">
      <w:pPr>
        <w:ind w:left="1416"/>
        <w:jc w:val="both"/>
        <w:rPr>
          <w:sz w:val="20"/>
        </w:rPr>
      </w:pPr>
    </w:p>
    <w:p w14:paraId="2AD50A78" w14:textId="77777777" w:rsidR="00731B05" w:rsidRDefault="00501B0F">
      <w:pPr>
        <w:ind w:left="708"/>
        <w:jc w:val="both"/>
        <w:rPr>
          <w:sz w:val="20"/>
        </w:rPr>
      </w:pPr>
      <w:r>
        <w:rPr>
          <w:sz w:val="20"/>
          <w:u w:val="single"/>
        </w:rPr>
        <w:t>R</w:t>
      </w:r>
      <w:r w:rsidR="00833780">
        <w:rPr>
          <w:sz w:val="20"/>
          <w:u w:val="single"/>
        </w:rPr>
        <w:t>ésultats</w:t>
      </w:r>
      <w:r w:rsidR="00833780">
        <w:rPr>
          <w:sz w:val="20"/>
        </w:rPr>
        <w:t> :</w:t>
      </w:r>
    </w:p>
    <w:p w14:paraId="49FF6DFE" w14:textId="77777777" w:rsidR="00731B05" w:rsidRDefault="00731B05">
      <w:pPr>
        <w:jc w:val="both"/>
        <w:rPr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731B05" w14:paraId="34B01C8E" w14:textId="77777777">
        <w:tc>
          <w:tcPr>
            <w:tcW w:w="1701" w:type="dxa"/>
            <w:vAlign w:val="center"/>
          </w:tcPr>
          <w:p w14:paraId="672B7F4A" w14:textId="77777777" w:rsidR="00731B05" w:rsidRDefault="00833780">
            <w:pPr>
              <w:pStyle w:val="En-tt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Résultats</w:t>
            </w:r>
          </w:p>
        </w:tc>
        <w:tc>
          <w:tcPr>
            <w:tcW w:w="1701" w:type="dxa"/>
            <w:vAlign w:val="center"/>
          </w:tcPr>
          <w:p w14:paraId="0ABF27CE" w14:textId="77777777" w:rsidR="00731B05" w:rsidRDefault="00731B05">
            <w:pPr>
              <w:jc w:val="center"/>
              <w:rPr>
                <w:sz w:val="20"/>
              </w:rPr>
            </w:pPr>
          </w:p>
          <w:p w14:paraId="6266CF38" w14:textId="77777777" w:rsidR="00731B05" w:rsidRDefault="00833780">
            <w:pPr>
              <w:pStyle w:val="En-tt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Stylo fermé du premier coup</w:t>
            </w:r>
          </w:p>
          <w:p w14:paraId="1D2878D4" w14:textId="77777777" w:rsidR="00731B05" w:rsidRDefault="00731B05">
            <w:pPr>
              <w:jc w:val="center"/>
              <w:rPr>
                <w:sz w:val="20"/>
              </w:rPr>
            </w:pPr>
          </w:p>
        </w:tc>
      </w:tr>
      <w:tr w:rsidR="00731B05" w14:paraId="7D586EB4" w14:textId="77777777">
        <w:tc>
          <w:tcPr>
            <w:tcW w:w="1701" w:type="dxa"/>
          </w:tcPr>
          <w:p w14:paraId="63444E9F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En fermant un oeil</w:t>
            </w:r>
          </w:p>
        </w:tc>
        <w:tc>
          <w:tcPr>
            <w:tcW w:w="1701" w:type="dxa"/>
          </w:tcPr>
          <w:p w14:paraId="4E891E33" w14:textId="77777777" w:rsidR="00731B05" w:rsidRDefault="00731B05">
            <w:pPr>
              <w:jc w:val="both"/>
              <w:rPr>
                <w:sz w:val="20"/>
              </w:rPr>
            </w:pPr>
          </w:p>
        </w:tc>
      </w:tr>
      <w:tr w:rsidR="00731B05" w14:paraId="3FEDDD6B" w14:textId="77777777">
        <w:tc>
          <w:tcPr>
            <w:tcW w:w="1701" w:type="dxa"/>
          </w:tcPr>
          <w:p w14:paraId="449BE9F9" w14:textId="77777777" w:rsidR="00731B05" w:rsidRDefault="00833780">
            <w:pPr>
              <w:jc w:val="both"/>
              <w:rPr>
                <w:sz w:val="20"/>
              </w:rPr>
            </w:pPr>
            <w:r>
              <w:rPr>
                <w:sz w:val="20"/>
              </w:rPr>
              <w:t>En ouvrant les deux yeux</w:t>
            </w:r>
          </w:p>
        </w:tc>
        <w:tc>
          <w:tcPr>
            <w:tcW w:w="1701" w:type="dxa"/>
          </w:tcPr>
          <w:p w14:paraId="2C6BD597" w14:textId="77777777" w:rsidR="00731B05" w:rsidRDefault="00731B05">
            <w:pPr>
              <w:jc w:val="both"/>
              <w:rPr>
                <w:sz w:val="20"/>
              </w:rPr>
            </w:pPr>
          </w:p>
        </w:tc>
      </w:tr>
    </w:tbl>
    <w:p w14:paraId="23542A5D" w14:textId="77777777" w:rsidR="00731B05" w:rsidRDefault="00731B05">
      <w:pPr>
        <w:jc w:val="both"/>
        <w:rPr>
          <w:sz w:val="20"/>
        </w:rPr>
      </w:pPr>
    </w:p>
    <w:p w14:paraId="6EE9F91D" w14:textId="77777777" w:rsidR="00731B05" w:rsidRDefault="00833780">
      <w:pPr>
        <w:ind w:firstLine="708"/>
        <w:jc w:val="both"/>
        <w:rPr>
          <w:sz w:val="20"/>
          <w:u w:val="single"/>
        </w:rPr>
      </w:pPr>
      <w:r>
        <w:rPr>
          <w:sz w:val="20"/>
          <w:u w:val="single"/>
        </w:rPr>
        <w:t>Conclusion</w:t>
      </w:r>
      <w:r>
        <w:rPr>
          <w:sz w:val="20"/>
        </w:rPr>
        <w:t> :</w:t>
      </w:r>
    </w:p>
    <w:p w14:paraId="2106CABE" w14:textId="77777777" w:rsidR="00731B05" w:rsidRDefault="00731B05">
      <w:pPr>
        <w:pStyle w:val="Corpsdetexte"/>
        <w:rPr>
          <w:sz w:val="20"/>
        </w:rPr>
      </w:pPr>
    </w:p>
    <w:p w14:paraId="1C9CA295" w14:textId="77777777" w:rsidR="00731B05" w:rsidRDefault="00833780">
      <w:pPr>
        <w:pStyle w:val="Corpsdetexte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4015F383" w14:textId="77777777" w:rsidR="00731B05" w:rsidRDefault="00731B05">
      <w:pPr>
        <w:jc w:val="both"/>
        <w:rPr>
          <w:sz w:val="20"/>
          <w:u w:val="single"/>
        </w:rPr>
      </w:pPr>
    </w:p>
    <w:p w14:paraId="252BCA13" w14:textId="77777777" w:rsidR="00731B05" w:rsidRDefault="00833780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1BF3FA72" w14:textId="77777777" w:rsidR="00731B05" w:rsidRDefault="00965C02">
      <w:pPr>
        <w:rPr>
          <w:sz w:val="20"/>
        </w:rPr>
      </w:pPr>
      <w:r>
        <w:rPr>
          <w:sz w:val="20"/>
        </w:rPr>
        <w:t>____________________________________________________________________________</w:t>
      </w:r>
    </w:p>
    <w:p w14:paraId="79DB9C16" w14:textId="77777777" w:rsidR="00731B05" w:rsidRDefault="00731B05">
      <w:pPr>
        <w:jc w:val="both"/>
        <w:rPr>
          <w:sz w:val="20"/>
        </w:rPr>
      </w:pPr>
    </w:p>
    <w:p w14:paraId="78FFEC6D" w14:textId="77777777" w:rsidR="00731B05" w:rsidRDefault="00833780">
      <w:pPr>
        <w:jc w:val="both"/>
        <w:rPr>
          <w:sz w:val="20"/>
        </w:rPr>
      </w:pPr>
      <w:r>
        <w:rPr>
          <w:sz w:val="20"/>
          <w:u w:val="single"/>
        </w:rPr>
        <w:t>Expérience 1</w:t>
      </w:r>
      <w:r w:rsidR="00501B0F">
        <w:rPr>
          <w:sz w:val="20"/>
          <w:u w:val="single"/>
        </w:rPr>
        <w:t>1</w:t>
      </w:r>
      <w:r>
        <w:rPr>
          <w:sz w:val="20"/>
        </w:rPr>
        <w:t> : La vision : Observer sa pupille avec et sans lumière.</w:t>
      </w:r>
    </w:p>
    <w:p w14:paraId="0D1E1C4B" w14:textId="77777777" w:rsidR="00731B05" w:rsidRDefault="00731B05">
      <w:pPr>
        <w:jc w:val="both"/>
        <w:rPr>
          <w:sz w:val="20"/>
        </w:rPr>
      </w:pPr>
    </w:p>
    <w:p w14:paraId="5730251D" w14:textId="77777777" w:rsidR="00731B05" w:rsidRDefault="00833780">
      <w:pPr>
        <w:pStyle w:val="Corpsdetexte"/>
        <w:ind w:firstLine="708"/>
        <w:rPr>
          <w:sz w:val="20"/>
        </w:rPr>
      </w:pPr>
      <w:r>
        <w:rPr>
          <w:sz w:val="20"/>
          <w:u w:val="single"/>
        </w:rPr>
        <w:t>Matériel</w:t>
      </w:r>
      <w:r>
        <w:rPr>
          <w:sz w:val="20"/>
        </w:rPr>
        <w:t> :</w:t>
      </w:r>
    </w:p>
    <w:p w14:paraId="6D0CA864" w14:textId="77777777" w:rsidR="00731B05" w:rsidRDefault="0083378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Une lampe électrique.</w:t>
      </w:r>
    </w:p>
    <w:p w14:paraId="19A502E2" w14:textId="77777777" w:rsidR="00731B05" w:rsidRDefault="00731B05">
      <w:pPr>
        <w:jc w:val="both"/>
        <w:rPr>
          <w:sz w:val="20"/>
        </w:rPr>
      </w:pPr>
    </w:p>
    <w:p w14:paraId="6A6C69FF" w14:textId="77777777" w:rsidR="00731B05" w:rsidRDefault="00833780">
      <w:pPr>
        <w:ind w:firstLine="708"/>
        <w:jc w:val="both"/>
        <w:rPr>
          <w:sz w:val="20"/>
        </w:rPr>
      </w:pPr>
      <w:r>
        <w:rPr>
          <w:sz w:val="20"/>
          <w:u w:val="single"/>
        </w:rPr>
        <w:t>Protocole expérimental</w:t>
      </w:r>
      <w:r>
        <w:rPr>
          <w:sz w:val="20"/>
        </w:rPr>
        <w:t> :</w:t>
      </w:r>
    </w:p>
    <w:p w14:paraId="5C2B49EE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 xml:space="preserve">Regarder les yeux de votre camarade. </w:t>
      </w:r>
    </w:p>
    <w:p w14:paraId="03C017B1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Eclairer un des yeux avec une lampe électrique, puis l’éteindre. Que constate-t-on ?</w:t>
      </w:r>
    </w:p>
    <w:p w14:paraId="7B5987D0" w14:textId="77777777" w:rsidR="00731B05" w:rsidRDefault="00731B05">
      <w:pPr>
        <w:ind w:left="1416"/>
        <w:jc w:val="both"/>
        <w:rPr>
          <w:sz w:val="20"/>
        </w:rPr>
      </w:pPr>
    </w:p>
    <w:p w14:paraId="34BC1E57" w14:textId="77777777" w:rsidR="00731B05" w:rsidRDefault="00833780">
      <w:pPr>
        <w:ind w:left="708"/>
        <w:jc w:val="both"/>
        <w:rPr>
          <w:sz w:val="20"/>
        </w:rPr>
      </w:pPr>
      <w:r>
        <w:rPr>
          <w:sz w:val="20"/>
          <w:u w:val="single"/>
        </w:rPr>
        <w:t>Résultats</w:t>
      </w:r>
      <w:r>
        <w:rPr>
          <w:sz w:val="20"/>
        </w:rPr>
        <w:t> :</w:t>
      </w:r>
    </w:p>
    <w:p w14:paraId="2FE4B91D" w14:textId="77777777" w:rsidR="00731B05" w:rsidRDefault="00731B05">
      <w:pPr>
        <w:jc w:val="both"/>
        <w:rPr>
          <w:sz w:val="20"/>
        </w:rPr>
      </w:pPr>
    </w:p>
    <w:p w14:paraId="749E4847" w14:textId="77777777" w:rsidR="00731B05" w:rsidRDefault="00833780">
      <w:pPr>
        <w:jc w:val="both"/>
        <w:rPr>
          <w:sz w:val="20"/>
        </w:rPr>
      </w:pPr>
      <w:r>
        <w:rPr>
          <w:sz w:val="20"/>
        </w:rPr>
        <w:t>Complète :</w:t>
      </w:r>
    </w:p>
    <w:p w14:paraId="7747B537" w14:textId="77777777" w:rsidR="00731B05" w:rsidRDefault="00731B05">
      <w:pPr>
        <w:jc w:val="both"/>
        <w:rPr>
          <w:sz w:val="20"/>
        </w:rPr>
      </w:pPr>
    </w:p>
    <w:p w14:paraId="14FFEEB4" w14:textId="77777777" w:rsidR="00731B05" w:rsidRDefault="00833780">
      <w:pPr>
        <w:jc w:val="both"/>
        <w:rPr>
          <w:sz w:val="20"/>
        </w:rPr>
      </w:pPr>
      <w:r>
        <w:rPr>
          <w:sz w:val="20"/>
        </w:rPr>
        <w:t>Après avoir fait l’expérience, je constate …………………………………………………………</w:t>
      </w:r>
    </w:p>
    <w:p w14:paraId="39751C46" w14:textId="77777777" w:rsidR="00731B05" w:rsidRDefault="00731B05">
      <w:pPr>
        <w:jc w:val="both"/>
        <w:rPr>
          <w:sz w:val="20"/>
        </w:rPr>
      </w:pPr>
    </w:p>
    <w:p w14:paraId="5CCA7BB3" w14:textId="77777777" w:rsidR="00731B05" w:rsidRDefault="00833780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5EF86CCC" w14:textId="77777777" w:rsidR="00731B05" w:rsidRDefault="00731B05">
      <w:pPr>
        <w:ind w:firstLine="708"/>
        <w:jc w:val="both"/>
        <w:rPr>
          <w:sz w:val="20"/>
          <w:u w:val="single"/>
        </w:rPr>
      </w:pPr>
    </w:p>
    <w:p w14:paraId="7B72C817" w14:textId="77777777" w:rsidR="00731B05" w:rsidRDefault="00833780">
      <w:pPr>
        <w:ind w:firstLine="708"/>
        <w:jc w:val="both"/>
        <w:rPr>
          <w:sz w:val="20"/>
          <w:u w:val="single"/>
        </w:rPr>
      </w:pPr>
      <w:r>
        <w:rPr>
          <w:sz w:val="20"/>
          <w:u w:val="single"/>
        </w:rPr>
        <w:t>Conclusion</w:t>
      </w:r>
      <w:r>
        <w:rPr>
          <w:sz w:val="20"/>
        </w:rPr>
        <w:t> :</w:t>
      </w:r>
    </w:p>
    <w:p w14:paraId="7D730F77" w14:textId="77777777" w:rsidR="00731B05" w:rsidRDefault="00731B05">
      <w:pPr>
        <w:pStyle w:val="Corpsdetexte"/>
        <w:rPr>
          <w:sz w:val="20"/>
        </w:rPr>
      </w:pPr>
    </w:p>
    <w:p w14:paraId="422544D6" w14:textId="77777777" w:rsidR="00731B05" w:rsidRDefault="00833780">
      <w:pPr>
        <w:pStyle w:val="Corpsdetexte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2ACEA248" w14:textId="77777777" w:rsidR="00731B05" w:rsidRDefault="00731B05">
      <w:pPr>
        <w:jc w:val="both"/>
        <w:rPr>
          <w:sz w:val="20"/>
          <w:u w:val="single"/>
        </w:rPr>
      </w:pPr>
    </w:p>
    <w:p w14:paraId="54346425" w14:textId="77777777" w:rsidR="00731B05" w:rsidRDefault="00833780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78F2BDEC" w14:textId="77777777" w:rsidR="00731B05" w:rsidRDefault="00965C02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</w:t>
      </w:r>
    </w:p>
    <w:p w14:paraId="136D08D0" w14:textId="77777777" w:rsidR="00501B0F" w:rsidRDefault="00501B0F">
      <w:pPr>
        <w:jc w:val="both"/>
        <w:rPr>
          <w:sz w:val="20"/>
          <w:u w:val="single"/>
        </w:rPr>
      </w:pPr>
    </w:p>
    <w:p w14:paraId="58F7D3A0" w14:textId="77777777" w:rsidR="00731B05" w:rsidRDefault="00501B0F">
      <w:pPr>
        <w:jc w:val="both"/>
        <w:rPr>
          <w:sz w:val="20"/>
        </w:rPr>
      </w:pPr>
      <w:r>
        <w:rPr>
          <w:sz w:val="20"/>
          <w:u w:val="single"/>
        </w:rPr>
        <w:t>Expérience 12</w:t>
      </w:r>
      <w:r w:rsidR="00833780">
        <w:rPr>
          <w:sz w:val="20"/>
        </w:rPr>
        <w:t> : La vision : L’oiseau dans la cage.</w:t>
      </w:r>
    </w:p>
    <w:p w14:paraId="367E8694" w14:textId="77777777" w:rsidR="00731B05" w:rsidRDefault="00731B05">
      <w:pPr>
        <w:pStyle w:val="Corpsdetexte"/>
        <w:ind w:firstLine="708"/>
        <w:rPr>
          <w:sz w:val="20"/>
          <w:u w:val="single"/>
        </w:rPr>
      </w:pPr>
    </w:p>
    <w:p w14:paraId="2EFDB35C" w14:textId="77777777" w:rsidR="00731B05" w:rsidRDefault="00833780">
      <w:pPr>
        <w:pStyle w:val="Corpsdetexte"/>
        <w:ind w:firstLine="708"/>
        <w:rPr>
          <w:sz w:val="20"/>
        </w:rPr>
      </w:pPr>
      <w:r>
        <w:rPr>
          <w:sz w:val="20"/>
          <w:u w:val="single"/>
        </w:rPr>
        <w:t>Matériel</w:t>
      </w:r>
      <w:r>
        <w:rPr>
          <w:sz w:val="20"/>
        </w:rPr>
        <w:t> :</w:t>
      </w:r>
    </w:p>
    <w:p w14:paraId="55D690DC" w14:textId="77777777" w:rsidR="00731B05" w:rsidRDefault="0083378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Un carton de 10 cm sur 10 cm.</w:t>
      </w:r>
    </w:p>
    <w:p w14:paraId="238029DB" w14:textId="77777777" w:rsidR="00731B05" w:rsidRDefault="0083378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2 élastiques.</w:t>
      </w:r>
    </w:p>
    <w:p w14:paraId="06D2798C" w14:textId="77777777" w:rsidR="00731B05" w:rsidRDefault="00833780">
      <w:pPr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L’image de la cage et l’image de l’oiseau.</w:t>
      </w:r>
    </w:p>
    <w:p w14:paraId="538DB22C" w14:textId="77777777" w:rsidR="00731B05" w:rsidRDefault="00731B05">
      <w:pPr>
        <w:jc w:val="both"/>
        <w:rPr>
          <w:sz w:val="20"/>
        </w:rPr>
      </w:pPr>
    </w:p>
    <w:p w14:paraId="7DF9124E" w14:textId="77777777" w:rsidR="00731B05" w:rsidRDefault="00833780">
      <w:pPr>
        <w:ind w:firstLine="708"/>
        <w:jc w:val="both"/>
        <w:rPr>
          <w:sz w:val="20"/>
        </w:rPr>
      </w:pPr>
      <w:r>
        <w:rPr>
          <w:sz w:val="20"/>
          <w:u w:val="single"/>
        </w:rPr>
        <w:t>Protocole expérimental</w:t>
      </w:r>
      <w:r>
        <w:rPr>
          <w:sz w:val="20"/>
        </w:rPr>
        <w:t> :</w:t>
      </w:r>
    </w:p>
    <w:p w14:paraId="57402FBF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 xml:space="preserve">Prendre un carton de 10 cm sur 10 cm. Fixer un élastique de chaque côté. </w:t>
      </w:r>
    </w:p>
    <w:p w14:paraId="5474A480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Découper les dessins fournis. Coller d’un côté l’oiseau et de l’autre la cage.</w:t>
      </w:r>
    </w:p>
    <w:p w14:paraId="19D7B4D8" w14:textId="77777777" w:rsidR="00731B05" w:rsidRDefault="00833780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Faire tourner très vite en enroulant l’élastique et en le relâchant. Que constate-t-on ?</w:t>
      </w:r>
    </w:p>
    <w:p w14:paraId="03417CFE" w14:textId="77777777" w:rsidR="00731B05" w:rsidRDefault="00731B05">
      <w:pPr>
        <w:ind w:left="1416"/>
        <w:jc w:val="both"/>
        <w:rPr>
          <w:sz w:val="20"/>
        </w:rPr>
      </w:pPr>
    </w:p>
    <w:p w14:paraId="0264CA6F" w14:textId="77777777" w:rsidR="00731B05" w:rsidRDefault="00833780">
      <w:pPr>
        <w:ind w:left="708"/>
        <w:jc w:val="both"/>
        <w:rPr>
          <w:sz w:val="20"/>
        </w:rPr>
      </w:pPr>
      <w:r>
        <w:rPr>
          <w:sz w:val="20"/>
          <w:u w:val="single"/>
        </w:rPr>
        <w:t>Résultats</w:t>
      </w:r>
      <w:r>
        <w:rPr>
          <w:sz w:val="20"/>
        </w:rPr>
        <w:t> :</w:t>
      </w:r>
    </w:p>
    <w:p w14:paraId="6FB6B39B" w14:textId="77777777" w:rsidR="00731B05" w:rsidRDefault="00731B05">
      <w:pPr>
        <w:jc w:val="both"/>
        <w:rPr>
          <w:sz w:val="20"/>
        </w:rPr>
      </w:pPr>
    </w:p>
    <w:p w14:paraId="4F152362" w14:textId="77777777" w:rsidR="00731B05" w:rsidRDefault="00833780">
      <w:pPr>
        <w:jc w:val="both"/>
        <w:rPr>
          <w:sz w:val="20"/>
        </w:rPr>
      </w:pPr>
      <w:r>
        <w:rPr>
          <w:sz w:val="20"/>
        </w:rPr>
        <w:t>Complète :</w:t>
      </w:r>
    </w:p>
    <w:p w14:paraId="78FB5651" w14:textId="77777777" w:rsidR="00731B05" w:rsidRDefault="00731B05">
      <w:pPr>
        <w:jc w:val="both"/>
        <w:rPr>
          <w:sz w:val="20"/>
        </w:rPr>
      </w:pPr>
    </w:p>
    <w:p w14:paraId="5D2B5AF5" w14:textId="77777777" w:rsidR="00731B05" w:rsidRDefault="00833780">
      <w:pPr>
        <w:jc w:val="both"/>
        <w:rPr>
          <w:sz w:val="20"/>
        </w:rPr>
      </w:pPr>
      <w:r>
        <w:rPr>
          <w:sz w:val="20"/>
        </w:rPr>
        <w:t>Après avoir fait l’expérience, je constate …………………………………………………………</w:t>
      </w:r>
    </w:p>
    <w:p w14:paraId="634D5AD1" w14:textId="77777777" w:rsidR="00731B05" w:rsidRDefault="00731B05">
      <w:pPr>
        <w:jc w:val="both"/>
        <w:rPr>
          <w:sz w:val="20"/>
        </w:rPr>
      </w:pPr>
    </w:p>
    <w:p w14:paraId="29A200C2" w14:textId="77777777" w:rsidR="00731B05" w:rsidRDefault="00833780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4703DD7B" w14:textId="77777777" w:rsidR="00731B05" w:rsidRDefault="00731B05">
      <w:pPr>
        <w:jc w:val="both"/>
        <w:rPr>
          <w:sz w:val="20"/>
          <w:u w:val="single"/>
        </w:rPr>
      </w:pPr>
    </w:p>
    <w:p w14:paraId="7A548AB3" w14:textId="77777777" w:rsidR="00731B05" w:rsidRDefault="00833780">
      <w:pPr>
        <w:ind w:firstLine="708"/>
        <w:jc w:val="both"/>
        <w:rPr>
          <w:sz w:val="20"/>
          <w:u w:val="single"/>
        </w:rPr>
      </w:pPr>
      <w:r>
        <w:rPr>
          <w:sz w:val="20"/>
          <w:u w:val="single"/>
        </w:rPr>
        <w:t>Conclusion</w:t>
      </w:r>
      <w:r>
        <w:rPr>
          <w:sz w:val="20"/>
        </w:rPr>
        <w:t> :</w:t>
      </w:r>
    </w:p>
    <w:p w14:paraId="1859FF1F" w14:textId="77777777" w:rsidR="00731B05" w:rsidRDefault="00731B05">
      <w:pPr>
        <w:pStyle w:val="Corpsdetexte"/>
        <w:rPr>
          <w:sz w:val="20"/>
        </w:rPr>
      </w:pPr>
    </w:p>
    <w:p w14:paraId="4F9D191C" w14:textId="77777777" w:rsidR="00731B05" w:rsidRDefault="00833780">
      <w:pPr>
        <w:pStyle w:val="Corpsdetexte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58D920A3" w14:textId="77777777" w:rsidR="00731B05" w:rsidRDefault="00965C02">
      <w:pPr>
        <w:jc w:val="both"/>
        <w:rPr>
          <w:sz w:val="20"/>
          <w:u w:val="single"/>
        </w:rPr>
      </w:pPr>
      <w:r>
        <w:rPr>
          <w:sz w:val="20"/>
          <w:u w:val="single"/>
        </w:rPr>
        <w:t>____________________________________________________________________________</w:t>
      </w:r>
    </w:p>
    <w:p w14:paraId="1CC5E269" w14:textId="77777777" w:rsidR="00731B05" w:rsidRDefault="00731B05">
      <w:pPr>
        <w:jc w:val="both"/>
        <w:rPr>
          <w:sz w:val="20"/>
          <w:u w:val="single"/>
        </w:rPr>
      </w:pPr>
    </w:p>
    <w:p w14:paraId="6E8B9DC6" w14:textId="77777777" w:rsidR="00731B05" w:rsidRDefault="00501B0F">
      <w:pPr>
        <w:jc w:val="both"/>
        <w:rPr>
          <w:sz w:val="20"/>
        </w:rPr>
      </w:pPr>
      <w:r>
        <w:rPr>
          <w:sz w:val="20"/>
          <w:u w:val="single"/>
        </w:rPr>
        <w:t>Sur table 13</w:t>
      </w:r>
      <w:r w:rsidR="00833780">
        <w:rPr>
          <w:sz w:val="20"/>
        </w:rPr>
        <w:t> : Les illusions visuelles.</w:t>
      </w:r>
    </w:p>
    <w:p w14:paraId="7D30A7A4" w14:textId="77777777" w:rsidR="00965C02" w:rsidRDefault="00833780">
      <w:pPr>
        <w:pStyle w:val="NormalWeb"/>
        <w:rPr>
          <w:sz w:val="20"/>
        </w:rPr>
      </w:pPr>
      <w:r>
        <w:rPr>
          <w:sz w:val="20"/>
        </w:rPr>
        <w:t>A - Place la tranche de ton cahier le long de la ligne A et tiens-le verticalement. Appuie ton front et ton nez sur le bord du cahier et regarde les dessins.</w:t>
      </w:r>
      <w:r w:rsidR="00965C02" w:rsidRPr="00965C02">
        <w:rPr>
          <w:sz w:val="20"/>
        </w:rPr>
        <w:t xml:space="preserve"> </w:t>
      </w:r>
    </w:p>
    <w:p w14:paraId="4E9C4260" w14:textId="64955C91" w:rsidR="00731B05" w:rsidRDefault="00456F10">
      <w:pPr>
        <w:pStyle w:val="NormalWeb"/>
        <w:rPr>
          <w:sz w:val="20"/>
        </w:rPr>
      </w:pPr>
      <w:r>
        <w:rPr>
          <w:noProof/>
          <w:sz w:val="20"/>
        </w:rPr>
        <w:drawing>
          <wp:inline distT="0" distB="0" distL="0" distR="0" wp14:anchorId="26D15A3E" wp14:editId="46E89B29">
            <wp:extent cx="4772025" cy="1219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B4A32" w14:textId="77777777" w:rsidR="00731B05" w:rsidRDefault="00833780">
      <w:pPr>
        <w:pStyle w:val="NormalWeb"/>
        <w:ind w:firstLine="708"/>
        <w:rPr>
          <w:sz w:val="20"/>
        </w:rPr>
      </w:pPr>
      <w:r>
        <w:rPr>
          <w:sz w:val="20"/>
        </w:rPr>
        <w:t>1/ Ferme ton œil droit. Que vois-tu ?……………………………………………………</w:t>
      </w:r>
    </w:p>
    <w:p w14:paraId="554A3A87" w14:textId="77777777" w:rsidR="00731B05" w:rsidRDefault="00833780">
      <w:pPr>
        <w:pStyle w:val="NormalWeb"/>
        <w:ind w:firstLine="708"/>
        <w:rPr>
          <w:sz w:val="20"/>
        </w:rPr>
      </w:pPr>
      <w:r>
        <w:rPr>
          <w:sz w:val="20"/>
        </w:rPr>
        <w:t>2/ Ferme ton œil gauche. Que vois-tu ?…………………………………………………</w:t>
      </w:r>
    </w:p>
    <w:p w14:paraId="1BB42922" w14:textId="77777777" w:rsidR="00731B05" w:rsidRDefault="00833780">
      <w:pPr>
        <w:ind w:firstLine="708"/>
        <w:jc w:val="both"/>
        <w:rPr>
          <w:sz w:val="20"/>
        </w:rPr>
      </w:pPr>
      <w:r>
        <w:rPr>
          <w:sz w:val="20"/>
        </w:rPr>
        <w:t>3/ Ouvre les deux yeux en même temps et fixe longuement les dessins. Dans le cadre, dessine ce que tu vois :</w:t>
      </w:r>
    </w:p>
    <w:p w14:paraId="699AB9E4" w14:textId="77777777" w:rsidR="00731B05" w:rsidRDefault="00731B05">
      <w:pPr>
        <w:jc w:val="both"/>
        <w:rPr>
          <w:sz w:val="20"/>
        </w:rPr>
      </w:pPr>
    </w:p>
    <w:p w14:paraId="6FDA5709" w14:textId="77777777" w:rsidR="00731B05" w:rsidRDefault="00833780">
      <w:pPr>
        <w:jc w:val="both"/>
        <w:rPr>
          <w:sz w:val="20"/>
        </w:rPr>
      </w:pPr>
      <w:r>
        <w:rPr>
          <w:sz w:val="20"/>
        </w:rPr>
        <w:t>B – Regarde ces dessins</w:t>
      </w:r>
      <w:r w:rsidR="00965C02">
        <w:rPr>
          <w:sz w:val="20"/>
        </w:rPr>
        <w:t xml:space="preserve"> </w:t>
      </w:r>
    </w:p>
    <w:p w14:paraId="2649F419" w14:textId="77777777" w:rsidR="00965C02" w:rsidRDefault="00965C02">
      <w:pPr>
        <w:jc w:val="both"/>
        <w:rPr>
          <w:sz w:val="20"/>
        </w:rPr>
      </w:pPr>
    </w:p>
    <w:p w14:paraId="7E26386C" w14:textId="77777777" w:rsidR="00965C02" w:rsidRDefault="00965C02">
      <w:pPr>
        <w:jc w:val="both"/>
        <w:rPr>
          <w:sz w:val="20"/>
        </w:rPr>
      </w:pPr>
      <w:r>
        <w:rPr>
          <w:sz w:val="20"/>
        </w:rPr>
        <w:t>Sans matériel de géométrie, répond aux questions :</w:t>
      </w:r>
    </w:p>
    <w:p w14:paraId="1B4F832B" w14:textId="77777777" w:rsidR="00731B05" w:rsidRDefault="00731B05">
      <w:pPr>
        <w:jc w:val="both"/>
        <w:rPr>
          <w:sz w:val="20"/>
        </w:rPr>
      </w:pPr>
    </w:p>
    <w:p w14:paraId="5467CCE1" w14:textId="77777777" w:rsidR="00731B05" w:rsidRDefault="00833780">
      <w:pPr>
        <w:jc w:val="both"/>
        <w:rPr>
          <w:sz w:val="20"/>
        </w:rPr>
      </w:pPr>
      <w:r>
        <w:rPr>
          <w:sz w:val="20"/>
        </w:rPr>
        <w:tab/>
        <w:t>1/ Dessine dans le cadre les lignes a et b.</w:t>
      </w:r>
    </w:p>
    <w:p w14:paraId="2D2BBFC9" w14:textId="77777777" w:rsidR="00965C02" w:rsidRDefault="00965C02">
      <w:pPr>
        <w:jc w:val="both"/>
        <w:rPr>
          <w:sz w:val="20"/>
        </w:rPr>
      </w:pPr>
    </w:p>
    <w:p w14:paraId="02695904" w14:textId="4D70D8E5" w:rsidR="00731B05" w:rsidRDefault="00456F10" w:rsidP="00965C02">
      <w:pPr>
        <w:jc w:val="center"/>
      </w:pPr>
      <w:r>
        <w:rPr>
          <w:noProof/>
          <w:sz w:val="20"/>
        </w:rPr>
        <w:drawing>
          <wp:inline distT="0" distB="0" distL="0" distR="0" wp14:anchorId="487FC128" wp14:editId="325DA432">
            <wp:extent cx="2028825" cy="13906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89D83" w14:textId="77777777" w:rsidR="00731B05" w:rsidRPr="00965C02" w:rsidRDefault="00833780" w:rsidP="00965C02">
      <w:pPr>
        <w:pStyle w:val="NormalWeb"/>
        <w:ind w:left="708"/>
        <w:rPr>
          <w:sz w:val="20"/>
        </w:rPr>
      </w:pPr>
      <w:r w:rsidRPr="00965C02">
        <w:rPr>
          <w:sz w:val="20"/>
        </w:rPr>
        <w:t>2/ Dessine dans le cadre la figure qui est dans les cercles.</w:t>
      </w:r>
    </w:p>
    <w:p w14:paraId="7A0F60C3" w14:textId="77777777" w:rsidR="00731B05" w:rsidRDefault="00731B05">
      <w:pPr>
        <w:ind w:firstLine="708"/>
        <w:jc w:val="both"/>
      </w:pPr>
    </w:p>
    <w:p w14:paraId="3B001632" w14:textId="3C301835" w:rsidR="00731B05" w:rsidRDefault="00456F10" w:rsidP="00965C02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822040E" wp14:editId="156AC5B9">
            <wp:extent cx="2876550" cy="1390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051A9" w14:textId="77777777" w:rsidR="00731B05" w:rsidRDefault="00731B05">
      <w:pPr>
        <w:jc w:val="both"/>
        <w:rPr>
          <w:sz w:val="20"/>
        </w:rPr>
      </w:pPr>
    </w:p>
    <w:p w14:paraId="43297D89" w14:textId="77777777" w:rsidR="00965C02" w:rsidRDefault="00BF399F" w:rsidP="00965C02">
      <w:pPr>
        <w:pStyle w:val="NormalWeb"/>
        <w:ind w:left="708"/>
        <w:jc w:val="center"/>
        <w:rPr>
          <w:sz w:val="20"/>
        </w:rPr>
      </w:pPr>
      <w:r>
        <w:rPr>
          <w:sz w:val="20"/>
        </w:rPr>
        <w:t>3</w:t>
      </w:r>
      <w:r w:rsidR="00833780">
        <w:rPr>
          <w:sz w:val="20"/>
        </w:rPr>
        <w:t>/ Que vois-tu plus grand : le bord du chapeau ou sa hauteur ?…………………………</w:t>
      </w:r>
    </w:p>
    <w:p w14:paraId="29C1D301" w14:textId="30CE4002" w:rsidR="00731B05" w:rsidRDefault="00833780" w:rsidP="00965C02">
      <w:pPr>
        <w:pStyle w:val="NormalWeb"/>
        <w:ind w:left="708"/>
        <w:jc w:val="center"/>
        <w:rPr>
          <w:sz w:val="20"/>
        </w:rPr>
      </w:pPr>
      <w:r>
        <w:rPr>
          <w:sz w:val="20"/>
        </w:rPr>
        <w:br/>
      </w:r>
      <w:r w:rsidR="00456F10">
        <w:rPr>
          <w:noProof/>
          <w:sz w:val="20"/>
        </w:rPr>
        <w:drawing>
          <wp:inline distT="0" distB="0" distL="0" distR="0" wp14:anchorId="7C0275D5" wp14:editId="2E7A9C63">
            <wp:extent cx="1143000" cy="11811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885DD" w14:textId="74716941" w:rsidR="00731B05" w:rsidRDefault="00833780" w:rsidP="00965C02">
      <w:pPr>
        <w:pStyle w:val="NormalWeb"/>
        <w:ind w:left="708"/>
        <w:jc w:val="center"/>
        <w:rPr>
          <w:sz w:val="20"/>
        </w:rPr>
      </w:pPr>
      <w:r>
        <w:rPr>
          <w:sz w:val="20"/>
        </w:rPr>
        <w:t>4/ Que vois-tu plus grand : le petit carré blanc ou le petit carré noir ?…………………</w:t>
      </w:r>
      <w:r>
        <w:rPr>
          <w:sz w:val="20"/>
        </w:rPr>
        <w:br/>
      </w:r>
      <w:r w:rsidR="00456F10">
        <w:rPr>
          <w:noProof/>
          <w:sz w:val="20"/>
        </w:rPr>
        <w:drawing>
          <wp:inline distT="0" distB="0" distL="0" distR="0" wp14:anchorId="056F6A0A" wp14:editId="209AF9E4">
            <wp:extent cx="2124075" cy="11811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5" r="33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4211D" w14:textId="77777777" w:rsidR="00731B05" w:rsidRDefault="00833780">
      <w:pPr>
        <w:pStyle w:val="NormalWeb"/>
        <w:ind w:left="708"/>
        <w:rPr>
          <w:sz w:val="20"/>
        </w:rPr>
      </w:pPr>
      <w:r>
        <w:rPr>
          <w:sz w:val="20"/>
        </w:rPr>
        <w:t>5/ Une des 4 lignes droites se prolonge derrière la bande. Laquelle ?…………………</w:t>
      </w:r>
    </w:p>
    <w:p w14:paraId="4D37275B" w14:textId="6CDF2B1E" w:rsidR="00731B05" w:rsidRDefault="00456F10" w:rsidP="00965C02">
      <w:pPr>
        <w:pStyle w:val="NormalWeb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E43A646" wp14:editId="51094D16">
            <wp:extent cx="1676400" cy="11811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B562" w14:textId="77777777" w:rsidR="00731B05" w:rsidRDefault="00833780">
      <w:pPr>
        <w:jc w:val="both"/>
        <w:rPr>
          <w:sz w:val="20"/>
        </w:rPr>
      </w:pPr>
      <w:r>
        <w:rPr>
          <w:sz w:val="20"/>
        </w:rPr>
        <w:lastRenderedPageBreak/>
        <w:t xml:space="preserve">A l'aide d'une règle et d'une bande de papier pour prendre des repères, contrôle si tes réponses sont justes ou fausses et </w:t>
      </w:r>
      <w:r w:rsidR="00803752">
        <w:rPr>
          <w:sz w:val="20"/>
        </w:rPr>
        <w:t xml:space="preserve">tu </w:t>
      </w:r>
      <w:r>
        <w:rPr>
          <w:sz w:val="20"/>
        </w:rPr>
        <w:t>remplis le tableau suivant :</w:t>
      </w:r>
    </w:p>
    <w:p w14:paraId="55545CF2" w14:textId="77777777" w:rsidR="00731B05" w:rsidRDefault="00731B05">
      <w:pPr>
        <w:jc w:val="both"/>
        <w:rPr>
          <w:sz w:val="20"/>
        </w:rPr>
      </w:pPr>
    </w:p>
    <w:tbl>
      <w:tblPr>
        <w:tblW w:w="5000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3"/>
        <w:gridCol w:w="1911"/>
        <w:gridCol w:w="1817"/>
        <w:gridCol w:w="3262"/>
      </w:tblGrid>
      <w:tr w:rsidR="00731B05" w14:paraId="6788698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EA2C8" w14:textId="77777777" w:rsidR="00731B05" w:rsidRDefault="00731B0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79797" w14:textId="77777777" w:rsidR="00731B05" w:rsidRDefault="00833780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juste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F59E4" w14:textId="77777777" w:rsidR="00731B05" w:rsidRDefault="00833780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faux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85818" w14:textId="77777777" w:rsidR="00731B05" w:rsidRDefault="00833780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explique</w:t>
            </w:r>
          </w:p>
        </w:tc>
      </w:tr>
      <w:tr w:rsidR="00731B05" w14:paraId="19C8609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4836E" w14:textId="77777777" w:rsidR="00731B05" w:rsidRDefault="00833780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2FFAF" w14:textId="77777777" w:rsidR="00731B05" w:rsidRDefault="00731B0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7A5A1" w14:textId="77777777" w:rsidR="00731B05" w:rsidRDefault="00731B0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9EF26" w14:textId="77777777" w:rsidR="00731B05" w:rsidRDefault="00731B05">
            <w:pPr>
              <w:rPr>
                <w:sz w:val="20"/>
              </w:rPr>
            </w:pPr>
          </w:p>
        </w:tc>
      </w:tr>
      <w:tr w:rsidR="00731B05" w14:paraId="74E58B6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E6E40" w14:textId="77777777" w:rsidR="00731B05" w:rsidRDefault="00833780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86E96" w14:textId="77777777" w:rsidR="00731B05" w:rsidRDefault="00731B0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72218" w14:textId="77777777" w:rsidR="00731B05" w:rsidRDefault="00731B0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3D600" w14:textId="77777777" w:rsidR="00731B05" w:rsidRDefault="00731B05">
            <w:pPr>
              <w:rPr>
                <w:sz w:val="20"/>
              </w:rPr>
            </w:pPr>
          </w:p>
        </w:tc>
      </w:tr>
      <w:tr w:rsidR="00731B05" w14:paraId="0A3E089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1BA3F" w14:textId="77777777" w:rsidR="00731B05" w:rsidRDefault="00833780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2D5D6" w14:textId="77777777" w:rsidR="00731B05" w:rsidRDefault="00731B0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22925" w14:textId="77777777" w:rsidR="00731B05" w:rsidRDefault="00731B0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11EF9" w14:textId="77777777" w:rsidR="00731B05" w:rsidRDefault="00731B05">
            <w:pPr>
              <w:rPr>
                <w:sz w:val="20"/>
              </w:rPr>
            </w:pPr>
          </w:p>
        </w:tc>
      </w:tr>
      <w:tr w:rsidR="00731B05" w14:paraId="2B4ECFD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BF29B" w14:textId="77777777" w:rsidR="00731B05" w:rsidRDefault="00833780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6D9CE" w14:textId="77777777" w:rsidR="00731B05" w:rsidRDefault="00731B0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EA833" w14:textId="77777777" w:rsidR="00731B05" w:rsidRDefault="00731B0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789D1" w14:textId="77777777" w:rsidR="00731B05" w:rsidRDefault="00731B05">
            <w:pPr>
              <w:rPr>
                <w:sz w:val="20"/>
              </w:rPr>
            </w:pPr>
          </w:p>
        </w:tc>
      </w:tr>
      <w:tr w:rsidR="00731B05" w14:paraId="301EEE6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979A7" w14:textId="77777777" w:rsidR="00731B05" w:rsidRDefault="00833780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CB4C3" w14:textId="77777777" w:rsidR="00731B05" w:rsidRDefault="00731B0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F866A" w14:textId="77777777" w:rsidR="00731B05" w:rsidRDefault="00731B0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467CD" w14:textId="77777777" w:rsidR="00731B05" w:rsidRDefault="00731B05">
            <w:pPr>
              <w:rPr>
                <w:sz w:val="20"/>
              </w:rPr>
            </w:pPr>
          </w:p>
        </w:tc>
      </w:tr>
    </w:tbl>
    <w:p w14:paraId="2DACB179" w14:textId="77777777" w:rsidR="00731B05" w:rsidRDefault="00833780">
      <w:pPr>
        <w:pStyle w:val="NormalWeb"/>
        <w:rPr>
          <w:sz w:val="20"/>
        </w:rPr>
      </w:pPr>
      <w:r>
        <w:rPr>
          <w:sz w:val="20"/>
        </w:rPr>
        <w:t>C - Fixe avec attention le corps du papillon jusqu'à ce que tu ressentes de la fatigue : puis fixe le centre du rectangle blanc. Que vois-tu ?</w:t>
      </w:r>
    </w:p>
    <w:p w14:paraId="55213072" w14:textId="607BC6CA" w:rsidR="00731B05" w:rsidRDefault="00456F10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44E9E74" wp14:editId="12D069E9">
            <wp:extent cx="4048125" cy="11239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C55CF" w14:textId="77777777" w:rsidR="00731B05" w:rsidRDefault="00965C02">
      <w:pPr>
        <w:jc w:val="both"/>
        <w:rPr>
          <w:sz w:val="20"/>
        </w:rPr>
      </w:pPr>
      <w:r>
        <w:rPr>
          <w:sz w:val="20"/>
        </w:rPr>
        <w:t>D</w:t>
      </w:r>
      <w:r w:rsidR="00833780">
        <w:rPr>
          <w:sz w:val="20"/>
        </w:rPr>
        <w:t xml:space="preserve"> - Que vois-tu  sur le dessin A ?…………………………………………………………………</w:t>
      </w:r>
    </w:p>
    <w:p w14:paraId="0C84E295" w14:textId="77777777" w:rsidR="00803752" w:rsidRDefault="00803752">
      <w:pPr>
        <w:jc w:val="both"/>
        <w:rPr>
          <w:sz w:val="20"/>
        </w:rPr>
      </w:pPr>
    </w:p>
    <w:p w14:paraId="60F535AF" w14:textId="721133D8" w:rsidR="00731B05" w:rsidRDefault="00456F10" w:rsidP="00965C02">
      <w:pPr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218581" wp14:editId="2B86EBCF">
                <wp:simplePos x="0" y="0"/>
                <wp:positionH relativeFrom="column">
                  <wp:posOffset>2478405</wp:posOffset>
                </wp:positionH>
                <wp:positionV relativeFrom="paragraph">
                  <wp:posOffset>48260</wp:posOffset>
                </wp:positionV>
                <wp:extent cx="333375" cy="285750"/>
                <wp:effectExtent l="0" t="0" r="635" b="4445"/>
                <wp:wrapNone/>
                <wp:docPr id="4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E6E5" w14:textId="77777777" w:rsidR="00731B05" w:rsidRDefault="00833780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18581"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26" type="#_x0000_t202" style="position:absolute;left:0;text-align:left;margin-left:195.15pt;margin-top:3.8pt;width:26.2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" filled="f" stroked="f">
                <v:textbox>
                  <w:txbxContent>
                    <w:p w14:paraId="38E5E6E5" w14:textId="77777777" w:rsidR="00731B05" w:rsidRDefault="0083378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5C0B9CFF" wp14:editId="71159865">
            <wp:extent cx="2152650" cy="111442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24" r="46823" b="-2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96652" w14:textId="77777777" w:rsidR="00731B05" w:rsidRDefault="00833780">
      <w:pPr>
        <w:jc w:val="both"/>
        <w:rPr>
          <w:sz w:val="20"/>
        </w:rPr>
      </w:pPr>
      <w:r>
        <w:rPr>
          <w:sz w:val="20"/>
        </w:rPr>
        <w:t>E - Que vois-tu  sur le dessin B ?…………………………………………………………………</w:t>
      </w:r>
    </w:p>
    <w:p w14:paraId="7B773944" w14:textId="1B04C036" w:rsidR="00965C02" w:rsidRDefault="00456F10" w:rsidP="00965C02">
      <w:pPr>
        <w:pStyle w:val="NormalWeb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2DBA5" wp14:editId="2795059B">
                <wp:simplePos x="0" y="0"/>
                <wp:positionH relativeFrom="column">
                  <wp:posOffset>3145790</wp:posOffset>
                </wp:positionH>
                <wp:positionV relativeFrom="paragraph">
                  <wp:posOffset>154305</wp:posOffset>
                </wp:positionV>
                <wp:extent cx="514350" cy="381000"/>
                <wp:effectExtent l="0" t="0" r="0" b="0"/>
                <wp:wrapNone/>
                <wp:docPr id="4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809DF" w14:textId="77777777" w:rsidR="00731B05" w:rsidRDefault="00833780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2DBA5" id="Text Box 155" o:spid="_x0000_s1027" type="#_x0000_t202" style="position:absolute;left:0;text-align:left;margin-left:247.7pt;margin-top:12.15pt;width:40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" filled="f" stroked="f">
                <v:textbox>
                  <w:txbxContent>
                    <w:p w14:paraId="7B7809DF" w14:textId="77777777" w:rsidR="00731B05" w:rsidRDefault="00833780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51013031" wp14:editId="58487B47">
            <wp:extent cx="1552575" cy="113347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47" t="46988" b="5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CF1F8" w14:textId="77777777" w:rsidR="00BF399F" w:rsidRDefault="00BF399F" w:rsidP="00BF399F">
      <w:pPr>
        <w:pStyle w:val="NormalWeb"/>
        <w:rPr>
          <w:sz w:val="20"/>
        </w:rPr>
      </w:pPr>
    </w:p>
    <w:p w14:paraId="623B9221" w14:textId="77777777" w:rsidR="00731B05" w:rsidRDefault="00833780" w:rsidP="00BF399F">
      <w:pPr>
        <w:pStyle w:val="NormalWeb"/>
        <w:rPr>
          <w:sz w:val="20"/>
        </w:rPr>
      </w:pPr>
      <w:r>
        <w:rPr>
          <w:sz w:val="20"/>
        </w:rPr>
        <w:t>F - On peut dessiner des objets qui ne peuvent pas exister : Observe, que vois-tu ?</w:t>
      </w:r>
    </w:p>
    <w:p w14:paraId="2261F06E" w14:textId="77777777" w:rsidR="00965C02" w:rsidRDefault="00965C02" w:rsidP="00965C02">
      <w:pPr>
        <w:pStyle w:val="NormalWeb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……………………………………………………………………………………………..</w:t>
      </w:r>
    </w:p>
    <w:p w14:paraId="225169C7" w14:textId="0D485182" w:rsidR="00731B05" w:rsidRDefault="00456F10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5A2AD2E" wp14:editId="3586BE89">
            <wp:extent cx="4048125" cy="14954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3CB84" w14:textId="77777777" w:rsidR="00731B05" w:rsidRDefault="00833780">
      <w:pPr>
        <w:pStyle w:val="NormalWeb"/>
        <w:ind w:firstLine="708"/>
        <w:rPr>
          <w:sz w:val="20"/>
        </w:rPr>
      </w:pPr>
      <w:r>
        <w:rPr>
          <w:sz w:val="20"/>
        </w:rPr>
        <w:t>1/ Combien y-a-t-il de bâtons ?…………………………………………………………</w:t>
      </w:r>
    </w:p>
    <w:p w14:paraId="31B340B9" w14:textId="75F96B5B" w:rsidR="00965C02" w:rsidRDefault="00456F10" w:rsidP="00965C02">
      <w:pPr>
        <w:pStyle w:val="NormalWeb"/>
        <w:ind w:firstLine="708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CDA8E56" wp14:editId="5D969C5C">
            <wp:extent cx="2714625" cy="149542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6D4C5" w14:textId="77777777" w:rsidR="00731B05" w:rsidRDefault="00833780">
      <w:pPr>
        <w:ind w:firstLine="708"/>
        <w:rPr>
          <w:sz w:val="20"/>
        </w:rPr>
      </w:pPr>
      <w:r>
        <w:rPr>
          <w:sz w:val="20"/>
        </w:rPr>
        <w:t>2 / Avec trois baguettes, essaie de fabriquer cet objet. Est-ce possible ?………………</w:t>
      </w:r>
    </w:p>
    <w:p w14:paraId="1ADD620F" w14:textId="7C300637" w:rsidR="00965C02" w:rsidRDefault="00456F10" w:rsidP="00965C02">
      <w:pPr>
        <w:ind w:firstLine="708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7933DCE" wp14:editId="38F3CDEE">
            <wp:extent cx="1390650" cy="149542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7A0C8" w14:textId="77777777" w:rsidR="00731B05" w:rsidRDefault="00731B05">
      <w:pPr>
        <w:jc w:val="both"/>
        <w:rPr>
          <w:sz w:val="20"/>
        </w:rPr>
      </w:pPr>
    </w:p>
    <w:p w14:paraId="51AFEF7F" w14:textId="77777777" w:rsidR="00BF399F" w:rsidRDefault="00BF399F">
      <w:pPr>
        <w:pStyle w:val="Corpsdetexte"/>
        <w:rPr>
          <w:sz w:val="20"/>
        </w:rPr>
      </w:pPr>
    </w:p>
    <w:p w14:paraId="6583C8FB" w14:textId="77777777" w:rsidR="00BF399F" w:rsidRDefault="00BF399F">
      <w:pPr>
        <w:pStyle w:val="Corpsdetexte"/>
        <w:rPr>
          <w:sz w:val="20"/>
        </w:rPr>
      </w:pPr>
    </w:p>
    <w:p w14:paraId="0BC229F7" w14:textId="77777777" w:rsidR="00BF399F" w:rsidRDefault="00BF399F">
      <w:pPr>
        <w:pStyle w:val="Corpsdetexte"/>
        <w:rPr>
          <w:sz w:val="20"/>
        </w:rPr>
      </w:pPr>
    </w:p>
    <w:p w14:paraId="32D0A7F9" w14:textId="77777777" w:rsidR="00BF399F" w:rsidRDefault="00BF399F">
      <w:pPr>
        <w:pStyle w:val="Corpsdetexte"/>
        <w:rPr>
          <w:sz w:val="20"/>
        </w:rPr>
      </w:pPr>
    </w:p>
    <w:p w14:paraId="09C8BAA0" w14:textId="77777777" w:rsidR="00BF399F" w:rsidRDefault="00BF399F">
      <w:pPr>
        <w:pStyle w:val="Corpsdetexte"/>
        <w:rPr>
          <w:sz w:val="20"/>
        </w:rPr>
      </w:pPr>
    </w:p>
    <w:p w14:paraId="74AC4451" w14:textId="77777777" w:rsidR="00731B05" w:rsidRDefault="00833780">
      <w:pPr>
        <w:pStyle w:val="Corpsdetexte"/>
        <w:rPr>
          <w:sz w:val="20"/>
        </w:rPr>
      </w:pPr>
      <w:r>
        <w:rPr>
          <w:sz w:val="20"/>
        </w:rPr>
        <w:lastRenderedPageBreak/>
        <w:t xml:space="preserve">G – Y-a-t-il un segment plus long que l’autre ? Observe puis vérifie avec </w:t>
      </w:r>
      <w:r w:rsidR="00965C02">
        <w:rPr>
          <w:sz w:val="20"/>
        </w:rPr>
        <w:t>ta règle</w:t>
      </w:r>
      <w:r>
        <w:rPr>
          <w:sz w:val="20"/>
        </w:rPr>
        <w:t>.</w:t>
      </w:r>
    </w:p>
    <w:p w14:paraId="0FC5E079" w14:textId="77777777" w:rsidR="00731B05" w:rsidRDefault="00731B05">
      <w:pPr>
        <w:pStyle w:val="Corpsdetexte"/>
        <w:rPr>
          <w:sz w:val="20"/>
        </w:rPr>
      </w:pPr>
    </w:p>
    <w:p w14:paraId="35413DFA" w14:textId="77777777" w:rsidR="00731B05" w:rsidRDefault="00833780">
      <w:pPr>
        <w:pStyle w:val="Corpsdetexte"/>
      </w:pPr>
      <w:r>
        <w:t>……………………………………………………………………………………</w:t>
      </w:r>
    </w:p>
    <w:p w14:paraId="22F36641" w14:textId="7CE3D9DC" w:rsidR="00731B05" w:rsidRDefault="00456F10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56B6C307" wp14:editId="553C144E">
            <wp:extent cx="2457450" cy="136207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69B8F" w14:textId="77777777" w:rsidR="00965C02" w:rsidRDefault="00965C02">
      <w:pPr>
        <w:pStyle w:val="Corpsdetexte"/>
        <w:rPr>
          <w:sz w:val="20"/>
        </w:rPr>
      </w:pPr>
    </w:p>
    <w:p w14:paraId="08AAB5E3" w14:textId="77777777" w:rsidR="00731B05" w:rsidRDefault="00833780">
      <w:pPr>
        <w:pStyle w:val="Corpsdetexte"/>
        <w:rPr>
          <w:sz w:val="20"/>
        </w:rPr>
      </w:pPr>
      <w:r>
        <w:rPr>
          <w:sz w:val="20"/>
        </w:rPr>
        <w:t xml:space="preserve">H – Un des traits horizontaux est-il plus long que l’autre ? Observe puis vérifie avec </w:t>
      </w:r>
      <w:r w:rsidR="00965C02">
        <w:rPr>
          <w:sz w:val="20"/>
        </w:rPr>
        <w:t>ta règle.</w:t>
      </w:r>
    </w:p>
    <w:p w14:paraId="18107F89" w14:textId="77777777" w:rsidR="00731B05" w:rsidRDefault="00731B05">
      <w:pPr>
        <w:pStyle w:val="Corpsdetexte"/>
        <w:rPr>
          <w:sz w:val="20"/>
        </w:rPr>
      </w:pPr>
    </w:p>
    <w:p w14:paraId="4BF97BD7" w14:textId="77777777" w:rsidR="00731B05" w:rsidRDefault="00833780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</w:t>
      </w:r>
    </w:p>
    <w:p w14:paraId="3D10D57A" w14:textId="77777777" w:rsidR="00731B05" w:rsidRDefault="00731B05">
      <w:pPr>
        <w:jc w:val="both"/>
        <w:rPr>
          <w:sz w:val="20"/>
        </w:rPr>
      </w:pPr>
    </w:p>
    <w:p w14:paraId="49DA7226" w14:textId="77777777" w:rsidR="00731B05" w:rsidRDefault="00731B05">
      <w:pPr>
        <w:jc w:val="both"/>
        <w:rPr>
          <w:sz w:val="20"/>
        </w:rPr>
      </w:pPr>
    </w:p>
    <w:p w14:paraId="5C5A0AEC" w14:textId="5F5E6B90" w:rsidR="00731B05" w:rsidRDefault="00456F10">
      <w:pPr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64D06A" wp14:editId="2B5E653C">
                <wp:simplePos x="0" y="0"/>
                <wp:positionH relativeFrom="column">
                  <wp:posOffset>2783205</wp:posOffset>
                </wp:positionH>
                <wp:positionV relativeFrom="paragraph">
                  <wp:posOffset>843915</wp:posOffset>
                </wp:positionV>
                <wp:extent cx="57150" cy="200025"/>
                <wp:effectExtent l="27940" t="23495" r="19685" b="24130"/>
                <wp:wrapNone/>
                <wp:docPr id="45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2000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8D3C0" id="Line 1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5pt,66.45pt" to="223.6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" strokeweight="3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C496E" wp14:editId="73A15EEE">
                <wp:simplePos x="0" y="0"/>
                <wp:positionH relativeFrom="column">
                  <wp:posOffset>1954530</wp:posOffset>
                </wp:positionH>
                <wp:positionV relativeFrom="paragraph">
                  <wp:posOffset>834390</wp:posOffset>
                </wp:positionV>
                <wp:extent cx="57150" cy="219075"/>
                <wp:effectExtent l="27940" t="23495" r="19685" b="24130"/>
                <wp:wrapNone/>
                <wp:docPr id="44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2190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379D0" id="Line 15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pt,65.7pt" to="158.4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" strokeweight="3pt"/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40B9A90C" wp14:editId="15834AFD">
            <wp:extent cx="1257300" cy="88582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1E7E3" w14:textId="77777777" w:rsidR="00731B05" w:rsidRDefault="00731B05">
      <w:pPr>
        <w:jc w:val="both"/>
        <w:rPr>
          <w:sz w:val="20"/>
          <w:u w:val="single"/>
        </w:rPr>
      </w:pPr>
    </w:p>
    <w:p w14:paraId="1809B560" w14:textId="77777777" w:rsidR="00731B05" w:rsidRDefault="00731B05">
      <w:pPr>
        <w:jc w:val="both"/>
        <w:rPr>
          <w:sz w:val="20"/>
        </w:rPr>
      </w:pPr>
    </w:p>
    <w:p w14:paraId="477FE969" w14:textId="77777777" w:rsidR="00731B05" w:rsidRDefault="00731B05">
      <w:pPr>
        <w:jc w:val="both"/>
        <w:rPr>
          <w:sz w:val="20"/>
        </w:rPr>
      </w:pPr>
    </w:p>
    <w:p w14:paraId="112A2A34" w14:textId="77777777" w:rsidR="00731B05" w:rsidRDefault="00833780">
      <w:pPr>
        <w:jc w:val="both"/>
        <w:rPr>
          <w:sz w:val="20"/>
        </w:rPr>
      </w:pPr>
      <w:r>
        <w:rPr>
          <w:sz w:val="20"/>
        </w:rPr>
        <w:t>I – Ces personnages sont-ils de la même taille ? …………………………………………………</w:t>
      </w:r>
    </w:p>
    <w:p w14:paraId="19A1C431" w14:textId="77777777" w:rsidR="00731B05" w:rsidRDefault="00731B05">
      <w:pPr>
        <w:jc w:val="both"/>
        <w:rPr>
          <w:sz w:val="20"/>
        </w:rPr>
      </w:pPr>
    </w:p>
    <w:p w14:paraId="6DF04139" w14:textId="7D3C6B76" w:rsidR="00731B05" w:rsidRDefault="00456F10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D971205" wp14:editId="170A3268">
            <wp:extent cx="2066925" cy="170497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3151A" w14:textId="77777777" w:rsidR="00731B05" w:rsidRDefault="00731B05">
      <w:pPr>
        <w:jc w:val="both"/>
        <w:rPr>
          <w:sz w:val="20"/>
          <w:u w:val="single"/>
        </w:rPr>
      </w:pPr>
    </w:p>
    <w:p w14:paraId="524D67C7" w14:textId="77777777" w:rsidR="00731B05" w:rsidRDefault="00731B05">
      <w:pPr>
        <w:jc w:val="both"/>
        <w:rPr>
          <w:sz w:val="20"/>
        </w:rPr>
      </w:pPr>
    </w:p>
    <w:p w14:paraId="7E931541" w14:textId="77777777" w:rsidR="00BF399F" w:rsidRDefault="00BF399F">
      <w:pPr>
        <w:jc w:val="both"/>
        <w:rPr>
          <w:sz w:val="20"/>
        </w:rPr>
      </w:pPr>
    </w:p>
    <w:p w14:paraId="6BA36841" w14:textId="77777777" w:rsidR="00BF399F" w:rsidRDefault="00BF399F">
      <w:pPr>
        <w:jc w:val="both"/>
        <w:rPr>
          <w:sz w:val="20"/>
        </w:rPr>
      </w:pPr>
    </w:p>
    <w:p w14:paraId="76E37960" w14:textId="77777777" w:rsidR="00BF399F" w:rsidRDefault="00BF399F">
      <w:pPr>
        <w:jc w:val="both"/>
        <w:rPr>
          <w:sz w:val="20"/>
        </w:rPr>
      </w:pPr>
    </w:p>
    <w:p w14:paraId="0FB44A25" w14:textId="77777777" w:rsidR="00731B05" w:rsidRDefault="00833780">
      <w:pPr>
        <w:jc w:val="both"/>
        <w:rPr>
          <w:sz w:val="20"/>
        </w:rPr>
      </w:pPr>
      <w:r>
        <w:rPr>
          <w:sz w:val="20"/>
        </w:rPr>
        <w:t>J – Que vois-tu ?</w:t>
      </w:r>
    </w:p>
    <w:p w14:paraId="128D2112" w14:textId="0D210E24" w:rsidR="00731B05" w:rsidRDefault="00456F10">
      <w:pPr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 wp14:anchorId="179B2070" wp14:editId="6053E264">
            <wp:extent cx="1724025" cy="140017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780">
        <w:rPr>
          <w:sz w:val="20"/>
        </w:rPr>
        <w:tab/>
      </w:r>
      <w:r w:rsidR="00833780">
        <w:rPr>
          <w:sz w:val="20"/>
        </w:rPr>
        <w:tab/>
      </w:r>
      <w:r w:rsidR="00833780">
        <w:rPr>
          <w:sz w:val="20"/>
        </w:rPr>
        <w:tab/>
      </w:r>
      <w:r w:rsidR="00833780"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5381B44" wp14:editId="59B8D216">
            <wp:extent cx="1638300" cy="149542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A68C9" w14:textId="77777777" w:rsidR="00731B05" w:rsidRDefault="00731B05">
      <w:pPr>
        <w:jc w:val="both"/>
        <w:rPr>
          <w:sz w:val="20"/>
        </w:rPr>
      </w:pPr>
    </w:p>
    <w:p w14:paraId="1AD2B82B" w14:textId="77777777" w:rsidR="00731B05" w:rsidRDefault="00833780">
      <w:pPr>
        <w:jc w:val="both"/>
        <w:rPr>
          <w:sz w:val="20"/>
        </w:rPr>
      </w:pPr>
      <w:r>
        <w:rPr>
          <w:sz w:val="20"/>
        </w:rPr>
        <w:t>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</w:t>
      </w:r>
    </w:p>
    <w:p w14:paraId="20F01899" w14:textId="77777777" w:rsidR="00731B05" w:rsidRDefault="00731B05">
      <w:pPr>
        <w:jc w:val="both"/>
        <w:rPr>
          <w:sz w:val="20"/>
        </w:rPr>
      </w:pPr>
    </w:p>
    <w:p w14:paraId="35EC6A4B" w14:textId="261A2DA8" w:rsidR="00731B05" w:rsidRDefault="00456F10">
      <w:pPr>
        <w:pStyle w:val="NormalWeb"/>
      </w:pPr>
      <w:r>
        <w:rPr>
          <w:noProof/>
        </w:rPr>
        <w:drawing>
          <wp:inline distT="0" distB="0" distL="0" distR="0" wp14:anchorId="447ACA7B" wp14:editId="612D68CB">
            <wp:extent cx="2238375" cy="2143125"/>
            <wp:effectExtent l="0" t="0" r="0" b="0"/>
            <wp:docPr id="19" name="Image 19" descr="Blog de patroux :MUSIQUES AMBIENT- POP-ROCK- TECHNO- NEWAGE-RELAXATION, LA GRENOUILLE ET LE CH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log de patroux :MUSIQUES AMBIENT- POP-ROCK- TECHNO- NEWAGE-RELAXATION, LA GRENOUILLE ET LE CHEVA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99F" w:rsidRPr="00BF399F">
        <w:t xml:space="preserve"> </w:t>
      </w:r>
      <w:r>
        <w:rPr>
          <w:noProof/>
        </w:rPr>
        <w:drawing>
          <wp:inline distT="0" distB="0" distL="0" distR="0" wp14:anchorId="35B6B52A" wp14:editId="28B20748">
            <wp:extent cx="2190750" cy="177165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68860" w14:textId="77777777" w:rsidR="00BF399F" w:rsidRDefault="00BF399F">
      <w:pPr>
        <w:pStyle w:val="NormalWeb"/>
        <w:rPr>
          <w:sz w:val="20"/>
        </w:rPr>
      </w:pPr>
      <w:r>
        <w:t>…………………………………….         …………………………………….</w:t>
      </w:r>
    </w:p>
    <w:p w14:paraId="7A9AAF80" w14:textId="7D73FDD7" w:rsidR="00BF399F" w:rsidRDefault="001B6CF1">
      <w:pPr>
        <w:pStyle w:val="NormalWeb"/>
        <w:rPr>
          <w:noProof/>
        </w:rPr>
      </w:pPr>
      <w:r>
        <w:rPr>
          <w:noProof/>
        </w:rPr>
        <w:t xml:space="preserve">             </w:t>
      </w:r>
      <w:r w:rsidR="00456F10">
        <w:rPr>
          <w:noProof/>
        </w:rPr>
        <w:drawing>
          <wp:inline distT="0" distB="0" distL="0" distR="0" wp14:anchorId="3D50D5FD" wp14:editId="2EDA080F">
            <wp:extent cx="1009650" cy="1419225"/>
            <wp:effectExtent l="0" t="0" r="0" b="0"/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420">
        <w:rPr>
          <w:noProof/>
        </w:rPr>
        <w:t xml:space="preserve">                           </w:t>
      </w:r>
      <w:r w:rsidR="00456F10">
        <w:rPr>
          <w:noProof/>
        </w:rPr>
        <w:drawing>
          <wp:inline distT="0" distB="0" distL="0" distR="0" wp14:anchorId="612E1A8F" wp14:editId="67EFAC64">
            <wp:extent cx="2076450" cy="1457325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BBF88" w14:textId="77777777" w:rsidR="001B6CF1" w:rsidRDefault="001B6CF1">
      <w:pPr>
        <w:pStyle w:val="NormalWeb"/>
        <w:rPr>
          <w:sz w:val="20"/>
        </w:rPr>
      </w:pPr>
      <w:r>
        <w:rPr>
          <w:sz w:val="20"/>
        </w:rPr>
        <w:t>………………………………………</w:t>
      </w:r>
      <w:r w:rsidR="00740420">
        <w:rPr>
          <w:sz w:val="20"/>
        </w:rPr>
        <w:t xml:space="preserve">                     ………………………………………….</w:t>
      </w:r>
    </w:p>
    <w:p w14:paraId="43FF8BF6" w14:textId="75B6A2BB" w:rsidR="00BF399F" w:rsidRDefault="00456F10">
      <w:pPr>
        <w:pStyle w:val="NormalWeb"/>
      </w:pPr>
      <w:r>
        <w:rPr>
          <w:noProof/>
        </w:rPr>
        <w:lastRenderedPageBreak/>
        <w:drawing>
          <wp:inline distT="0" distB="0" distL="0" distR="0" wp14:anchorId="40BDBD03" wp14:editId="59FDB932">
            <wp:extent cx="2009775" cy="1438275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0" b="12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481D" w14:textId="77777777" w:rsidR="00A51433" w:rsidRDefault="00A51433">
      <w:pPr>
        <w:pStyle w:val="NormalWeb"/>
      </w:pPr>
      <w:r>
        <w:t>……………………………………</w:t>
      </w:r>
    </w:p>
    <w:p w14:paraId="22406205" w14:textId="350D2522" w:rsidR="00216C0D" w:rsidRDefault="00456F10">
      <w:pPr>
        <w:pStyle w:val="NormalWeb"/>
        <w:rPr>
          <w:sz w:val="20"/>
        </w:rPr>
      </w:pPr>
      <w:r>
        <w:rPr>
          <w:noProof/>
        </w:rPr>
        <w:drawing>
          <wp:inline distT="0" distB="0" distL="0" distR="0" wp14:anchorId="4A08E67E" wp14:editId="3EC20A2D">
            <wp:extent cx="4610100" cy="3457575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D195C" w14:textId="77777777" w:rsidR="00BF399F" w:rsidRDefault="00216C0D">
      <w:pPr>
        <w:pStyle w:val="NormalWeb"/>
        <w:rPr>
          <w:sz w:val="20"/>
        </w:rPr>
      </w:pPr>
      <w:r>
        <w:rPr>
          <w:sz w:val="20"/>
        </w:rPr>
        <w:t>……………………………………………………………………………………………</w:t>
      </w:r>
    </w:p>
    <w:p w14:paraId="7AC29318" w14:textId="77777777" w:rsidR="00BF399F" w:rsidRDefault="00BF399F">
      <w:pPr>
        <w:pStyle w:val="NormalWeb"/>
        <w:rPr>
          <w:sz w:val="20"/>
        </w:rPr>
      </w:pPr>
    </w:p>
    <w:p w14:paraId="1591F429" w14:textId="77777777" w:rsidR="00740420" w:rsidRDefault="00740420">
      <w:pPr>
        <w:pStyle w:val="NormalWeb"/>
        <w:rPr>
          <w:sz w:val="20"/>
        </w:rPr>
      </w:pPr>
    </w:p>
    <w:p w14:paraId="1B5086DD" w14:textId="77777777" w:rsidR="00740420" w:rsidRDefault="00740420">
      <w:pPr>
        <w:pStyle w:val="NormalWeb"/>
        <w:rPr>
          <w:sz w:val="20"/>
        </w:rPr>
      </w:pPr>
    </w:p>
    <w:p w14:paraId="7B528813" w14:textId="77777777" w:rsidR="00A83536" w:rsidRDefault="00A83536" w:rsidP="00A83536">
      <w:pPr>
        <w:pStyle w:val="Titre1"/>
        <w:jc w:val="center"/>
      </w:pPr>
      <w:r>
        <w:t>Les cinq sens</w:t>
      </w:r>
    </w:p>
    <w:p w14:paraId="283B3F29" w14:textId="77777777" w:rsidR="00A83536" w:rsidRDefault="00A83536" w:rsidP="00A83536">
      <w:pPr>
        <w:pStyle w:val="Titre2"/>
        <w:jc w:val="center"/>
      </w:pPr>
      <w:r>
        <w:t>Généralités</w:t>
      </w:r>
    </w:p>
    <w:p w14:paraId="03F2BDEC" w14:textId="77777777" w:rsidR="00A83536" w:rsidRDefault="00A83536" w:rsidP="00A83536">
      <w:pPr>
        <w:pStyle w:val="NormalWeb"/>
        <w:spacing w:line="360" w:lineRule="auto"/>
        <w:rPr>
          <w:noProof/>
        </w:rPr>
      </w:pPr>
      <w:r>
        <w:rPr>
          <w:noProof/>
        </w:rPr>
        <w:t>Remet à leur place le nom des cinq sens :</w:t>
      </w:r>
    </w:p>
    <w:p w14:paraId="126CB8CA" w14:textId="77777777" w:rsidR="00A83536" w:rsidRDefault="00A83536" w:rsidP="00A83536">
      <w:pPr>
        <w:pStyle w:val="NormalWeb"/>
        <w:spacing w:line="360" w:lineRule="auto"/>
        <w:rPr>
          <w:noProof/>
        </w:rPr>
      </w:pPr>
      <w:r>
        <w:rPr>
          <w:noProof/>
        </w:rPr>
        <w:t>l’odorat  –  l’ouïe  –  le toucher  –  le goût  –  la vue</w:t>
      </w:r>
    </w:p>
    <w:p w14:paraId="6FF9DDBE" w14:textId="2A29F879" w:rsidR="00731B05" w:rsidRDefault="00456F10">
      <w:pPr>
        <w:pStyle w:val="NormalWeb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7F57C6" wp14:editId="3E0D956B">
                <wp:simplePos x="0" y="0"/>
                <wp:positionH relativeFrom="column">
                  <wp:posOffset>50165</wp:posOffset>
                </wp:positionH>
                <wp:positionV relativeFrom="paragraph">
                  <wp:posOffset>20955</wp:posOffset>
                </wp:positionV>
                <wp:extent cx="4857750" cy="3806190"/>
                <wp:effectExtent l="13970" t="11430" r="5080" b="11430"/>
                <wp:wrapNone/>
                <wp:docPr id="2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0" cy="3806190"/>
                          <a:chOff x="450" y="5716"/>
                          <a:chExt cx="11070" cy="8310"/>
                        </a:xfrm>
                      </wpg:grpSpPr>
                      <wps:wsp>
                        <wps:cNvPr id="27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1740" y="5716"/>
                            <a:ext cx="8400" cy="702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" y="9451"/>
                            <a:ext cx="2460" cy="3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5835" y="9451"/>
                            <a:ext cx="2655" cy="3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35" y="5731"/>
                            <a:ext cx="90" cy="3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8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0" y="8416"/>
                            <a:ext cx="4335" cy="1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40" y="8416"/>
                            <a:ext cx="4095" cy="1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3" y="6708"/>
                            <a:ext cx="1544" cy="2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5" y="9042"/>
                            <a:ext cx="2771" cy="20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5" y="7196"/>
                            <a:ext cx="2155" cy="16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4" y="9157"/>
                            <a:ext cx="1737" cy="2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3" y="10843"/>
                            <a:ext cx="2418" cy="1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AutoShape 185"/>
                        <wps:cNvSpPr>
                          <a:spLocks/>
                        </wps:cNvSpPr>
                        <wps:spPr bwMode="auto">
                          <a:xfrm>
                            <a:off x="9285" y="6077"/>
                            <a:ext cx="1980" cy="510"/>
                          </a:xfrm>
                          <a:prstGeom prst="borderCallout1">
                            <a:avLst>
                              <a:gd name="adj1" fmla="val 35296"/>
                              <a:gd name="adj2" fmla="val -6060"/>
                              <a:gd name="adj3" fmla="val 208824"/>
                              <a:gd name="adj4" fmla="val -4772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14:paraId="22FA9F49" w14:textId="77777777" w:rsidR="00A83536" w:rsidRDefault="00A83536" w:rsidP="00A835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86"/>
                        <wps:cNvSpPr>
                          <a:spLocks/>
                        </wps:cNvSpPr>
                        <wps:spPr bwMode="auto">
                          <a:xfrm>
                            <a:off x="9990" y="11432"/>
                            <a:ext cx="1530" cy="540"/>
                          </a:xfrm>
                          <a:prstGeom prst="borderCallout1">
                            <a:avLst>
                              <a:gd name="adj1" fmla="val 33333"/>
                              <a:gd name="adj2" fmla="val -7843"/>
                              <a:gd name="adj3" fmla="val -127778"/>
                              <a:gd name="adj4" fmla="val -4215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14:paraId="16559D18" w14:textId="77777777" w:rsidR="00A83536" w:rsidRDefault="00A83536" w:rsidP="00A835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4785" y="13456"/>
                            <a:ext cx="2175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A58E1F" w14:textId="77777777" w:rsidR="00A83536" w:rsidRDefault="00A83536" w:rsidP="00A835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88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5" y="12856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89"/>
                        <wps:cNvSpPr>
                          <a:spLocks/>
                        </wps:cNvSpPr>
                        <wps:spPr bwMode="auto">
                          <a:xfrm>
                            <a:off x="600" y="11102"/>
                            <a:ext cx="1440" cy="525"/>
                          </a:xfrm>
                          <a:prstGeom prst="borderCallout1">
                            <a:avLst>
                              <a:gd name="adj1" fmla="val 34287"/>
                              <a:gd name="adj2" fmla="val 108333"/>
                              <a:gd name="adj3" fmla="val -65713"/>
                              <a:gd name="adj4" fmla="val 1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14:paraId="519169B4" w14:textId="77777777" w:rsidR="00A83536" w:rsidRDefault="00A83536" w:rsidP="00A835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90"/>
                        <wps:cNvSpPr>
                          <a:spLocks/>
                        </wps:cNvSpPr>
                        <wps:spPr bwMode="auto">
                          <a:xfrm>
                            <a:off x="450" y="5897"/>
                            <a:ext cx="1740" cy="555"/>
                          </a:xfrm>
                          <a:prstGeom prst="borderCallout1">
                            <a:avLst>
                              <a:gd name="adj1" fmla="val 32431"/>
                              <a:gd name="adj2" fmla="val 106898"/>
                              <a:gd name="adj3" fmla="val 232431"/>
                              <a:gd name="adj4" fmla="val 17844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txbx>
                          <w:txbxContent>
                            <w:p w14:paraId="21FF5989" w14:textId="77777777" w:rsidR="00A83536" w:rsidRDefault="00A83536" w:rsidP="00A835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F57C6" id="Group 173" o:spid="_x0000_s1028" style="position:absolute;margin-left:3.95pt;margin-top:1.65pt;width:382.5pt;height:299.7pt;z-index:251660288" coordorigin="450,5716" coordsize="11070,831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174" o:spid="_x0000_s1029" type="#_x0000_t56" style="position:absolute;left:1740;top:5716;width:8400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"/>
                <v:line id="Line 175" o:spid="_x0000_s1030" style="position:absolute;flip:y;visibility:visible;mso-wrap-style:square" from="3375,9451" to="5835,12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Line 176" o:spid="_x0000_s1031" style="position:absolute;visibility:visible;mso-wrap-style:square" from="5835,9451" to="8490,1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177" o:spid="_x0000_s1032" style="position:absolute;flip:y;visibility:visible;mso-wrap-style:square" from="5835,5731" to="5925,9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v:line id="Line 178" o:spid="_x0000_s1033" style="position:absolute;flip:y;visibility:visible;mso-wrap-style:square" from="5820,8416" to="10155,9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179" o:spid="_x0000_s1034" style="position:absolute;flip:x y;visibility:visible;mso-wrap-style:square" from="1740,8416" to="5835,9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0" o:spid="_x0000_s1035" type="#_x0000_t75" style="position:absolute;left:4183;top:6708;width:1544;height:2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">
                  <v:imagedata r:id="rId29" o:title=""/>
                </v:shape>
                <v:shape id="Picture 181" o:spid="_x0000_s1036" type="#_x0000_t75" style="position:absolute;left:6835;top:9042;width:2771;height:2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">
                  <v:imagedata r:id="rId30" o:title=""/>
                </v:shape>
                <v:shape id="Picture 182" o:spid="_x0000_s1037" type="#_x0000_t75" style="position:absolute;left:6305;top:7196;width:2155;height:1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">
                  <v:imagedata r:id="rId31" o:title=""/>
                </v:shape>
                <v:shape id="Picture 183" o:spid="_x0000_s1038" type="#_x0000_t75" style="position:absolute;left:2554;top:9157;width:1737;height:2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">
                  <v:imagedata r:id="rId32" o:title=""/>
                </v:shape>
                <v:shape id="Picture 184" o:spid="_x0000_s1039" type="#_x0000_t75" style="position:absolute;left:4713;top:10843;width:2418;height:1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">
                  <v:imagedata r:id="rId33" o:title=""/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AutoShape 185" o:spid="_x0000_s1040" type="#_x0000_t47" style="position:absolute;left:9285;top:6077;width:198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" adj="-10309,45106,-1309,7624">
                  <v:stroke startarrow="block"/>
                  <v:textbox>
                    <w:txbxContent>
                      <w:p w14:paraId="22FA9F49" w14:textId="77777777" w:rsidR="00A83536" w:rsidRDefault="00A83536" w:rsidP="00A83536"/>
                    </w:txbxContent>
                  </v:textbox>
                  <o:callout v:ext="edit" minusy="t"/>
                </v:shape>
                <v:shape id="AutoShape 186" o:spid="_x0000_s1041" type="#_x0000_t47" style="position:absolute;left:9990;top:11432;width:15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" adj="-9106,-27600,-1694,7200">
                  <v:stroke startarrow="block"/>
                  <v:textbox>
                    <w:txbxContent>
                      <w:p w14:paraId="16559D18" w14:textId="77777777" w:rsidR="00A83536" w:rsidRDefault="00A83536" w:rsidP="00A83536"/>
                    </w:txbxContent>
                  </v:textbox>
                </v:shape>
                <v:shape id="Text Box 187" o:spid="_x0000_s1042" type="#_x0000_t202" style="position:absolute;left:4785;top:13456;width:217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14:paraId="3CA58E1F" w14:textId="77777777" w:rsidR="00A83536" w:rsidRDefault="00A83536" w:rsidP="00A83536"/>
                    </w:txbxContent>
                  </v:textbox>
                </v:shape>
                <v:line id="Line 188" o:spid="_x0000_s1043" style="position:absolute;flip:y;visibility:visible;mso-wrap-style:square" from="5865,12856" to="5865,1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<v:stroke endarrow="block"/>
                </v:line>
                <v:shape id="AutoShape 189" o:spid="_x0000_s1044" type="#_x0000_t47" style="position:absolute;left:600;top:11102;width:144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" adj="29700,-14194,23400,7406">
                  <v:stroke startarrow="block"/>
                  <v:textbox>
                    <w:txbxContent>
                      <w:p w14:paraId="519169B4" w14:textId="77777777" w:rsidR="00A83536" w:rsidRDefault="00A83536" w:rsidP="00A83536"/>
                    </w:txbxContent>
                  </v:textbox>
                  <o:callout v:ext="edit" minusx="t"/>
                </v:shape>
                <v:shape id="AutoShape 190" o:spid="_x0000_s1045" type="#_x0000_t47" style="position:absolute;left:450;top:5897;width:174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" adj="38545,50205,23090,7005">
                  <v:stroke startarrow="block"/>
                  <v:textbox>
                    <w:txbxContent>
                      <w:p w14:paraId="21FF5989" w14:textId="77777777" w:rsidR="00A83536" w:rsidRDefault="00A83536" w:rsidP="00A83536"/>
                    </w:txbxContent>
                  </v:textbox>
                  <o:callout v:ext="edit" minusx="t" minusy="t"/>
                </v:shape>
              </v:group>
            </w:pict>
          </mc:Fallback>
        </mc:AlternateContent>
      </w:r>
    </w:p>
    <w:p w14:paraId="5FBCC359" w14:textId="77777777" w:rsidR="00731B05" w:rsidRDefault="00731B05">
      <w:pPr>
        <w:jc w:val="both"/>
        <w:rPr>
          <w:sz w:val="20"/>
          <w:u w:val="single"/>
        </w:rPr>
      </w:pPr>
    </w:p>
    <w:p w14:paraId="679F1AF3" w14:textId="77777777" w:rsidR="00803752" w:rsidRDefault="00803752">
      <w:pPr>
        <w:jc w:val="both"/>
        <w:rPr>
          <w:sz w:val="20"/>
          <w:u w:val="single"/>
        </w:rPr>
      </w:pPr>
    </w:p>
    <w:p w14:paraId="5DD9D283" w14:textId="77777777" w:rsidR="00803752" w:rsidRDefault="00803752">
      <w:pPr>
        <w:jc w:val="both"/>
        <w:rPr>
          <w:sz w:val="20"/>
          <w:u w:val="single"/>
        </w:rPr>
      </w:pPr>
    </w:p>
    <w:p w14:paraId="086DDD8F" w14:textId="77777777" w:rsidR="00803752" w:rsidRDefault="00803752">
      <w:pPr>
        <w:jc w:val="both"/>
        <w:rPr>
          <w:sz w:val="20"/>
          <w:u w:val="single"/>
        </w:rPr>
      </w:pPr>
    </w:p>
    <w:p w14:paraId="79D974FD" w14:textId="77777777" w:rsidR="00803752" w:rsidRDefault="00803752">
      <w:pPr>
        <w:jc w:val="both"/>
        <w:rPr>
          <w:sz w:val="20"/>
          <w:u w:val="single"/>
        </w:rPr>
      </w:pPr>
    </w:p>
    <w:p w14:paraId="2669F709" w14:textId="77777777" w:rsidR="00803752" w:rsidRDefault="00803752">
      <w:pPr>
        <w:jc w:val="both"/>
        <w:rPr>
          <w:sz w:val="20"/>
          <w:u w:val="single"/>
        </w:rPr>
      </w:pPr>
    </w:p>
    <w:p w14:paraId="4A36E81D" w14:textId="77777777" w:rsidR="00803752" w:rsidRDefault="00803752">
      <w:pPr>
        <w:jc w:val="both"/>
        <w:rPr>
          <w:sz w:val="20"/>
          <w:u w:val="single"/>
        </w:rPr>
      </w:pPr>
    </w:p>
    <w:p w14:paraId="37738431" w14:textId="77777777" w:rsidR="00803752" w:rsidRDefault="00803752">
      <w:pPr>
        <w:jc w:val="both"/>
        <w:rPr>
          <w:sz w:val="20"/>
          <w:u w:val="single"/>
        </w:rPr>
      </w:pPr>
    </w:p>
    <w:p w14:paraId="65A3159A" w14:textId="77777777" w:rsidR="00803752" w:rsidRDefault="00803752">
      <w:pPr>
        <w:jc w:val="both"/>
        <w:rPr>
          <w:sz w:val="20"/>
          <w:u w:val="single"/>
        </w:rPr>
      </w:pPr>
    </w:p>
    <w:p w14:paraId="3C80B1ED" w14:textId="77777777" w:rsidR="00803752" w:rsidRDefault="00803752">
      <w:pPr>
        <w:jc w:val="both"/>
        <w:rPr>
          <w:sz w:val="20"/>
          <w:u w:val="single"/>
        </w:rPr>
      </w:pPr>
    </w:p>
    <w:p w14:paraId="3036AA0A" w14:textId="77777777" w:rsidR="00833780" w:rsidRDefault="00833780">
      <w:pPr>
        <w:jc w:val="both"/>
        <w:rPr>
          <w:sz w:val="20"/>
          <w:u w:val="single"/>
        </w:rPr>
      </w:pPr>
    </w:p>
    <w:p w14:paraId="3C260C69" w14:textId="77777777" w:rsidR="003F6E3E" w:rsidRDefault="003F6E3E">
      <w:pPr>
        <w:jc w:val="both"/>
        <w:rPr>
          <w:sz w:val="20"/>
          <w:u w:val="single"/>
        </w:rPr>
      </w:pPr>
    </w:p>
    <w:p w14:paraId="1AB6FCA0" w14:textId="77777777" w:rsidR="003F6E3E" w:rsidRDefault="003F6E3E">
      <w:pPr>
        <w:jc w:val="both"/>
        <w:rPr>
          <w:sz w:val="20"/>
          <w:u w:val="single"/>
        </w:rPr>
      </w:pPr>
    </w:p>
    <w:p w14:paraId="79064FDA" w14:textId="77777777" w:rsidR="003F6E3E" w:rsidRDefault="003F6E3E">
      <w:pPr>
        <w:jc w:val="both"/>
        <w:rPr>
          <w:sz w:val="20"/>
          <w:u w:val="single"/>
        </w:rPr>
      </w:pPr>
    </w:p>
    <w:p w14:paraId="02325436" w14:textId="77777777" w:rsidR="003F6E3E" w:rsidRDefault="003F6E3E">
      <w:pPr>
        <w:jc w:val="both"/>
        <w:rPr>
          <w:sz w:val="20"/>
          <w:u w:val="single"/>
        </w:rPr>
      </w:pPr>
    </w:p>
    <w:p w14:paraId="5FD55263" w14:textId="77777777" w:rsidR="003F6E3E" w:rsidRDefault="003F6E3E">
      <w:pPr>
        <w:jc w:val="both"/>
        <w:rPr>
          <w:sz w:val="20"/>
          <w:u w:val="single"/>
        </w:rPr>
      </w:pPr>
    </w:p>
    <w:p w14:paraId="15C697B5" w14:textId="77777777" w:rsidR="003F6E3E" w:rsidRDefault="003F6E3E">
      <w:pPr>
        <w:jc w:val="both"/>
        <w:rPr>
          <w:sz w:val="20"/>
          <w:u w:val="single"/>
        </w:rPr>
      </w:pPr>
    </w:p>
    <w:p w14:paraId="7EB6A8E8" w14:textId="77777777" w:rsidR="003F6E3E" w:rsidRDefault="003F6E3E">
      <w:pPr>
        <w:jc w:val="both"/>
        <w:rPr>
          <w:sz w:val="20"/>
          <w:u w:val="single"/>
        </w:rPr>
      </w:pPr>
    </w:p>
    <w:p w14:paraId="407AC84A" w14:textId="77777777" w:rsidR="003F6E3E" w:rsidRDefault="003F6E3E">
      <w:pPr>
        <w:jc w:val="both"/>
        <w:rPr>
          <w:sz w:val="20"/>
          <w:u w:val="single"/>
        </w:rPr>
      </w:pPr>
    </w:p>
    <w:p w14:paraId="41628A09" w14:textId="77777777" w:rsidR="003F6E3E" w:rsidRDefault="003F6E3E">
      <w:pPr>
        <w:jc w:val="both"/>
        <w:rPr>
          <w:sz w:val="20"/>
          <w:u w:val="single"/>
        </w:rPr>
      </w:pPr>
    </w:p>
    <w:p w14:paraId="7C565C39" w14:textId="77777777" w:rsidR="003F6E3E" w:rsidRDefault="003F6E3E">
      <w:pPr>
        <w:jc w:val="both"/>
        <w:rPr>
          <w:sz w:val="20"/>
          <w:u w:val="single"/>
        </w:rPr>
      </w:pPr>
    </w:p>
    <w:p w14:paraId="181CF88F" w14:textId="77777777" w:rsidR="003F6E3E" w:rsidRDefault="003F6E3E">
      <w:pPr>
        <w:jc w:val="both"/>
        <w:rPr>
          <w:sz w:val="20"/>
          <w:u w:val="single"/>
        </w:rPr>
      </w:pPr>
    </w:p>
    <w:p w14:paraId="2A78578C" w14:textId="77777777" w:rsidR="003F6E3E" w:rsidRDefault="003F6E3E">
      <w:pPr>
        <w:jc w:val="both"/>
        <w:rPr>
          <w:sz w:val="20"/>
          <w:u w:val="single"/>
        </w:rPr>
      </w:pPr>
    </w:p>
    <w:p w14:paraId="65C36847" w14:textId="77777777" w:rsidR="003F6E3E" w:rsidRDefault="003F6E3E">
      <w:pPr>
        <w:jc w:val="both"/>
        <w:rPr>
          <w:sz w:val="20"/>
          <w:u w:val="single"/>
        </w:rPr>
      </w:pPr>
    </w:p>
    <w:p w14:paraId="14846481" w14:textId="77777777" w:rsidR="003F6E3E" w:rsidRDefault="003F6E3E">
      <w:pPr>
        <w:jc w:val="both"/>
        <w:rPr>
          <w:sz w:val="20"/>
          <w:u w:val="single"/>
        </w:rPr>
      </w:pPr>
    </w:p>
    <w:p w14:paraId="3610743E" w14:textId="77777777" w:rsidR="003F6E3E" w:rsidRDefault="003F6E3E">
      <w:pPr>
        <w:jc w:val="both"/>
        <w:rPr>
          <w:sz w:val="20"/>
          <w:u w:val="single"/>
        </w:rPr>
      </w:pPr>
    </w:p>
    <w:p w14:paraId="30483E06" w14:textId="77777777" w:rsidR="003F6E3E" w:rsidRDefault="003F6E3E">
      <w:pPr>
        <w:jc w:val="both"/>
        <w:rPr>
          <w:sz w:val="20"/>
          <w:u w:val="single"/>
        </w:rPr>
      </w:pPr>
    </w:p>
    <w:p w14:paraId="5E803B4D" w14:textId="77777777" w:rsidR="003F6E3E" w:rsidRDefault="003F6E3E">
      <w:pPr>
        <w:jc w:val="both"/>
        <w:rPr>
          <w:sz w:val="20"/>
          <w:u w:val="single"/>
        </w:rPr>
      </w:pPr>
    </w:p>
    <w:p w14:paraId="786FF1FB" w14:textId="77777777" w:rsidR="003F6E3E" w:rsidRDefault="003F6E3E">
      <w:pPr>
        <w:jc w:val="both"/>
        <w:rPr>
          <w:sz w:val="20"/>
          <w:u w:val="single"/>
        </w:rPr>
      </w:pPr>
    </w:p>
    <w:p w14:paraId="79A3116E" w14:textId="77777777" w:rsidR="003F6E3E" w:rsidRDefault="003F6E3E">
      <w:pPr>
        <w:jc w:val="both"/>
        <w:rPr>
          <w:sz w:val="20"/>
          <w:u w:val="single"/>
        </w:rPr>
      </w:pPr>
    </w:p>
    <w:p w14:paraId="7FE0B4D9" w14:textId="77777777" w:rsidR="003F6E3E" w:rsidRDefault="003F6E3E">
      <w:pPr>
        <w:jc w:val="both"/>
        <w:rPr>
          <w:sz w:val="20"/>
          <w:u w:val="single"/>
        </w:rPr>
      </w:pPr>
    </w:p>
    <w:p w14:paraId="6A86EDD4" w14:textId="77777777" w:rsidR="003F6E3E" w:rsidRDefault="003F6E3E">
      <w:pPr>
        <w:jc w:val="both"/>
        <w:rPr>
          <w:sz w:val="20"/>
          <w:u w:val="single"/>
        </w:rPr>
      </w:pPr>
    </w:p>
    <w:p w14:paraId="555EC7BD" w14:textId="77777777" w:rsidR="003F6E3E" w:rsidRDefault="003F6E3E">
      <w:pPr>
        <w:jc w:val="both"/>
        <w:rPr>
          <w:sz w:val="20"/>
          <w:u w:val="single"/>
        </w:rPr>
      </w:pPr>
    </w:p>
    <w:p w14:paraId="302182D1" w14:textId="77777777" w:rsidR="003F6E3E" w:rsidRDefault="003F6E3E">
      <w:pPr>
        <w:jc w:val="both"/>
        <w:rPr>
          <w:sz w:val="20"/>
          <w:u w:val="single"/>
        </w:rPr>
      </w:pPr>
    </w:p>
    <w:p w14:paraId="10A447A6" w14:textId="77777777" w:rsidR="003F6E3E" w:rsidRDefault="003F6E3E" w:rsidP="003F6E3E">
      <w:pPr>
        <w:rPr>
          <w:sz w:val="20"/>
        </w:rPr>
        <w:sectPr w:rsidR="003F6E3E">
          <w:pgSz w:w="16838" w:h="11906" w:orient="landscape" w:code="9"/>
          <w:pgMar w:top="567" w:right="395" w:bottom="567" w:left="851" w:header="709" w:footer="709" w:gutter="0"/>
          <w:cols w:num="2" w:sep="1" w:space="113"/>
          <w:docGrid w:linePitch="360"/>
        </w:sectPr>
      </w:pPr>
    </w:p>
    <w:p w14:paraId="095D55DE" w14:textId="768348B1" w:rsidR="003F6E3E" w:rsidRDefault="00456F10" w:rsidP="003F6E3E">
      <w:pPr>
        <w:rPr>
          <w:sz w:val="20"/>
        </w:rPr>
        <w:sectPr w:rsidR="003F6E3E" w:rsidSect="003F6E3E">
          <w:type w:val="continuous"/>
          <w:pgSz w:w="16838" w:h="11906" w:orient="landscape" w:code="9"/>
          <w:pgMar w:top="567" w:right="395" w:bottom="567" w:left="851" w:header="709" w:footer="709" w:gutter="0"/>
          <w:cols w:sep="1" w:space="113"/>
          <w:docGrid w:linePitch="360"/>
        </w:sectPr>
      </w:pPr>
      <w:r>
        <w:rPr>
          <w:noProof/>
          <w:sz w:val="20"/>
        </w:rPr>
        <w:lastRenderedPageBreak/>
        <w:drawing>
          <wp:inline distT="0" distB="0" distL="0" distR="0" wp14:anchorId="7A572543" wp14:editId="7E9007AC">
            <wp:extent cx="6943725" cy="3819525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2" t="7655" r="4475" b="10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3DFB7" w14:textId="77777777" w:rsidR="003F6E3E" w:rsidRDefault="003F6E3E" w:rsidP="003F6E3E"/>
    <w:p w14:paraId="7B9A66EA" w14:textId="77777777" w:rsidR="003F6E3E" w:rsidRDefault="003F6E3E">
      <w:pPr>
        <w:jc w:val="both"/>
        <w:rPr>
          <w:sz w:val="20"/>
          <w:u w:val="single"/>
        </w:rPr>
      </w:pPr>
    </w:p>
    <w:sectPr w:rsidR="003F6E3E" w:rsidSect="003F6E3E">
      <w:type w:val="continuous"/>
      <w:pgSz w:w="16838" w:h="11906" w:orient="landscape" w:code="9"/>
      <w:pgMar w:top="567" w:right="395" w:bottom="567" w:left="851" w:header="709" w:footer="709" w:gutter="0"/>
      <w:cols w:num="2"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15AB" w14:textId="77777777" w:rsidR="00870661" w:rsidRDefault="00870661">
      <w:r>
        <w:separator/>
      </w:r>
    </w:p>
  </w:endnote>
  <w:endnote w:type="continuationSeparator" w:id="0">
    <w:p w14:paraId="27A1256C" w14:textId="77777777" w:rsidR="00870661" w:rsidRDefault="0087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A1AD" w14:textId="77777777" w:rsidR="00870661" w:rsidRDefault="00870661">
      <w:r>
        <w:separator/>
      </w:r>
    </w:p>
  </w:footnote>
  <w:footnote w:type="continuationSeparator" w:id="0">
    <w:p w14:paraId="4AE3050B" w14:textId="77777777" w:rsidR="00870661" w:rsidRDefault="0087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662"/>
    <w:multiLevelType w:val="hybridMultilevel"/>
    <w:tmpl w:val="EF08C4E4"/>
    <w:lvl w:ilvl="0" w:tplc="D09C6BEE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D9F0721"/>
    <w:multiLevelType w:val="hybridMultilevel"/>
    <w:tmpl w:val="65C24BDC"/>
    <w:lvl w:ilvl="0" w:tplc="04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60C650C"/>
    <w:multiLevelType w:val="hybridMultilevel"/>
    <w:tmpl w:val="ACE08B26"/>
    <w:lvl w:ilvl="0" w:tplc="04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9130B11"/>
    <w:multiLevelType w:val="hybridMultilevel"/>
    <w:tmpl w:val="9EEC6A2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D62AD"/>
    <w:multiLevelType w:val="hybridMultilevel"/>
    <w:tmpl w:val="8FFC3688"/>
    <w:lvl w:ilvl="0" w:tplc="04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CA43D67"/>
    <w:multiLevelType w:val="hybridMultilevel"/>
    <w:tmpl w:val="D4AAF7D2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078357F"/>
    <w:multiLevelType w:val="hybridMultilevel"/>
    <w:tmpl w:val="24CE5E5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A06706"/>
    <w:multiLevelType w:val="hybridMultilevel"/>
    <w:tmpl w:val="6096D046"/>
    <w:lvl w:ilvl="0" w:tplc="040C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45F788F"/>
    <w:multiLevelType w:val="hybridMultilevel"/>
    <w:tmpl w:val="90F82302"/>
    <w:lvl w:ilvl="0" w:tplc="C6A41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1909"/>
    <w:multiLevelType w:val="hybridMultilevel"/>
    <w:tmpl w:val="9EEC6A2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C0F74A6"/>
    <w:multiLevelType w:val="hybridMultilevel"/>
    <w:tmpl w:val="CDD2A2E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73D36"/>
    <w:multiLevelType w:val="hybridMultilevel"/>
    <w:tmpl w:val="E794D880"/>
    <w:lvl w:ilvl="0" w:tplc="0CE8948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0C47FFE"/>
    <w:multiLevelType w:val="hybridMultilevel"/>
    <w:tmpl w:val="5C0CC57A"/>
    <w:lvl w:ilvl="0" w:tplc="751C2CEA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62825624"/>
    <w:multiLevelType w:val="hybridMultilevel"/>
    <w:tmpl w:val="DD242FCE"/>
    <w:lvl w:ilvl="0" w:tplc="04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D3C74F4"/>
    <w:multiLevelType w:val="hybridMultilevel"/>
    <w:tmpl w:val="298A034E"/>
    <w:lvl w:ilvl="0" w:tplc="04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D74462C"/>
    <w:multiLevelType w:val="hybridMultilevel"/>
    <w:tmpl w:val="B490727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2818F3"/>
    <w:multiLevelType w:val="hybridMultilevel"/>
    <w:tmpl w:val="8B04BA32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241454976">
    <w:abstractNumId w:val="8"/>
  </w:num>
  <w:num w:numId="2" w16cid:durableId="597300354">
    <w:abstractNumId w:val="5"/>
  </w:num>
  <w:num w:numId="3" w16cid:durableId="1962955958">
    <w:abstractNumId w:val="15"/>
  </w:num>
  <w:num w:numId="4" w16cid:durableId="372310801">
    <w:abstractNumId w:val="10"/>
  </w:num>
  <w:num w:numId="5" w16cid:durableId="700935928">
    <w:abstractNumId w:val="3"/>
  </w:num>
  <w:num w:numId="6" w16cid:durableId="611521570">
    <w:abstractNumId w:val="9"/>
  </w:num>
  <w:num w:numId="7" w16cid:durableId="1092236771">
    <w:abstractNumId w:val="6"/>
  </w:num>
  <w:num w:numId="8" w16cid:durableId="2091610537">
    <w:abstractNumId w:val="11"/>
  </w:num>
  <w:num w:numId="9" w16cid:durableId="1517384317">
    <w:abstractNumId w:val="16"/>
  </w:num>
  <w:num w:numId="10" w16cid:durableId="1938172080">
    <w:abstractNumId w:val="12"/>
  </w:num>
  <w:num w:numId="11" w16cid:durableId="293488642">
    <w:abstractNumId w:val="0"/>
  </w:num>
  <w:num w:numId="12" w16cid:durableId="788157964">
    <w:abstractNumId w:val="7"/>
  </w:num>
  <w:num w:numId="13" w16cid:durableId="986588698">
    <w:abstractNumId w:val="13"/>
  </w:num>
  <w:num w:numId="14" w16cid:durableId="1053851134">
    <w:abstractNumId w:val="4"/>
  </w:num>
  <w:num w:numId="15" w16cid:durableId="423113831">
    <w:abstractNumId w:val="2"/>
  </w:num>
  <w:num w:numId="16" w16cid:durableId="1310094376">
    <w:abstractNumId w:val="14"/>
  </w:num>
  <w:num w:numId="17" w16cid:durableId="1435785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DC"/>
    <w:rsid w:val="001B6CF1"/>
    <w:rsid w:val="00216C0D"/>
    <w:rsid w:val="003F6E3E"/>
    <w:rsid w:val="00456F10"/>
    <w:rsid w:val="004C2BDC"/>
    <w:rsid w:val="00501B0F"/>
    <w:rsid w:val="00570E4F"/>
    <w:rsid w:val="00731B05"/>
    <w:rsid w:val="00740420"/>
    <w:rsid w:val="007D7631"/>
    <w:rsid w:val="00803752"/>
    <w:rsid w:val="00833780"/>
    <w:rsid w:val="00870661"/>
    <w:rsid w:val="00965C02"/>
    <w:rsid w:val="00A51433"/>
    <w:rsid w:val="00A83536"/>
    <w:rsid w:val="00BF399F"/>
    <w:rsid w:val="00EB4EA7"/>
    <w:rsid w:val="00ED2518"/>
    <w:rsid w:val="00FA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31101"/>
  <w15:chartTrackingRefBased/>
  <w15:docId w15:val="{5E20D904-A834-40D3-AD64-D83DBB42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left="708"/>
      <w:jc w:val="both"/>
    </w:pPr>
  </w:style>
  <w:style w:type="paragraph" w:styleId="Corpsdetexte">
    <w:name w:val="Body Text"/>
    <w:basedOn w:val="Normal"/>
    <w:semiHidden/>
    <w:pPr>
      <w:jc w:val="both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1770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PREPARATION DE SEANCE</vt:lpstr>
    </vt:vector>
  </TitlesOfParts>
  <Company/>
  <LinksUpToDate>false</LinksUpToDate>
  <CharactersWithSpaces>11487</CharactersWithSpaces>
  <SharedDoc>false</SharedDoc>
  <HLinks>
    <vt:vector size="60" baseType="variant">
      <vt:variant>
        <vt:i4>3473465</vt:i4>
      </vt:variant>
      <vt:variant>
        <vt:i4>14508</vt:i4>
      </vt:variant>
      <vt:variant>
        <vt:i4>1103</vt:i4>
      </vt:variant>
      <vt:variant>
        <vt:i4>1</vt:i4>
      </vt:variant>
      <vt:variant>
        <vt:lpwstr>http://pst.chez.tiscali.fr/svtiufm/images/fiche71b.gif</vt:lpwstr>
      </vt:variant>
      <vt:variant>
        <vt:lpwstr/>
      </vt:variant>
      <vt:variant>
        <vt:i4>3539002</vt:i4>
      </vt:variant>
      <vt:variant>
        <vt:i4>14740</vt:i4>
      </vt:variant>
      <vt:variant>
        <vt:i4>1116</vt:i4>
      </vt:variant>
      <vt:variant>
        <vt:i4>1</vt:i4>
      </vt:variant>
      <vt:variant>
        <vt:lpwstr>http://pst.chez.tiscali.fr/svtiufm/images/fiche72a.gif</vt:lpwstr>
      </vt:variant>
      <vt:variant>
        <vt:lpwstr/>
      </vt:variant>
      <vt:variant>
        <vt:i4>3473466</vt:i4>
      </vt:variant>
      <vt:variant>
        <vt:i4>15071</vt:i4>
      </vt:variant>
      <vt:variant>
        <vt:i4>1110</vt:i4>
      </vt:variant>
      <vt:variant>
        <vt:i4>1</vt:i4>
      </vt:variant>
      <vt:variant>
        <vt:lpwstr>http://pst.chez.tiscali.fr/svtiufm/images/fiche72b.gif</vt:lpwstr>
      </vt:variant>
      <vt:variant>
        <vt:lpwstr/>
      </vt:variant>
      <vt:variant>
        <vt:i4>3407931</vt:i4>
      </vt:variant>
      <vt:variant>
        <vt:i4>15519</vt:i4>
      </vt:variant>
      <vt:variant>
        <vt:i4>1104</vt:i4>
      </vt:variant>
      <vt:variant>
        <vt:i4>1</vt:i4>
      </vt:variant>
      <vt:variant>
        <vt:lpwstr>http://pst.chez.tiscali.fr/svtiufm/images/fiche73c.gif</vt:lpwstr>
      </vt:variant>
      <vt:variant>
        <vt:lpwstr/>
      </vt:variant>
      <vt:variant>
        <vt:i4>3539003</vt:i4>
      </vt:variant>
      <vt:variant>
        <vt:i4>15861</vt:i4>
      </vt:variant>
      <vt:variant>
        <vt:i4>1105</vt:i4>
      </vt:variant>
      <vt:variant>
        <vt:i4>1</vt:i4>
      </vt:variant>
      <vt:variant>
        <vt:lpwstr>http://pst.chez.tiscali.fr/svtiufm/images/fiche73a.gif</vt:lpwstr>
      </vt:variant>
      <vt:variant>
        <vt:lpwstr/>
      </vt:variant>
      <vt:variant>
        <vt:i4>4259914</vt:i4>
      </vt:variant>
      <vt:variant>
        <vt:i4>16130</vt:i4>
      </vt:variant>
      <vt:variant>
        <vt:i4>1106</vt:i4>
      </vt:variant>
      <vt:variant>
        <vt:i4>1</vt:i4>
      </vt:variant>
      <vt:variant>
        <vt:lpwstr>..\Mes images\les cinq sens les traits.jpg</vt:lpwstr>
      </vt:variant>
      <vt:variant>
        <vt:lpwstr/>
      </vt:variant>
      <vt:variant>
        <vt:i4>7340138</vt:i4>
      </vt:variant>
      <vt:variant>
        <vt:i4>16286</vt:i4>
      </vt:variant>
      <vt:variant>
        <vt:i4>1107</vt:i4>
      </vt:variant>
      <vt:variant>
        <vt:i4>1</vt:i4>
      </vt:variant>
      <vt:variant>
        <vt:lpwstr>..\Mes images\les cinq sens les traits 1.jpg</vt:lpwstr>
      </vt:variant>
      <vt:variant>
        <vt:lpwstr/>
      </vt:variant>
      <vt:variant>
        <vt:i4>7667810</vt:i4>
      </vt:variant>
      <vt:variant>
        <vt:i4>16361</vt:i4>
      </vt:variant>
      <vt:variant>
        <vt:i4>1108</vt:i4>
      </vt:variant>
      <vt:variant>
        <vt:i4>1</vt:i4>
      </vt:variant>
      <vt:variant>
        <vt:lpwstr>..\Mes images\les cinq sens les bonhommes.jpg</vt:lpwstr>
      </vt:variant>
      <vt:variant>
        <vt:lpwstr/>
      </vt:variant>
      <vt:variant>
        <vt:i4>1835096</vt:i4>
      </vt:variant>
      <vt:variant>
        <vt:i4>16383</vt:i4>
      </vt:variant>
      <vt:variant>
        <vt:i4>1156</vt:i4>
      </vt:variant>
      <vt:variant>
        <vt:i4>1</vt:i4>
      </vt:variant>
      <vt:variant>
        <vt:lpwstr>..\Mes images\les cinq sens canard ou lapin.jpg</vt:lpwstr>
      </vt:variant>
      <vt:variant>
        <vt:lpwstr/>
      </vt:variant>
      <vt:variant>
        <vt:i4>3080298</vt:i4>
      </vt:variant>
      <vt:variant>
        <vt:i4>16388</vt:i4>
      </vt:variant>
      <vt:variant>
        <vt:i4>1157</vt:i4>
      </vt:variant>
      <vt:variant>
        <vt:i4>1</vt:i4>
      </vt:variant>
      <vt:variant>
        <vt:lpwstr>..\Mes images\les cinq sens vieille ou jeune.jpg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PREPARATION DE SEANCE</dc:title>
  <dc:subject/>
  <dc:creator>Laëtitia</dc:creator>
  <cp:keywords/>
  <dc:description/>
  <cp:lastModifiedBy>Laetitia Pallois</cp:lastModifiedBy>
  <cp:revision>2</cp:revision>
  <dcterms:created xsi:type="dcterms:W3CDTF">2022-08-16T12:39:00Z</dcterms:created>
  <dcterms:modified xsi:type="dcterms:W3CDTF">2022-08-16T12:39:00Z</dcterms:modified>
</cp:coreProperties>
</file>