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59" w:rsidRDefault="00824E59" w:rsidP="00824E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5952E" wp14:editId="4668FEA5">
                <wp:simplePos x="0" y="0"/>
                <wp:positionH relativeFrom="column">
                  <wp:posOffset>5387340</wp:posOffset>
                </wp:positionH>
                <wp:positionV relativeFrom="paragraph">
                  <wp:posOffset>-116205</wp:posOffset>
                </wp:positionV>
                <wp:extent cx="1457325" cy="628650"/>
                <wp:effectExtent l="0" t="133350" r="0" b="133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E59" w:rsidRPr="009546DF" w:rsidRDefault="00824E59" w:rsidP="00824E59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 w:rsidRPr="009546DF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Préhistoire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5952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24.2pt;margin-top:-9.15pt;width:114.75pt;height:49.5pt;rotation:-864364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" filled="f" stroked="f" strokeweight=".5pt">
                <v:textbox>
                  <w:txbxContent>
                    <w:p w:rsidR="00824E59" w:rsidRPr="009546DF" w:rsidRDefault="00824E59" w:rsidP="00824E59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 w:rsidRPr="009546DF"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Préhistoire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44FDE060" wp14:editId="5A9593F2">
            <wp:simplePos x="0" y="0"/>
            <wp:positionH relativeFrom="column">
              <wp:posOffset>5464810</wp:posOffset>
            </wp:positionH>
            <wp:positionV relativeFrom="paragraph">
              <wp:posOffset>168910</wp:posOffset>
            </wp:positionV>
            <wp:extent cx="617855" cy="704850"/>
            <wp:effectExtent l="57150" t="38100" r="48895" b="3810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7"/>
                    <a:stretch/>
                  </pic:blipFill>
                  <pic:spPr bwMode="auto">
                    <a:xfrm rot="21156945">
                      <a:off x="0" y="0"/>
                      <a:ext cx="6178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6DF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7599949" wp14:editId="035A4E5B">
            <wp:simplePos x="0" y="0"/>
            <wp:positionH relativeFrom="column">
              <wp:posOffset>5369560</wp:posOffset>
            </wp:positionH>
            <wp:positionV relativeFrom="paragraph">
              <wp:posOffset>-183515</wp:posOffset>
            </wp:positionV>
            <wp:extent cx="1219200" cy="1309511"/>
            <wp:effectExtent l="0" t="0" r="0" b="508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"/>
                    <a:stretch/>
                  </pic:blipFill>
                  <pic:spPr bwMode="auto">
                    <a:xfrm>
                      <a:off x="0" y="0"/>
                      <a:ext cx="1219200" cy="130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E59" w:rsidRPr="0068409B" w:rsidRDefault="00BC31B6" w:rsidP="00824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H1</w:t>
      </w:r>
    </w:p>
    <w:p w:rsidR="00824E59" w:rsidRDefault="0031773A" w:rsidP="00824E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Les premiers H</w:t>
      </w:r>
      <w:r w:rsidR="00824E59" w:rsidRPr="00961C93">
        <w:rPr>
          <w:rFonts w:ascii="Times New Roman" w:hAnsi="Times New Roman" w:cs="Times New Roman"/>
          <w:b/>
          <w:sz w:val="28"/>
          <w:szCs w:val="28"/>
          <w:u w:val="single"/>
        </w:rPr>
        <w:t>ommes</w:t>
      </w:r>
    </w:p>
    <w:p w:rsidR="00824E59" w:rsidRPr="0068409B" w:rsidRDefault="00824E59" w:rsidP="00824E5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409B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627263" w:rsidRDefault="00627263" w:rsidP="00627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Grâce aux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archéologues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nous savons que les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Hommes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sont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apparus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sur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Terre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 y a très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longtemps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Ils ont progressivement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peuplé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planète et ont lentement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évolué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jusqu’à l’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Homme d’aujourd’hui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7263" w:rsidRDefault="00627263" w:rsidP="00627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7263" w:rsidRDefault="00627263" w:rsidP="00627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Paléolithique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Période la plus ancienne de la préhistoire durant laquelle les Hommes vivent de chasse, de pêche et de cueillette.</w:t>
      </w:r>
    </w:p>
    <w:p w:rsidR="00627263" w:rsidRDefault="00627263" w:rsidP="00627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7263" w:rsidRPr="004A2EB9" w:rsidRDefault="00627263" w:rsidP="00627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Préhistoire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Période qui s’étend selon les historiens de l’apparition des premiers Hommes à l’invention de l’écriture.</w:t>
      </w:r>
    </w:p>
    <w:p w:rsidR="00824E59" w:rsidRDefault="00824E59" w:rsidP="00627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C93" w:rsidRDefault="00824E59" w:rsidP="006272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96472ED" wp14:editId="7D99DA5E">
            <wp:extent cx="6410325" cy="2686050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627263" w:rsidRDefault="00627263">
      <w:pPr>
        <w:rPr>
          <w:rFonts w:ascii="Times New Roman" w:hAnsi="Times New Roman" w:cs="Times New Roman"/>
          <w:sz w:val="24"/>
          <w:szCs w:val="24"/>
        </w:rPr>
      </w:pPr>
    </w:p>
    <w:p w:rsidR="00627263" w:rsidRDefault="00627263">
      <w:pPr>
        <w:rPr>
          <w:rFonts w:ascii="Times New Roman" w:hAnsi="Times New Roman" w:cs="Times New Roman"/>
          <w:sz w:val="24"/>
          <w:szCs w:val="24"/>
        </w:rPr>
      </w:pPr>
    </w:p>
    <w:p w:rsidR="00627263" w:rsidRDefault="00627263">
      <w:pPr>
        <w:rPr>
          <w:rFonts w:ascii="Times New Roman" w:hAnsi="Times New Roman" w:cs="Times New Roman"/>
          <w:sz w:val="24"/>
          <w:szCs w:val="24"/>
        </w:rPr>
      </w:pPr>
    </w:p>
    <w:p w:rsidR="00627263" w:rsidRDefault="00627263">
      <w:pPr>
        <w:rPr>
          <w:rFonts w:ascii="Times New Roman" w:hAnsi="Times New Roman" w:cs="Times New Roman"/>
          <w:sz w:val="24"/>
          <w:szCs w:val="24"/>
        </w:rPr>
      </w:pPr>
    </w:p>
    <w:p w:rsidR="00627263" w:rsidRDefault="00627263">
      <w:pPr>
        <w:rPr>
          <w:rFonts w:ascii="Times New Roman" w:hAnsi="Times New Roman" w:cs="Times New Roman"/>
          <w:sz w:val="24"/>
          <w:szCs w:val="24"/>
        </w:rPr>
      </w:pPr>
    </w:p>
    <w:p w:rsidR="00627263" w:rsidRDefault="00627263">
      <w:pPr>
        <w:rPr>
          <w:rFonts w:ascii="Times New Roman" w:hAnsi="Times New Roman" w:cs="Times New Roman"/>
          <w:sz w:val="24"/>
          <w:szCs w:val="24"/>
        </w:rPr>
      </w:pPr>
    </w:p>
    <w:p w:rsidR="00627263" w:rsidRDefault="00627263">
      <w:pPr>
        <w:rPr>
          <w:rFonts w:ascii="Times New Roman" w:hAnsi="Times New Roman" w:cs="Times New Roman"/>
          <w:sz w:val="24"/>
          <w:szCs w:val="24"/>
        </w:rPr>
      </w:pPr>
    </w:p>
    <w:p w:rsidR="00627263" w:rsidRDefault="00627263">
      <w:pPr>
        <w:rPr>
          <w:rFonts w:ascii="Times New Roman" w:hAnsi="Times New Roman" w:cs="Times New Roman"/>
          <w:sz w:val="24"/>
          <w:szCs w:val="24"/>
        </w:rPr>
      </w:pPr>
    </w:p>
    <w:p w:rsidR="0015029B" w:rsidRDefault="0015029B" w:rsidP="00F91B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29B" w:rsidRDefault="0015029B" w:rsidP="00F91B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4E59" w:rsidRDefault="00824E59" w:rsidP="00824E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89B07" wp14:editId="55B02D4A">
                <wp:simplePos x="0" y="0"/>
                <wp:positionH relativeFrom="column">
                  <wp:posOffset>5387340</wp:posOffset>
                </wp:positionH>
                <wp:positionV relativeFrom="paragraph">
                  <wp:posOffset>-116205</wp:posOffset>
                </wp:positionV>
                <wp:extent cx="1457325" cy="628650"/>
                <wp:effectExtent l="0" t="133350" r="0" b="133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E59" w:rsidRPr="009546DF" w:rsidRDefault="00824E59" w:rsidP="00824E59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 w:rsidRPr="009546DF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Préhistoire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89B07" id="Zone de texte 4" o:spid="_x0000_s1027" type="#_x0000_t202" style="position:absolute;left:0;text-align:left;margin-left:424.2pt;margin-top:-9.15pt;width:114.75pt;height:49.5pt;rotation:-86436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" filled="f" stroked="f" strokeweight=".5pt">
                <v:textbox>
                  <w:txbxContent>
                    <w:p w:rsidR="00824E59" w:rsidRPr="009546DF" w:rsidRDefault="00824E59" w:rsidP="00824E59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 w:rsidRPr="009546DF"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Préhistoire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 wp14:anchorId="62C6503D" wp14:editId="6D0124A0">
            <wp:simplePos x="0" y="0"/>
            <wp:positionH relativeFrom="column">
              <wp:posOffset>5464810</wp:posOffset>
            </wp:positionH>
            <wp:positionV relativeFrom="paragraph">
              <wp:posOffset>168910</wp:posOffset>
            </wp:positionV>
            <wp:extent cx="617855" cy="704850"/>
            <wp:effectExtent l="57150" t="38100" r="48895" b="3810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7"/>
                    <a:stretch/>
                  </pic:blipFill>
                  <pic:spPr bwMode="auto">
                    <a:xfrm rot="21156945">
                      <a:off x="0" y="0"/>
                      <a:ext cx="6178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6DF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 wp14:anchorId="5FE7009D" wp14:editId="3C0F75DB">
            <wp:simplePos x="0" y="0"/>
            <wp:positionH relativeFrom="column">
              <wp:posOffset>5369560</wp:posOffset>
            </wp:positionH>
            <wp:positionV relativeFrom="paragraph">
              <wp:posOffset>-183515</wp:posOffset>
            </wp:positionV>
            <wp:extent cx="1219200" cy="1309511"/>
            <wp:effectExtent l="0" t="0" r="0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"/>
                    <a:stretch/>
                  </pic:blipFill>
                  <pic:spPr bwMode="auto">
                    <a:xfrm>
                      <a:off x="0" y="0"/>
                      <a:ext cx="1219200" cy="130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E59" w:rsidRPr="0068409B" w:rsidRDefault="00BC31B6" w:rsidP="00824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H1</w:t>
      </w:r>
    </w:p>
    <w:p w:rsidR="00824E59" w:rsidRDefault="0031773A" w:rsidP="00824E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Les premiers H</w:t>
      </w:r>
      <w:bookmarkStart w:id="0" w:name="_GoBack"/>
      <w:bookmarkEnd w:id="0"/>
      <w:r w:rsidR="00824E59" w:rsidRPr="00961C93">
        <w:rPr>
          <w:rFonts w:ascii="Times New Roman" w:hAnsi="Times New Roman" w:cs="Times New Roman"/>
          <w:b/>
          <w:sz w:val="28"/>
          <w:szCs w:val="28"/>
          <w:u w:val="single"/>
        </w:rPr>
        <w:t>ommes</w:t>
      </w:r>
    </w:p>
    <w:p w:rsidR="00824E59" w:rsidRPr="0068409B" w:rsidRDefault="00824E59" w:rsidP="00824E5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Leçon 2</w:t>
      </w:r>
    </w:p>
    <w:p w:rsidR="00824E59" w:rsidRDefault="00824E59" w:rsidP="00824E59">
      <w:pPr>
        <w:rPr>
          <w:rFonts w:ascii="Times New Roman" w:hAnsi="Times New Roman" w:cs="Times New Roman"/>
          <w:sz w:val="24"/>
          <w:szCs w:val="24"/>
        </w:rPr>
      </w:pPr>
    </w:p>
    <w:p w:rsidR="00F91BD2" w:rsidRDefault="00F91BD2" w:rsidP="006272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0AE460E" wp14:editId="40AEDC91">
            <wp:extent cx="6629400" cy="455866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68" t="11000" r="11332" b="16642"/>
                    <a:stretch/>
                  </pic:blipFill>
                  <pic:spPr bwMode="auto">
                    <a:xfrm>
                      <a:off x="0" y="0"/>
                      <a:ext cx="6643255" cy="4568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1BD2" w:rsidRDefault="00F91BD2" w:rsidP="00F91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premiers Hommes</w:t>
      </w:r>
      <w:r w:rsidRPr="004A2E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sont apparus en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Afrique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Ils ressemblaient beaucoup à des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singes</w:t>
      </w:r>
      <w:r>
        <w:rPr>
          <w:rFonts w:ascii="Times New Roman" w:hAnsi="Times New Roman" w:cs="Times New Roman"/>
          <w:color w:val="000000"/>
          <w:sz w:val="24"/>
          <w:szCs w:val="24"/>
        </w:rPr>
        <w:t>. En France, le plus ancien squelette découvert est celui de l’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Homme de Tautavel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vieux de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450 000</w:t>
      </w:r>
      <w:r w:rsidRPr="004A2E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ans. L’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Homme actuel </w:t>
      </w:r>
      <w:r>
        <w:rPr>
          <w:rFonts w:ascii="Times New Roman" w:hAnsi="Times New Roman" w:cs="Times New Roman"/>
          <w:color w:val="000000"/>
          <w:sz w:val="24"/>
          <w:szCs w:val="24"/>
        </w:rPr>
        <w:t>est l’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Homme de Cro-Magnon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4E59" w:rsidRDefault="00824E59" w:rsidP="00F91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1BD2" w:rsidRPr="00F91BD2" w:rsidRDefault="00F91BD2" w:rsidP="00F91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F91BD2" w:rsidRPr="00F91BD2" w:rsidSect="00F91BD2">
          <w:pgSz w:w="11906" w:h="16838"/>
          <w:pgMar w:top="709" w:right="707" w:bottom="568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vestiges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sont les seules sources permettant de connaître la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Préhistoire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Les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archéologues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effectuent des </w:t>
      </w:r>
      <w:r w:rsidRPr="004A2EB9">
        <w:rPr>
          <w:rFonts w:ascii="Times New Roman" w:hAnsi="Times New Roman" w:cs="Times New Roman"/>
          <w:b/>
          <w:color w:val="FF0000"/>
          <w:sz w:val="24"/>
          <w:szCs w:val="24"/>
        </w:rPr>
        <w:t>fouilles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reconstituent</w:t>
      </w:r>
      <w:r w:rsidR="0015029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="0015029B" w:rsidRPr="004A2EB9">
        <w:rPr>
          <w:rFonts w:ascii="Times New Roman" w:hAnsi="Times New Roman" w:cs="Times New Roman"/>
          <w:b/>
          <w:color w:val="FF0000"/>
          <w:sz w:val="24"/>
          <w:szCs w:val="24"/>
        </w:rPr>
        <w:t>vie</w:t>
      </w:r>
      <w:r w:rsidR="0015029B" w:rsidRPr="00824E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5029B">
        <w:rPr>
          <w:rFonts w:ascii="Times New Roman" w:hAnsi="Times New Roman" w:cs="Times New Roman"/>
          <w:color w:val="000000"/>
          <w:sz w:val="24"/>
          <w:szCs w:val="24"/>
        </w:rPr>
        <w:t>des Hommes d’autrefois.</w:t>
      </w: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Pr="00961C93" w:rsidRDefault="00961C93">
      <w:pPr>
        <w:rPr>
          <w:rFonts w:ascii="Times New Roman" w:hAnsi="Times New Roman" w:cs="Times New Roman"/>
          <w:sz w:val="24"/>
          <w:szCs w:val="24"/>
        </w:rPr>
      </w:pPr>
    </w:p>
    <w:p w:rsidR="00961C93" w:rsidRDefault="00961C93"/>
    <w:sectPr w:rsidR="00961C93" w:rsidSect="00627263">
      <w:pgSz w:w="16838" w:h="11906" w:orient="landscape"/>
      <w:pgMar w:top="709" w:right="709" w:bottom="70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C3" w:rsidRDefault="00C326C3" w:rsidP="0015029B">
      <w:pPr>
        <w:spacing w:after="0" w:line="240" w:lineRule="auto"/>
      </w:pPr>
      <w:r>
        <w:separator/>
      </w:r>
    </w:p>
  </w:endnote>
  <w:endnote w:type="continuationSeparator" w:id="0">
    <w:p w:rsidR="00C326C3" w:rsidRDefault="00C326C3" w:rsidP="0015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C3" w:rsidRDefault="00C326C3" w:rsidP="0015029B">
      <w:pPr>
        <w:spacing w:after="0" w:line="240" w:lineRule="auto"/>
      </w:pPr>
      <w:r>
        <w:separator/>
      </w:r>
    </w:p>
  </w:footnote>
  <w:footnote w:type="continuationSeparator" w:id="0">
    <w:p w:rsidR="00C326C3" w:rsidRDefault="00C326C3" w:rsidP="00150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93"/>
    <w:rsid w:val="0015029B"/>
    <w:rsid w:val="00180EF0"/>
    <w:rsid w:val="00284780"/>
    <w:rsid w:val="0031773A"/>
    <w:rsid w:val="004A2EB9"/>
    <w:rsid w:val="00627263"/>
    <w:rsid w:val="006A6F78"/>
    <w:rsid w:val="0070608F"/>
    <w:rsid w:val="00824E59"/>
    <w:rsid w:val="00825AC8"/>
    <w:rsid w:val="00961C93"/>
    <w:rsid w:val="00BC31B6"/>
    <w:rsid w:val="00C326C3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99C5B-4AEE-4292-8ADE-AD1B10A5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029B"/>
  </w:style>
  <w:style w:type="paragraph" w:styleId="Pieddepage">
    <w:name w:val="footer"/>
    <w:basedOn w:val="Normal"/>
    <w:link w:val="PieddepageCar"/>
    <w:uiPriority w:val="99"/>
    <w:unhideWhenUsed/>
    <w:rsid w:val="0015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0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Laëtitia Touzain</cp:lastModifiedBy>
  <cp:revision>8</cp:revision>
  <dcterms:created xsi:type="dcterms:W3CDTF">2016-08-20T06:31:00Z</dcterms:created>
  <dcterms:modified xsi:type="dcterms:W3CDTF">2019-05-31T15:29:00Z</dcterms:modified>
</cp:coreProperties>
</file>